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467C" w14:textId="0FBD7231" w:rsidR="00B8404B" w:rsidRPr="00411B87" w:rsidRDefault="00C3493C" w:rsidP="00520173">
      <w:pPr>
        <w:pStyle w:val="Heading1"/>
        <w:rPr>
          <w:rFonts w:cs="Arial"/>
          <w:lang w:val="fr-FR"/>
        </w:rPr>
      </w:pPr>
      <w:bookmarkStart w:id="0" w:name="_Toc71206936"/>
      <w:r w:rsidRPr="00411B87">
        <w:rPr>
          <w:rFonts w:cs="Arial"/>
          <w:lang w:val="fr-FR"/>
        </w:rPr>
        <w:t>Compliance Audit Report</w:t>
      </w:r>
      <w:bookmarkEnd w:id="0"/>
    </w:p>
    <w:p w14:paraId="07B55786" w14:textId="15AA3916" w:rsidR="00C3493C" w:rsidRPr="00411B87" w:rsidRDefault="00C3493C" w:rsidP="00520173">
      <w:pPr>
        <w:pStyle w:val="Subtitle"/>
        <w:rPr>
          <w:rFonts w:cs="Arial"/>
          <w:lang w:val="fr-FR"/>
        </w:rPr>
      </w:pPr>
    </w:p>
    <w:p w14:paraId="3E5CCE2B" w14:textId="77777777" w:rsidR="00625A73" w:rsidRPr="00411B87" w:rsidRDefault="00625A73" w:rsidP="00625A73">
      <w:pPr>
        <w:rPr>
          <w:rFonts w:cs="Arial"/>
          <w:lang w:val="fr-FR"/>
        </w:rPr>
      </w:pPr>
    </w:p>
    <w:p w14:paraId="28C6C40B" w14:textId="3203A5E6" w:rsidR="00C3493C" w:rsidRPr="00411B87" w:rsidRDefault="00C3493C" w:rsidP="00C3493C">
      <w:pPr>
        <w:pStyle w:val="Subtitle"/>
        <w:jc w:val="center"/>
        <w:rPr>
          <w:rFonts w:cs="Arial"/>
          <w:lang w:val="fr-FR"/>
        </w:rPr>
      </w:pPr>
      <w:r w:rsidRPr="00411B87">
        <w:rPr>
          <w:rFonts w:cs="Arial"/>
          <w:noProof/>
        </w:rPr>
        <w:drawing>
          <wp:inline distT="0" distB="0" distL="0" distR="0" wp14:anchorId="778D4B8A" wp14:editId="28DC81E7">
            <wp:extent cx="3143250" cy="2098170"/>
            <wp:effectExtent l="95250" t="95250" r="95250" b="6832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281" cy="2101528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7BBAB796" w14:textId="77777777" w:rsidR="00625A73" w:rsidRPr="00411B87" w:rsidRDefault="00625A73" w:rsidP="00520173">
      <w:pPr>
        <w:pStyle w:val="Subtitle"/>
        <w:rPr>
          <w:rFonts w:cs="Arial"/>
        </w:rPr>
      </w:pPr>
    </w:p>
    <w:p w14:paraId="380FB9EB" w14:textId="095E24E9" w:rsidR="002A3F2A" w:rsidRPr="00411B87" w:rsidRDefault="00C3493C" w:rsidP="00520173">
      <w:pPr>
        <w:pStyle w:val="Subtitle"/>
        <w:rPr>
          <w:rFonts w:cs="Arial"/>
        </w:rPr>
      </w:pPr>
      <w:proofErr w:type="gramStart"/>
      <w:r w:rsidRPr="00411B87">
        <w:rPr>
          <w:rFonts w:cs="Arial"/>
        </w:rPr>
        <w:t>Firm :</w:t>
      </w:r>
      <w:proofErr w:type="gramEnd"/>
      <w:r w:rsidRPr="00411B87">
        <w:rPr>
          <w:rFonts w:cs="Arial"/>
        </w:rPr>
        <w:t xml:space="preserve"> xxx</w:t>
      </w:r>
    </w:p>
    <w:p w14:paraId="39C13444" w14:textId="0D800E5D" w:rsidR="00C3493C" w:rsidRPr="00411B87" w:rsidRDefault="00C3493C" w:rsidP="00C3493C">
      <w:pPr>
        <w:pStyle w:val="Subtitle"/>
        <w:rPr>
          <w:rFonts w:cs="Arial"/>
        </w:rPr>
      </w:pPr>
      <w:r w:rsidRPr="00411B87">
        <w:rPr>
          <w:rFonts w:cs="Arial"/>
        </w:rPr>
        <w:t xml:space="preserve">Produced </w:t>
      </w:r>
      <w:proofErr w:type="gramStart"/>
      <w:r w:rsidRPr="00411B87">
        <w:rPr>
          <w:rFonts w:cs="Arial"/>
        </w:rPr>
        <w:t>by :</w:t>
      </w:r>
      <w:proofErr w:type="gramEnd"/>
      <w:r w:rsidRPr="00411B87">
        <w:rPr>
          <w:rFonts w:cs="Arial"/>
        </w:rPr>
        <w:t xml:space="preserve"> xxx</w:t>
      </w:r>
    </w:p>
    <w:p w14:paraId="32907275" w14:textId="353C5169" w:rsidR="00C3493C" w:rsidRPr="00411B87" w:rsidRDefault="00C3493C" w:rsidP="00C3493C">
      <w:pPr>
        <w:pStyle w:val="Subtitle"/>
        <w:rPr>
          <w:rFonts w:cs="Arial"/>
        </w:rPr>
      </w:pPr>
      <w:proofErr w:type="gramStart"/>
      <w:r w:rsidRPr="00411B87">
        <w:rPr>
          <w:rFonts w:cs="Arial"/>
        </w:rPr>
        <w:t>Date :</w:t>
      </w:r>
      <w:proofErr w:type="gramEnd"/>
      <w:r w:rsidRPr="00411B87">
        <w:rPr>
          <w:rFonts w:cs="Arial"/>
        </w:rPr>
        <w:t xml:space="preserve"> xxx</w:t>
      </w:r>
    </w:p>
    <w:p w14:paraId="660BF379" w14:textId="738849FD" w:rsidR="00C3493C" w:rsidRPr="00411B87" w:rsidRDefault="00C3493C" w:rsidP="00C3493C">
      <w:pPr>
        <w:rPr>
          <w:rFonts w:cs="Arial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val="en-GB" w:eastAsia="en-US"/>
        </w:rPr>
        <w:id w:val="44897633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E5C361A" w14:textId="77777777" w:rsidR="005B5E31" w:rsidRPr="00411B87" w:rsidRDefault="005B5E31" w:rsidP="00520173">
          <w:pPr>
            <w:pStyle w:val="TOCHeading"/>
            <w:rPr>
              <w:rFonts w:ascii="Arial" w:hAnsi="Arial" w:cs="Arial"/>
              <w:lang w:val="fr-FR"/>
            </w:rPr>
          </w:pPr>
          <w:r w:rsidRPr="00411B87">
            <w:rPr>
              <w:rFonts w:ascii="Arial" w:hAnsi="Arial" w:cs="Arial"/>
              <w:lang w:val="fr-FR"/>
            </w:rPr>
            <w:t>Contents</w:t>
          </w:r>
        </w:p>
        <w:p w14:paraId="5820FA93" w14:textId="4AD45E2C" w:rsidR="00CB4B62" w:rsidRDefault="005B5E31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r w:rsidRPr="00411B87">
            <w:rPr>
              <w:rFonts w:cs="Arial"/>
            </w:rPr>
            <w:fldChar w:fldCharType="begin"/>
          </w:r>
          <w:r w:rsidRPr="00411B87">
            <w:rPr>
              <w:rFonts w:cs="Arial"/>
            </w:rPr>
            <w:instrText xml:space="preserve"> TOC \o "1-3" \h \z \u </w:instrText>
          </w:r>
          <w:r w:rsidRPr="00411B87">
            <w:rPr>
              <w:rFonts w:cs="Arial"/>
            </w:rPr>
            <w:fldChar w:fldCharType="separate"/>
          </w:r>
          <w:hyperlink w:anchor="_Toc71206936" w:history="1">
            <w:r w:rsidR="00CB4B62" w:rsidRPr="00350C78">
              <w:rPr>
                <w:rStyle w:val="Hyperlink"/>
                <w:rFonts w:cs="Arial"/>
                <w:noProof/>
                <w:lang w:val="fr-FR"/>
              </w:rPr>
              <w:t>Compliance Audit Report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_Toc71206936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1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0439AC94" w14:textId="57AB942B" w:rsidR="00CB4B62" w:rsidRDefault="001B0199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37" w:history="1">
            <w:r w:rsidR="00CB4B62" w:rsidRPr="00350C78">
              <w:rPr>
                <w:rStyle w:val="Hyperlink"/>
                <w:rFonts w:cs="Arial"/>
                <w:noProof/>
              </w:rPr>
              <w:t>1.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Executive Summary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_Toc71206937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3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339E4EB5" w14:textId="40F47EFF" w:rsidR="00CB4B62" w:rsidRDefault="001B0199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38" w:history="1">
            <w:r w:rsidR="00CB4B62" w:rsidRPr="00350C78">
              <w:rPr>
                <w:rStyle w:val="Hyperlink"/>
                <w:rFonts w:cs="Arial"/>
                <w:noProof/>
              </w:rPr>
              <w:t>2.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Summary of Findings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_Toc71206938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3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5B3E3E48" w14:textId="2BF7C808" w:rsidR="00CB4B62" w:rsidRDefault="001B0199">
          <w:pPr>
            <w:pStyle w:val="TOC3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39" w:history="1">
            <w:r w:rsidR="00CB4B62" w:rsidRPr="00350C78">
              <w:rPr>
                <w:rStyle w:val="Hyperlink"/>
                <w:rFonts w:cs="Arial"/>
                <w:noProof/>
              </w:rPr>
              <w:t>Business Structure and Strategy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_Toc71206939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3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7DE849C3" w14:textId="4CEF418E" w:rsidR="00CB4B62" w:rsidRDefault="001B0199">
          <w:pPr>
            <w:pStyle w:val="TOC3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0" w:history="1">
            <w:r w:rsidR="00CB4B62" w:rsidRPr="00350C78">
              <w:rPr>
                <w:rStyle w:val="Hyperlink"/>
                <w:rFonts w:cs="Arial"/>
                <w:noProof/>
              </w:rPr>
              <w:t>Policies and Procedures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_Toc71206940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3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5362B679" w14:textId="110C275D" w:rsidR="00CB4B62" w:rsidRDefault="001B0199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1" w:history="1">
            <w:r w:rsidR="00CB4B62" w:rsidRPr="00350C78">
              <w:rPr>
                <w:rStyle w:val="Hyperlink"/>
                <w:rFonts w:cs="Arial"/>
                <w:noProof/>
              </w:rPr>
              <w:t>3.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Recommendations and Actions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_Toc71206941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4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0CFF2AE2" w14:textId="130D5436" w:rsidR="00CB4B62" w:rsidRDefault="001B0199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2" w:history="1">
            <w:r w:rsidR="00CB4B62" w:rsidRPr="00350C78">
              <w:rPr>
                <w:rStyle w:val="Hyperlink"/>
                <w:rFonts w:cs="Arial"/>
                <w:noProof/>
              </w:rPr>
              <w:t>4.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Detailed Findings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_Toc71206942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4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341CDB4C" w14:textId="52B64944" w:rsidR="00CB4B62" w:rsidRDefault="001B0199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3" w:history="1">
            <w:r w:rsidR="00CB4B62" w:rsidRPr="00350C78">
              <w:rPr>
                <w:rStyle w:val="Hyperlink"/>
                <w:rFonts w:cs="Arial"/>
                <w:noProof/>
              </w:rPr>
              <w:t>4.1.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Overview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_Toc71206943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4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5215B91E" w14:textId="2FE1CA65" w:rsidR="00CB4B62" w:rsidRDefault="001B0199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4" w:history="1">
            <w:r w:rsidR="00CB4B62" w:rsidRPr="00350C78">
              <w:rPr>
                <w:rStyle w:val="Hyperlink"/>
                <w:rFonts w:cs="Arial"/>
                <w:noProof/>
              </w:rPr>
              <w:t>4.2.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Business Model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_Toc71206944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8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266B8AD1" w14:textId="3A9E1B4E" w:rsidR="00CB4B62" w:rsidRDefault="001B0199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5" w:history="1">
            <w:r w:rsidR="00CB4B62" w:rsidRPr="00350C78">
              <w:rPr>
                <w:rStyle w:val="Hyperlink"/>
                <w:rFonts w:cs="Arial"/>
                <w:noProof/>
              </w:rPr>
              <w:t>4.3.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Compliance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_Toc71206945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12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06B94261" w14:textId="3EC13EC8" w:rsidR="00CB4B62" w:rsidRDefault="001B0199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6" w:history="1">
            <w:r w:rsidR="00CB4B62" w:rsidRPr="00350C78">
              <w:rPr>
                <w:rStyle w:val="Hyperlink"/>
                <w:rFonts w:cs="Arial"/>
                <w:noProof/>
              </w:rPr>
              <w:t>4.4.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Controls on Advisers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_Toc71206946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17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0C343D89" w14:textId="3878348E" w:rsidR="00CB4B62" w:rsidRDefault="001B0199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947" w:history="1">
            <w:r w:rsidR="00CB4B62" w:rsidRPr="00350C78">
              <w:rPr>
                <w:rStyle w:val="Hyperlink"/>
                <w:rFonts w:cs="Arial"/>
                <w:noProof/>
              </w:rPr>
              <w:t>4.5.</w:t>
            </w:r>
            <w:r w:rsidR="00CB4B6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B4B62" w:rsidRPr="00350C78">
              <w:rPr>
                <w:rStyle w:val="Hyperlink"/>
                <w:rFonts w:cs="Arial"/>
                <w:noProof/>
              </w:rPr>
              <w:t>Treating Customers Fairly (TCF)</w:t>
            </w:r>
            <w:r w:rsidR="00CB4B62">
              <w:rPr>
                <w:noProof/>
                <w:webHidden/>
              </w:rPr>
              <w:tab/>
            </w:r>
            <w:r w:rsidR="00CB4B62">
              <w:rPr>
                <w:noProof/>
                <w:webHidden/>
              </w:rPr>
              <w:fldChar w:fldCharType="begin"/>
            </w:r>
            <w:r w:rsidR="00CB4B62">
              <w:rPr>
                <w:noProof/>
                <w:webHidden/>
              </w:rPr>
              <w:instrText xml:space="preserve"> PAGEREF _Toc71206947 \h </w:instrText>
            </w:r>
            <w:r w:rsidR="00CB4B62">
              <w:rPr>
                <w:noProof/>
                <w:webHidden/>
              </w:rPr>
            </w:r>
            <w:r w:rsidR="00CB4B62">
              <w:rPr>
                <w:noProof/>
                <w:webHidden/>
              </w:rPr>
              <w:fldChar w:fldCharType="separate"/>
            </w:r>
            <w:r w:rsidR="00CB4B62">
              <w:rPr>
                <w:noProof/>
                <w:webHidden/>
              </w:rPr>
              <w:t>18</w:t>
            </w:r>
            <w:r w:rsidR="00CB4B62">
              <w:rPr>
                <w:noProof/>
                <w:webHidden/>
              </w:rPr>
              <w:fldChar w:fldCharType="end"/>
            </w:r>
          </w:hyperlink>
        </w:p>
        <w:p w14:paraId="78025F5D" w14:textId="4B297062" w:rsidR="005B5E31" w:rsidRPr="00411B87" w:rsidRDefault="005B5E31">
          <w:pPr>
            <w:rPr>
              <w:rFonts w:cs="Arial"/>
              <w:noProof/>
            </w:rPr>
          </w:pPr>
          <w:r w:rsidRPr="00411B87">
            <w:rPr>
              <w:rFonts w:cs="Arial"/>
              <w:b/>
              <w:bCs/>
              <w:noProof/>
            </w:rPr>
            <w:fldChar w:fldCharType="end"/>
          </w:r>
        </w:p>
      </w:sdtContent>
    </w:sdt>
    <w:p w14:paraId="27E814DB" w14:textId="746BA09C" w:rsidR="00C3493C" w:rsidRPr="00411B87" w:rsidRDefault="00C3493C">
      <w:pPr>
        <w:rPr>
          <w:rFonts w:cs="Arial"/>
          <w:noProof/>
        </w:rPr>
      </w:pPr>
    </w:p>
    <w:p w14:paraId="5FFD7F99" w14:textId="1FEB4050" w:rsidR="00C3493C" w:rsidRPr="00411B87" w:rsidRDefault="00C3493C">
      <w:pPr>
        <w:rPr>
          <w:rFonts w:cs="Arial"/>
          <w:noProof/>
        </w:rPr>
      </w:pPr>
    </w:p>
    <w:p w14:paraId="1F0EF8B5" w14:textId="1C6801B6" w:rsidR="00C3493C" w:rsidRPr="00411B87" w:rsidRDefault="00C3493C">
      <w:pPr>
        <w:rPr>
          <w:rFonts w:cs="Arial"/>
          <w:noProof/>
        </w:rPr>
      </w:pPr>
    </w:p>
    <w:p w14:paraId="5D16614E" w14:textId="3E9FE466" w:rsidR="00C3493C" w:rsidRPr="00411B87" w:rsidRDefault="00C3493C">
      <w:pPr>
        <w:rPr>
          <w:rFonts w:cs="Arial"/>
          <w:noProof/>
        </w:rPr>
      </w:pPr>
    </w:p>
    <w:p w14:paraId="1709E896" w14:textId="722C7990" w:rsidR="00C3493C" w:rsidRPr="00411B87" w:rsidRDefault="00C3493C">
      <w:pPr>
        <w:rPr>
          <w:rFonts w:cs="Arial"/>
          <w:noProof/>
        </w:rPr>
      </w:pPr>
    </w:p>
    <w:p w14:paraId="2F40768F" w14:textId="566025D6" w:rsidR="00C3493C" w:rsidRPr="00411B87" w:rsidRDefault="00C3493C">
      <w:pPr>
        <w:rPr>
          <w:rFonts w:cs="Arial"/>
          <w:noProof/>
        </w:rPr>
      </w:pPr>
    </w:p>
    <w:p w14:paraId="41986ECA" w14:textId="77777777" w:rsidR="00625A73" w:rsidRPr="00411B87" w:rsidRDefault="00625A73">
      <w:pPr>
        <w:rPr>
          <w:rFonts w:cs="Arial"/>
          <w:noProof/>
        </w:rPr>
      </w:pPr>
    </w:p>
    <w:p w14:paraId="46F212EB" w14:textId="4FCC9BA9" w:rsidR="00C3493C" w:rsidRPr="00411B87" w:rsidRDefault="00C3493C">
      <w:pPr>
        <w:rPr>
          <w:rFonts w:cs="Arial"/>
          <w:noProof/>
        </w:rPr>
      </w:pPr>
    </w:p>
    <w:p w14:paraId="777C7783" w14:textId="7D01C39D" w:rsidR="00C3493C" w:rsidRPr="00411B87" w:rsidRDefault="00C3493C">
      <w:pPr>
        <w:rPr>
          <w:rFonts w:cs="Arial"/>
          <w:noProof/>
        </w:rPr>
      </w:pPr>
    </w:p>
    <w:p w14:paraId="47BA54F2" w14:textId="5259ABF1" w:rsidR="00C3493C" w:rsidRPr="00411B87" w:rsidRDefault="00C3493C">
      <w:pPr>
        <w:rPr>
          <w:rFonts w:cs="Arial"/>
          <w:noProof/>
        </w:rPr>
      </w:pPr>
    </w:p>
    <w:p w14:paraId="4EA06A73" w14:textId="250B24A1" w:rsidR="00C3493C" w:rsidRPr="00411B87" w:rsidRDefault="00C3493C" w:rsidP="00C3493C">
      <w:pPr>
        <w:pStyle w:val="Heading2"/>
        <w:numPr>
          <w:ilvl w:val="0"/>
          <w:numId w:val="1"/>
        </w:numPr>
        <w:rPr>
          <w:rFonts w:cs="Arial"/>
        </w:rPr>
      </w:pPr>
      <w:bookmarkStart w:id="1" w:name="_Toc71206937"/>
      <w:r w:rsidRPr="00411B87">
        <w:rPr>
          <w:rFonts w:cs="Arial"/>
        </w:rPr>
        <w:t>Executive Summary</w:t>
      </w:r>
      <w:bookmarkEnd w:id="1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799"/>
        <w:gridCol w:w="7230"/>
      </w:tblGrid>
      <w:tr w:rsidR="008B20FD" w:rsidRPr="00DB6122" w14:paraId="106FD994" w14:textId="77777777" w:rsidTr="00BF2114">
        <w:tc>
          <w:tcPr>
            <w:tcW w:w="6799" w:type="dxa"/>
            <w:shd w:val="clear" w:color="auto" w:fill="4F81BD" w:themeFill="accent1"/>
          </w:tcPr>
          <w:p w14:paraId="43824103" w14:textId="1C8E198D" w:rsidR="008B20FD" w:rsidRPr="00DB6122" w:rsidRDefault="00411B87" w:rsidP="00BF2114">
            <w:pPr>
              <w:jc w:val="center"/>
              <w:rPr>
                <w:rFonts w:ascii="Arial" w:hAnsi="Arial" w:cs="Arial"/>
                <w:szCs w:val="20"/>
              </w:rPr>
            </w:pPr>
            <w:r w:rsidRPr="00DB6122">
              <w:rPr>
                <w:rFonts w:ascii="Arial" w:hAnsi="Arial" w:cs="Arial"/>
                <w:color w:val="FFFFFF" w:themeColor="background1"/>
                <w:szCs w:val="20"/>
              </w:rPr>
              <w:t>AUDIT GRADE AWARDED</w:t>
            </w:r>
          </w:p>
        </w:tc>
        <w:sdt>
          <w:sdtPr>
            <w:rPr>
              <w:rFonts w:cs="Arial"/>
              <w:noProof/>
              <w:lang w:eastAsia="en-GB"/>
            </w:rPr>
            <w:alias w:val="Audit Grade"/>
            <w:tag w:val="Audit Grade"/>
            <w:id w:val="-329904646"/>
            <w:placeholder>
              <w:docPart w:val="2E45F592CAB74A57930848C4AF54A83F"/>
            </w:placeholder>
            <w:showingPlcHdr/>
            <w:dropDownList>
              <w:listItem w:value="Choose an item."/>
              <w:listItem w:displayText="Below Standard" w:value="Below Standard"/>
              <w:listItem w:displayText="Certificate" w:value="Certificate"/>
              <w:listItem w:displayText="Seal of Approval" w:value="Seal of Approval"/>
              <w:listItem w:displayText="Excellence" w:value="Excellence"/>
              <w:listItem w:displayText="Exemplary" w:value="Exemplary"/>
              <w:listItem w:displayText="Exemplary *" w:value="Exemplary *"/>
            </w:dropDownList>
          </w:sdtPr>
          <w:sdtEndPr/>
          <w:sdtContent>
            <w:tc>
              <w:tcPr>
                <w:tcW w:w="7230" w:type="dxa"/>
              </w:tcPr>
              <w:p w14:paraId="7704DBC4" w14:textId="09A65042" w:rsidR="008B20FD" w:rsidRPr="00DB6122" w:rsidRDefault="00DB6122" w:rsidP="00BF2114">
                <w:pPr>
                  <w:rPr>
                    <w:rFonts w:ascii="Arial" w:hAnsi="Arial" w:cs="Arial"/>
                    <w:noProof/>
                    <w:color w:val="FF0000"/>
                    <w:lang w:eastAsia="en-GB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</w:tr>
    </w:tbl>
    <w:p w14:paraId="515EC866" w14:textId="77777777" w:rsidR="008B20FD" w:rsidRPr="00411B87" w:rsidRDefault="008B20FD" w:rsidP="008B20FD">
      <w:pPr>
        <w:rPr>
          <w:rFonts w:cs="Arial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3681"/>
        <w:gridCol w:w="2322"/>
        <w:gridCol w:w="404"/>
        <w:gridCol w:w="404"/>
        <w:gridCol w:w="487"/>
        <w:gridCol w:w="415"/>
        <w:gridCol w:w="404"/>
        <w:gridCol w:w="5912"/>
      </w:tblGrid>
      <w:tr w:rsidR="00411B87" w:rsidRPr="00DB6122" w14:paraId="1735646E" w14:textId="6E8541F3" w:rsidTr="00DB6122">
        <w:trPr>
          <w:trHeight w:val="360"/>
        </w:trPr>
        <w:tc>
          <w:tcPr>
            <w:tcW w:w="6407" w:type="dxa"/>
            <w:gridSpan w:val="3"/>
            <w:tcBorders>
              <w:right w:val="single" w:sz="4" w:space="0" w:color="auto"/>
            </w:tcBorders>
            <w:shd w:val="clear" w:color="auto" w:fill="4F81BD" w:themeFill="accent1"/>
          </w:tcPr>
          <w:p w14:paraId="3C4F4A3B" w14:textId="3CF6304B" w:rsidR="00411B87" w:rsidRPr="00DB6122" w:rsidRDefault="00411B87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bookmarkStart w:id="2" w:name="_Hlk69723560"/>
            <w:r w:rsidRPr="00DB6122">
              <w:rPr>
                <w:rFonts w:ascii="Arial" w:hAnsi="Arial" w:cs="Arial"/>
                <w:color w:val="FFFFFF" w:themeColor="background1"/>
                <w:szCs w:val="20"/>
              </w:rPr>
              <w:t>EXECUTIVE SUMMARY - RESULTS</w:t>
            </w: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C084D" w14:textId="77777777" w:rsidR="00411B87" w:rsidRPr="00DB6122" w:rsidRDefault="00411B87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</w:p>
        </w:tc>
        <w:tc>
          <w:tcPr>
            <w:tcW w:w="7218" w:type="dxa"/>
            <w:gridSpan w:val="4"/>
            <w:tcBorders>
              <w:left w:val="single" w:sz="4" w:space="0" w:color="auto"/>
            </w:tcBorders>
            <w:shd w:val="clear" w:color="auto" w:fill="4F81BD" w:themeFill="accent1"/>
          </w:tcPr>
          <w:p w14:paraId="093FE6F7" w14:textId="5F97F470" w:rsidR="00411B87" w:rsidRPr="00DB6122" w:rsidRDefault="00411B87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r w:rsidRPr="00DB6122">
              <w:rPr>
                <w:rFonts w:ascii="Arial" w:hAnsi="Arial" w:cs="Arial"/>
                <w:color w:val="FFFFFF" w:themeColor="background1"/>
                <w:szCs w:val="20"/>
              </w:rPr>
              <w:t>RAG STATUS</w:t>
            </w:r>
          </w:p>
        </w:tc>
      </w:tr>
      <w:tr w:rsidR="003D5681" w:rsidRPr="00DB6122" w14:paraId="2FEDC8CC" w14:textId="4F8CEAE4" w:rsidTr="00DB6122">
        <w:trPr>
          <w:trHeight w:val="202"/>
        </w:trPr>
        <w:tc>
          <w:tcPr>
            <w:tcW w:w="3681" w:type="dxa"/>
          </w:tcPr>
          <w:p w14:paraId="7A9B0293" w14:textId="79094A7A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Overview</w:t>
            </w:r>
            <w:r w:rsidR="00DB6122">
              <w:rPr>
                <w:rFonts w:ascii="Arial" w:hAnsi="Arial" w:cs="Arial"/>
              </w:rPr>
              <w:t>, S</w:t>
            </w:r>
            <w:r w:rsidR="00DB6122" w:rsidRPr="00DB6122">
              <w:rPr>
                <w:rFonts w:ascii="Arial" w:hAnsi="Arial" w:cs="Arial"/>
              </w:rPr>
              <w:t xml:space="preserve">tructure </w:t>
            </w:r>
            <w:r w:rsidR="00DB6122">
              <w:rPr>
                <w:rFonts w:ascii="Arial" w:hAnsi="Arial" w:cs="Arial"/>
              </w:rPr>
              <w:t>&amp;</w:t>
            </w:r>
            <w:r w:rsidR="00DB6122" w:rsidRPr="00DB6122">
              <w:rPr>
                <w:rFonts w:ascii="Arial" w:hAnsi="Arial" w:cs="Arial"/>
              </w:rPr>
              <w:t xml:space="preserve"> SM&amp;CR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610786791"/>
            <w:placeholder>
              <w:docPart w:val="02C1178635A04DAE9A26F4E3169F5955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27BEBE89" w14:textId="19988B43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5BA04E6E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304CB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15135969" w14:textId="4E84EC88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Red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FF0000"/>
          </w:tcPr>
          <w:p w14:paraId="043584F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6C1C192C" w14:textId="5AD0D387" w:rsidR="003D5681" w:rsidRPr="00DB6122" w:rsidRDefault="00B1333D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 xml:space="preserve">Immediate Attention Required </w:t>
            </w:r>
          </w:p>
        </w:tc>
      </w:tr>
      <w:tr w:rsidR="003D5681" w:rsidRPr="00DB6122" w14:paraId="7EC29FDC" w14:textId="098436E6" w:rsidTr="00DB6122">
        <w:tc>
          <w:tcPr>
            <w:tcW w:w="3681" w:type="dxa"/>
          </w:tcPr>
          <w:p w14:paraId="503D1718" w14:textId="241AFC83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Business Model</w:t>
            </w:r>
            <w:r w:rsidR="009404A5" w:rsidRPr="00DB6122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-2093699129"/>
            <w:placeholder>
              <w:docPart w:val="B533483BE6884075A77DBF3F73EF2EA0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52ABDD84" w14:textId="67DEA484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265DFD14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749B83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3231AA73" w14:textId="2E9B15B0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Amber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FFC000"/>
          </w:tcPr>
          <w:p w14:paraId="641812E0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303AC356" w14:textId="24308DA6" w:rsidR="003D5681" w:rsidRPr="00DB6122" w:rsidRDefault="002925CB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>Needs Improvement</w:t>
            </w:r>
          </w:p>
        </w:tc>
      </w:tr>
      <w:tr w:rsidR="003D5681" w:rsidRPr="00DB6122" w14:paraId="6B739600" w14:textId="4B519959" w:rsidTr="00DB6122">
        <w:tc>
          <w:tcPr>
            <w:tcW w:w="3681" w:type="dxa"/>
          </w:tcPr>
          <w:p w14:paraId="0B7BB296" w14:textId="34A5B9DB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Compliance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-298919387"/>
            <w:placeholder>
              <w:docPart w:val="5ABCCA1DA09C4DF9B505199855C2882A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237EDB1E" w14:textId="0BCF5F35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54A8D15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F11EF4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3D5550AC" w14:textId="5BE026D1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Yellow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FFFF00"/>
          </w:tcPr>
          <w:p w14:paraId="44A07CF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1474B631" w14:textId="04AEA4FE" w:rsidR="003D5681" w:rsidRPr="00DB6122" w:rsidRDefault="00F77031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>Needs Minor Improvement</w:t>
            </w:r>
          </w:p>
        </w:tc>
      </w:tr>
      <w:tr w:rsidR="003D5681" w:rsidRPr="00DB6122" w14:paraId="147BF9E3" w14:textId="3495C957" w:rsidTr="00DB6122">
        <w:tc>
          <w:tcPr>
            <w:tcW w:w="3681" w:type="dxa"/>
          </w:tcPr>
          <w:p w14:paraId="4C4E5BF6" w14:textId="49B778FF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Controls on advisers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-25106601"/>
            <w:placeholder>
              <w:docPart w:val="7030997D1D9747DC86886419A50572FD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  <w:tcBorders>
                  <w:bottom w:val="single" w:sz="4" w:space="0" w:color="auto"/>
                </w:tcBorders>
              </w:tcPr>
              <w:p w14:paraId="752ABDD0" w14:textId="30A162AA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BF6A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CEB6A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14713EC1" w14:textId="58ABFE90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Green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00B050"/>
          </w:tcPr>
          <w:p w14:paraId="7B9960D9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7159E824" w14:textId="5C0F69A1" w:rsidR="003D5681" w:rsidRPr="00DB6122" w:rsidRDefault="00411B87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>Effective</w:t>
            </w:r>
          </w:p>
        </w:tc>
      </w:tr>
      <w:tr w:rsidR="003D5681" w:rsidRPr="00DB6122" w14:paraId="47C4F0BB" w14:textId="2B5254C2" w:rsidTr="00DB6122">
        <w:trPr>
          <w:gridAfter w:val="3"/>
          <w:wAfter w:w="6731" w:type="dxa"/>
        </w:trPr>
        <w:tc>
          <w:tcPr>
            <w:tcW w:w="3681" w:type="dxa"/>
          </w:tcPr>
          <w:p w14:paraId="732E2BAA" w14:textId="311AF742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Treating Customers Fairly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924929614"/>
            <w:placeholder>
              <w:docPart w:val="87305FB1B859439D886077DE1CD9854C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4D4E0D6C" w14:textId="2F4E8043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4665BB08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BA73F3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14:paraId="108A6814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</w:tr>
      <w:bookmarkEnd w:id="2"/>
    </w:tbl>
    <w:p w14:paraId="001DC5A2" w14:textId="53043A55" w:rsidR="00C3493C" w:rsidRPr="00DB6122" w:rsidRDefault="00C3493C" w:rsidP="00DB6122">
      <w:pPr>
        <w:spacing w:after="0" w:line="240" w:lineRule="auto"/>
        <w:rPr>
          <w:rFonts w:cs="Arial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799"/>
        <w:gridCol w:w="7230"/>
      </w:tblGrid>
      <w:tr w:rsidR="00D26CC2" w:rsidRPr="00411B87" w14:paraId="175DA3BF" w14:textId="77777777" w:rsidTr="008C5824">
        <w:trPr>
          <w:trHeight w:val="360"/>
        </w:trPr>
        <w:tc>
          <w:tcPr>
            <w:tcW w:w="14029" w:type="dxa"/>
            <w:gridSpan w:val="2"/>
            <w:shd w:val="clear" w:color="auto" w:fill="4F81BD" w:themeFill="accent1"/>
          </w:tcPr>
          <w:p w14:paraId="29DCD17E" w14:textId="3791327C" w:rsidR="00D26CC2" w:rsidRPr="00411B87" w:rsidRDefault="00D26CC2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r w:rsidRPr="00411B87">
              <w:rPr>
                <w:rFonts w:ascii="Arial" w:hAnsi="Arial" w:cs="Arial"/>
                <w:color w:val="FFFFFF" w:themeColor="background1"/>
                <w:szCs w:val="20"/>
              </w:rPr>
              <w:t>NEXT VISITS</w:t>
            </w:r>
          </w:p>
        </w:tc>
      </w:tr>
      <w:tr w:rsidR="00D26CC2" w:rsidRPr="00411B87" w14:paraId="5A88F707" w14:textId="77777777" w:rsidTr="008C5824">
        <w:tc>
          <w:tcPr>
            <w:tcW w:w="6799" w:type="dxa"/>
          </w:tcPr>
          <w:p w14:paraId="0FC5D736" w14:textId="77777777" w:rsidR="00D26CC2" w:rsidRPr="00411B87" w:rsidRDefault="00D26CC2" w:rsidP="00D26CC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</w:rPr>
              <w:t>Follow Up required</w:t>
            </w:r>
          </w:p>
        </w:tc>
        <w:sdt>
          <w:sdtPr>
            <w:rPr>
              <w:rFonts w:cs="Arial"/>
              <w:noProof/>
              <w:lang w:eastAsia="en-GB"/>
            </w:rPr>
            <w:alias w:val="Choice"/>
            <w:tag w:val="Choice"/>
            <w:id w:val="-607969377"/>
            <w:placeholder>
              <w:docPart w:val="B18E210CB96B49ABA0901B3D7D6837A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7230" w:type="dxa"/>
              </w:tcPr>
              <w:p w14:paraId="62AE79F1" w14:textId="3A97234D" w:rsidR="00D26CC2" w:rsidRPr="00411B87" w:rsidRDefault="00D26CC2" w:rsidP="00B65F4D">
                <w:pPr>
                  <w:rPr>
                    <w:rFonts w:ascii="Arial" w:hAnsi="Arial" w:cs="Arial"/>
                    <w:noProof/>
                    <w:color w:val="FF0000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</w:tr>
      <w:tr w:rsidR="00D26CC2" w:rsidRPr="00411B87" w14:paraId="1B2FF4A9" w14:textId="77777777" w:rsidTr="008C5824">
        <w:tc>
          <w:tcPr>
            <w:tcW w:w="6799" w:type="dxa"/>
          </w:tcPr>
          <w:p w14:paraId="42A0D3D5" w14:textId="09929154" w:rsidR="00D26CC2" w:rsidRPr="00411B87" w:rsidRDefault="00D26CC2" w:rsidP="00D26CC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</w:rPr>
              <w:t>If yes, date</w:t>
            </w:r>
          </w:p>
        </w:tc>
        <w:sdt>
          <w:sdtPr>
            <w:rPr>
              <w:rFonts w:cs="Arial"/>
              <w:noProof/>
              <w:lang w:eastAsia="en-GB"/>
            </w:rPr>
            <w:id w:val="-1890189729"/>
            <w:placeholder>
              <w:docPart w:val="7C75C43B5F0248878AF4DEEB350C48EF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7230" w:type="dxa"/>
              </w:tcPr>
              <w:p w14:paraId="2EEB7D3A" w14:textId="7BA64538" w:rsidR="00D26CC2" w:rsidRPr="00411B87" w:rsidRDefault="00D26CC2" w:rsidP="00B65F4D">
                <w:pPr>
                  <w:rPr>
                    <w:rFonts w:ascii="Arial" w:hAnsi="Arial" w:cs="Arial"/>
                    <w:noProof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Click or tap to enter a date.</w:t>
                </w:r>
              </w:p>
            </w:tc>
          </w:sdtContent>
        </w:sdt>
      </w:tr>
      <w:tr w:rsidR="00D26CC2" w:rsidRPr="00411B87" w14:paraId="0D055276" w14:textId="77777777" w:rsidTr="008C5824">
        <w:tc>
          <w:tcPr>
            <w:tcW w:w="6799" w:type="dxa"/>
          </w:tcPr>
          <w:p w14:paraId="1D52E273" w14:textId="77777777" w:rsidR="00D26CC2" w:rsidRPr="00411B87" w:rsidRDefault="00D26CC2" w:rsidP="00D26CC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</w:rPr>
              <w:t>Date of next Audit / Visit – 10-12 months</w:t>
            </w:r>
          </w:p>
        </w:tc>
        <w:sdt>
          <w:sdtPr>
            <w:rPr>
              <w:rFonts w:cs="Arial"/>
              <w:noProof/>
              <w:lang w:eastAsia="en-GB"/>
            </w:rPr>
            <w:id w:val="1888060360"/>
            <w:placeholder>
              <w:docPart w:val="B7FFD417304D4805A19F9385E434906C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7230" w:type="dxa"/>
              </w:tcPr>
              <w:p w14:paraId="403D5C28" w14:textId="6827D62A" w:rsidR="00D26CC2" w:rsidRPr="00411B87" w:rsidRDefault="00D26CC2" w:rsidP="00B65F4D">
                <w:pPr>
                  <w:rPr>
                    <w:rFonts w:ascii="Arial" w:hAnsi="Arial" w:cs="Arial"/>
                    <w:noProof/>
                    <w:color w:val="FF0000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Click or tap to enter a date.</w:t>
                </w:r>
              </w:p>
            </w:tc>
          </w:sdtContent>
        </w:sdt>
      </w:tr>
    </w:tbl>
    <w:p w14:paraId="618ECC9F" w14:textId="76624B35" w:rsidR="00D26CC2" w:rsidRPr="00411B87" w:rsidRDefault="00D26CC2" w:rsidP="00C3493C">
      <w:pPr>
        <w:rPr>
          <w:rFonts w:cs="Arial"/>
        </w:rPr>
      </w:pPr>
    </w:p>
    <w:p w14:paraId="5827828A" w14:textId="10993FC5" w:rsidR="00257899" w:rsidRPr="00411B87" w:rsidRDefault="00257899" w:rsidP="00CE5EBF">
      <w:pPr>
        <w:pStyle w:val="Heading2"/>
        <w:numPr>
          <w:ilvl w:val="0"/>
          <w:numId w:val="5"/>
        </w:numPr>
        <w:rPr>
          <w:rFonts w:cs="Arial"/>
        </w:rPr>
      </w:pPr>
      <w:bookmarkStart w:id="3" w:name="_Toc71206938"/>
      <w:r w:rsidRPr="00411B87">
        <w:rPr>
          <w:rFonts w:cs="Arial"/>
        </w:rPr>
        <w:t>Summary of Findings</w:t>
      </w:r>
      <w:bookmarkEnd w:id="3"/>
    </w:p>
    <w:p w14:paraId="1CEADD7C" w14:textId="5CBF72D7" w:rsidR="00D26CC2" w:rsidRPr="00411B87" w:rsidRDefault="00D26CC2" w:rsidP="00D26CC2">
      <w:pPr>
        <w:pStyle w:val="Heading3"/>
        <w:rPr>
          <w:rFonts w:cs="Arial"/>
        </w:rPr>
      </w:pPr>
      <w:bookmarkStart w:id="4" w:name="_Toc71206939"/>
      <w:r w:rsidRPr="00411B87">
        <w:rPr>
          <w:rFonts w:cs="Arial"/>
        </w:rPr>
        <w:t>Business Structure and Strategy</w:t>
      </w:r>
      <w:bookmarkEnd w:id="4"/>
    </w:p>
    <w:p w14:paraId="62301B84" w14:textId="1C2F8A16" w:rsidR="00257899" w:rsidRPr="00411B87" w:rsidRDefault="00257899" w:rsidP="00257899">
      <w:pPr>
        <w:rPr>
          <w:rFonts w:cs="Arial"/>
        </w:rPr>
      </w:pPr>
      <w:r w:rsidRPr="00411B87">
        <w:rPr>
          <w:rFonts w:cs="Arial"/>
        </w:rPr>
        <w:t xml:space="preserve">Insert brief overall summary of </w:t>
      </w:r>
      <w:proofErr w:type="gramStart"/>
      <w:r w:rsidRPr="00411B87">
        <w:rPr>
          <w:rFonts w:cs="Arial"/>
        </w:rPr>
        <w:t>findings</w:t>
      </w:r>
      <w:proofErr w:type="gramEnd"/>
    </w:p>
    <w:p w14:paraId="4B5E4044" w14:textId="50BC9632" w:rsidR="00D26CC2" w:rsidRPr="00411B87" w:rsidRDefault="00D26CC2" w:rsidP="00D26CC2">
      <w:pPr>
        <w:pStyle w:val="Heading3"/>
        <w:rPr>
          <w:rFonts w:cs="Arial"/>
        </w:rPr>
      </w:pPr>
      <w:bookmarkStart w:id="5" w:name="_Toc71206940"/>
      <w:r w:rsidRPr="00411B87">
        <w:rPr>
          <w:rFonts w:cs="Arial"/>
        </w:rPr>
        <w:t>Policies and Procedures</w:t>
      </w:r>
      <w:bookmarkEnd w:id="5"/>
    </w:p>
    <w:p w14:paraId="79D457A7" w14:textId="77777777" w:rsidR="00D26CC2" w:rsidRPr="00411B87" w:rsidRDefault="00D26CC2" w:rsidP="00D26CC2">
      <w:pPr>
        <w:rPr>
          <w:rFonts w:cs="Arial"/>
        </w:rPr>
      </w:pPr>
      <w:r w:rsidRPr="00411B87">
        <w:rPr>
          <w:rFonts w:cs="Arial"/>
        </w:rPr>
        <w:t xml:space="preserve">Insert brief overall summary of </w:t>
      </w:r>
      <w:proofErr w:type="gramStart"/>
      <w:r w:rsidRPr="00411B87">
        <w:rPr>
          <w:rFonts w:cs="Arial"/>
        </w:rPr>
        <w:t>findings</w:t>
      </w:r>
      <w:proofErr w:type="gramEnd"/>
    </w:p>
    <w:p w14:paraId="66D1292F" w14:textId="6837E66D" w:rsidR="00D26CC2" w:rsidRPr="00411B87" w:rsidRDefault="00D26CC2" w:rsidP="00257899">
      <w:pPr>
        <w:rPr>
          <w:rFonts w:cs="Arial"/>
        </w:rPr>
      </w:pPr>
    </w:p>
    <w:p w14:paraId="438FC335" w14:textId="0FDF1DD8" w:rsidR="00D26CC2" w:rsidRPr="00411B87" w:rsidRDefault="00D26CC2" w:rsidP="00257899">
      <w:pPr>
        <w:rPr>
          <w:rFonts w:cs="Arial"/>
        </w:rPr>
      </w:pPr>
    </w:p>
    <w:p w14:paraId="7D888E81" w14:textId="77777777" w:rsidR="00625A73" w:rsidRPr="00411B87" w:rsidRDefault="00625A73" w:rsidP="00257899">
      <w:pPr>
        <w:rPr>
          <w:rFonts w:cs="Arial"/>
        </w:rPr>
      </w:pPr>
    </w:p>
    <w:p w14:paraId="3249D365" w14:textId="553F8E8D" w:rsidR="00D26CC2" w:rsidRPr="00411B87" w:rsidRDefault="00D26CC2" w:rsidP="00257899">
      <w:pPr>
        <w:rPr>
          <w:rFonts w:cs="Arial"/>
        </w:rPr>
      </w:pPr>
    </w:p>
    <w:p w14:paraId="51D26B81" w14:textId="7DE26F88" w:rsidR="00D26CC2" w:rsidRPr="00411B87" w:rsidRDefault="00404B6A" w:rsidP="00404B6A">
      <w:pPr>
        <w:pStyle w:val="Heading2"/>
        <w:numPr>
          <w:ilvl w:val="0"/>
          <w:numId w:val="5"/>
        </w:numPr>
        <w:rPr>
          <w:rFonts w:cs="Arial"/>
        </w:rPr>
      </w:pPr>
      <w:bookmarkStart w:id="6" w:name="_Toc71206941"/>
      <w:r w:rsidRPr="00411B87">
        <w:rPr>
          <w:rFonts w:cs="Arial"/>
        </w:rPr>
        <w:lastRenderedPageBreak/>
        <w:t>Recommendations</w:t>
      </w:r>
      <w:r w:rsidR="004D1696">
        <w:rPr>
          <w:rFonts w:cs="Arial"/>
        </w:rPr>
        <w:t xml:space="preserve"> and Actions</w:t>
      </w:r>
      <w:bookmarkEnd w:id="6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324"/>
        <w:gridCol w:w="12705"/>
      </w:tblGrid>
      <w:tr w:rsidR="00404B6A" w:rsidRPr="00411B87" w14:paraId="761D8330" w14:textId="77777777" w:rsidTr="008C5824">
        <w:tc>
          <w:tcPr>
            <w:tcW w:w="1324" w:type="dxa"/>
            <w:shd w:val="clear" w:color="auto" w:fill="4F81BD" w:themeFill="accent1"/>
          </w:tcPr>
          <w:p w14:paraId="57BA450A" w14:textId="0D5016CA" w:rsidR="00404B6A" w:rsidRPr="00411B87" w:rsidRDefault="00404B6A" w:rsidP="00B65F4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411B87">
              <w:rPr>
                <w:rFonts w:ascii="Arial" w:hAnsi="Arial" w:cs="Arial"/>
                <w:color w:val="FFFFFF" w:themeColor="background1"/>
                <w:sz w:val="24"/>
              </w:rPr>
              <w:t>Reference</w:t>
            </w:r>
          </w:p>
        </w:tc>
        <w:tc>
          <w:tcPr>
            <w:tcW w:w="12705" w:type="dxa"/>
            <w:shd w:val="clear" w:color="auto" w:fill="4F81BD" w:themeFill="accent1"/>
          </w:tcPr>
          <w:p w14:paraId="1FF787B2" w14:textId="420EBF3A" w:rsidR="00404B6A" w:rsidRPr="00411B87" w:rsidRDefault="00404B6A" w:rsidP="00404B6A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r w:rsidRPr="00411B87">
              <w:rPr>
                <w:rFonts w:ascii="Arial" w:hAnsi="Arial" w:cs="Arial"/>
                <w:color w:val="FFFFFF" w:themeColor="background1"/>
                <w:szCs w:val="20"/>
              </w:rPr>
              <w:t>RECOMMENDATION</w:t>
            </w:r>
            <w:r w:rsidR="004D1696">
              <w:rPr>
                <w:rFonts w:ascii="Arial" w:hAnsi="Arial" w:cs="Arial"/>
                <w:color w:val="FFFFFF" w:themeColor="background1"/>
                <w:szCs w:val="20"/>
              </w:rPr>
              <w:t xml:space="preserve"> AND ACTION</w:t>
            </w:r>
          </w:p>
        </w:tc>
      </w:tr>
      <w:tr w:rsidR="00404B6A" w:rsidRPr="00411B87" w14:paraId="095E56B4" w14:textId="77777777" w:rsidTr="008C5824">
        <w:tc>
          <w:tcPr>
            <w:tcW w:w="1324" w:type="dxa"/>
            <w:shd w:val="clear" w:color="auto" w:fill="4F81BD" w:themeFill="accent1"/>
          </w:tcPr>
          <w:p w14:paraId="2B8DFA1E" w14:textId="0BD5D5D3" w:rsidR="00404B6A" w:rsidRPr="00411B87" w:rsidRDefault="003C48FF" w:rsidP="00B65F4D">
            <w:pPr>
              <w:jc w:val="center"/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  <w:color w:val="FFFFFF" w:themeColor="background1"/>
                <w:sz w:val="24"/>
              </w:rPr>
              <w:t>4.1.1</w:t>
            </w:r>
          </w:p>
        </w:tc>
        <w:tc>
          <w:tcPr>
            <w:tcW w:w="12705" w:type="dxa"/>
          </w:tcPr>
          <w:p w14:paraId="00C10EB8" w14:textId="16B13E62" w:rsidR="00404B6A" w:rsidRPr="00411B87" w:rsidRDefault="003C48FF" w:rsidP="00B65F4D">
            <w:pPr>
              <w:rPr>
                <w:rFonts w:ascii="Arial" w:hAnsi="Arial" w:cs="Arial"/>
                <w:noProof/>
                <w:lang w:eastAsia="en-GB"/>
              </w:rPr>
            </w:pPr>
            <w:r w:rsidRPr="00411B87">
              <w:rPr>
                <w:rFonts w:ascii="Arial" w:hAnsi="Arial" w:cs="Arial"/>
                <w:noProof/>
                <w:lang w:eastAsia="en-GB"/>
              </w:rPr>
              <w:t>Use reference number of relevant section and then add in recommendation</w:t>
            </w:r>
          </w:p>
        </w:tc>
      </w:tr>
      <w:tr w:rsidR="00404B6A" w:rsidRPr="00411B87" w14:paraId="45E76570" w14:textId="77777777" w:rsidTr="008C5824">
        <w:tc>
          <w:tcPr>
            <w:tcW w:w="1324" w:type="dxa"/>
            <w:shd w:val="clear" w:color="auto" w:fill="4F81BD" w:themeFill="accent1"/>
          </w:tcPr>
          <w:p w14:paraId="0388A283" w14:textId="5BEF4CCA" w:rsidR="00404B6A" w:rsidRPr="00411B87" w:rsidRDefault="003C48FF" w:rsidP="00B65F4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411B87">
              <w:rPr>
                <w:rFonts w:ascii="Arial" w:hAnsi="Arial" w:cs="Arial"/>
                <w:color w:val="FFFFFF" w:themeColor="background1"/>
                <w:sz w:val="24"/>
              </w:rPr>
              <w:t>4.2.5</w:t>
            </w:r>
          </w:p>
        </w:tc>
        <w:tc>
          <w:tcPr>
            <w:tcW w:w="12705" w:type="dxa"/>
          </w:tcPr>
          <w:p w14:paraId="2BCF2C68" w14:textId="77777777" w:rsidR="00404B6A" w:rsidRPr="00411B87" w:rsidRDefault="00404B6A" w:rsidP="00B65F4D">
            <w:pPr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4D1696" w:rsidRPr="00411B87" w14:paraId="70BAFFA2" w14:textId="77777777" w:rsidTr="008C5824">
        <w:tc>
          <w:tcPr>
            <w:tcW w:w="1324" w:type="dxa"/>
            <w:shd w:val="clear" w:color="auto" w:fill="4F81BD" w:themeFill="accent1"/>
          </w:tcPr>
          <w:p w14:paraId="6CBE79C0" w14:textId="77777777" w:rsidR="004D1696" w:rsidRPr="00411B87" w:rsidRDefault="004D1696" w:rsidP="00B65F4D">
            <w:pPr>
              <w:jc w:val="center"/>
              <w:rPr>
                <w:rFonts w:cs="Arial"/>
                <w:color w:val="FFFFFF" w:themeColor="background1"/>
                <w:sz w:val="24"/>
              </w:rPr>
            </w:pPr>
          </w:p>
        </w:tc>
        <w:tc>
          <w:tcPr>
            <w:tcW w:w="12705" w:type="dxa"/>
          </w:tcPr>
          <w:p w14:paraId="6251A1D9" w14:textId="77777777" w:rsidR="004D1696" w:rsidRPr="00411B87" w:rsidRDefault="004D1696" w:rsidP="00B65F4D">
            <w:pPr>
              <w:rPr>
                <w:rFonts w:cs="Arial"/>
                <w:noProof/>
                <w:lang w:eastAsia="en-GB"/>
              </w:rPr>
            </w:pPr>
          </w:p>
        </w:tc>
      </w:tr>
    </w:tbl>
    <w:p w14:paraId="6ED5A219" w14:textId="77777777" w:rsidR="00411B87" w:rsidRPr="00411B87" w:rsidRDefault="00411B87" w:rsidP="00404B6A">
      <w:pPr>
        <w:rPr>
          <w:rFonts w:cs="Arial"/>
        </w:rPr>
      </w:pPr>
    </w:p>
    <w:p w14:paraId="7415401E" w14:textId="0DA7727E" w:rsidR="00257899" w:rsidRPr="00411B87" w:rsidRDefault="008C5824" w:rsidP="003C48FF">
      <w:pPr>
        <w:pStyle w:val="Heading2"/>
        <w:numPr>
          <w:ilvl w:val="0"/>
          <w:numId w:val="5"/>
        </w:numPr>
        <w:rPr>
          <w:rFonts w:cs="Arial"/>
        </w:rPr>
      </w:pPr>
      <w:bookmarkStart w:id="7" w:name="_Toc71206942"/>
      <w:r w:rsidRPr="00411B87">
        <w:rPr>
          <w:rFonts w:cs="Arial"/>
        </w:rPr>
        <w:t>Detailed</w:t>
      </w:r>
      <w:r w:rsidR="003C48FF" w:rsidRPr="00411B87">
        <w:rPr>
          <w:rFonts w:cs="Arial"/>
        </w:rPr>
        <w:t xml:space="preserve"> Findings</w:t>
      </w:r>
      <w:bookmarkEnd w:id="7"/>
    </w:p>
    <w:p w14:paraId="2CCB91BB" w14:textId="486CA361" w:rsidR="003C48FF" w:rsidRPr="00411B87" w:rsidRDefault="008C5824" w:rsidP="00CE5EBF">
      <w:pPr>
        <w:pStyle w:val="Heading3"/>
        <w:numPr>
          <w:ilvl w:val="1"/>
          <w:numId w:val="5"/>
        </w:numPr>
        <w:rPr>
          <w:rFonts w:cs="Arial"/>
        </w:rPr>
      </w:pPr>
      <w:bookmarkStart w:id="8" w:name="_Toc71206943"/>
      <w:r w:rsidRPr="00411B87">
        <w:rPr>
          <w:rFonts w:cs="Arial"/>
        </w:rPr>
        <w:t>Overview</w:t>
      </w:r>
      <w:bookmarkEnd w:id="8"/>
      <w:r w:rsidR="00CE5EBF" w:rsidRPr="00411B87">
        <w:rPr>
          <w:rFonts w:cs="Arial"/>
        </w:rPr>
        <w:tab/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8C5824" w:rsidRPr="00411B87" w14:paraId="2265AB40" w14:textId="77777777" w:rsidTr="00B02769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44007EC5" w14:textId="6A85279D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620C2DDF" w14:textId="1F76C334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66A8712C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670A9D8B" w14:textId="3C2EF53D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57E67EB6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409800DB" w14:textId="750F4D0D" w:rsidR="008C5824" w:rsidRPr="00411B87" w:rsidRDefault="00C57417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CE5EBF" w:rsidRPr="00411B87" w14:paraId="11D01BC7" w14:textId="77777777" w:rsidTr="00B02769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452A6A7" w14:textId="7F480737" w:rsidR="00CE5EBF" w:rsidRPr="00411B87" w:rsidRDefault="00CE5EBF" w:rsidP="008C5824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Company Information – FCA Register, Companies House and ICO Check</w:t>
            </w:r>
          </w:p>
        </w:tc>
      </w:tr>
      <w:tr w:rsidR="00CE5EBF" w:rsidRPr="00411B87" w14:paraId="30158DA2" w14:textId="77777777" w:rsidTr="005C7BAC">
        <w:tc>
          <w:tcPr>
            <w:tcW w:w="1114" w:type="dxa"/>
            <w:vAlign w:val="center"/>
          </w:tcPr>
          <w:p w14:paraId="77C6633A" w14:textId="3675D17A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4.1.1</w:t>
            </w:r>
          </w:p>
        </w:tc>
        <w:tc>
          <w:tcPr>
            <w:tcW w:w="1907" w:type="dxa"/>
            <w:vAlign w:val="center"/>
          </w:tcPr>
          <w:p w14:paraId="08336187" w14:textId="381A2023" w:rsidR="008C5824" w:rsidRPr="00411B87" w:rsidRDefault="008C5824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Company Name</w:t>
            </w:r>
          </w:p>
        </w:tc>
        <w:tc>
          <w:tcPr>
            <w:tcW w:w="7226" w:type="dxa"/>
            <w:vAlign w:val="center"/>
          </w:tcPr>
          <w:p w14:paraId="36312274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45339495"/>
            <w:placeholder>
              <w:docPart w:val="945C7C6D080E4A10A86E564E359FBE3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6038EA4" w14:textId="40892EB8" w:rsidR="008C5824" w:rsidRPr="00411B87" w:rsidRDefault="00CE5EBF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183DC88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AB014A9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72A3684" w14:textId="77777777" w:rsidTr="005C7BAC">
        <w:tc>
          <w:tcPr>
            <w:tcW w:w="1114" w:type="dxa"/>
            <w:vAlign w:val="center"/>
          </w:tcPr>
          <w:p w14:paraId="45E74B74" w14:textId="39330959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4.1.2</w:t>
            </w:r>
          </w:p>
        </w:tc>
        <w:tc>
          <w:tcPr>
            <w:tcW w:w="1907" w:type="dxa"/>
            <w:vAlign w:val="center"/>
          </w:tcPr>
          <w:p w14:paraId="028AE719" w14:textId="6E05A133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Trading Name(s)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411B87">
              <w:rPr>
                <w:rFonts w:ascii="Arial" w:hAnsi="Arial" w:cs="Arial"/>
                <w:sz w:val="18"/>
                <w:szCs w:val="18"/>
              </w:rPr>
              <w:t>A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>R</w:t>
            </w:r>
            <w:r w:rsidRPr="00411B87">
              <w:rPr>
                <w:rFonts w:ascii="Arial" w:hAnsi="Arial" w:cs="Arial"/>
                <w:sz w:val="18"/>
                <w:szCs w:val="18"/>
              </w:rPr>
              <w:t>s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11B87">
              <w:rPr>
                <w:rFonts w:ascii="Arial" w:hAnsi="Arial" w:cs="Arial"/>
                <w:sz w:val="18"/>
                <w:szCs w:val="18"/>
              </w:rPr>
              <w:t>Adviser Dual Authorisation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411B87">
              <w:rPr>
                <w:rFonts w:ascii="Arial" w:hAnsi="Arial" w:cs="Arial"/>
                <w:sz w:val="18"/>
                <w:szCs w:val="18"/>
              </w:rPr>
              <w:t>Other information</w:t>
            </w:r>
          </w:p>
          <w:p w14:paraId="25D051A5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43D8FD30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943224037"/>
            <w:placeholder>
              <w:docPart w:val="E0799E9C0A55453FA050C18B845F78A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675E789" w14:textId="7095F088" w:rsidR="008C5824" w:rsidRPr="00411B87" w:rsidRDefault="00C57417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4406F74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7007235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CF2C5EA" w14:textId="77777777" w:rsidTr="005C7BAC">
        <w:tc>
          <w:tcPr>
            <w:tcW w:w="1114" w:type="dxa"/>
            <w:vAlign w:val="center"/>
          </w:tcPr>
          <w:p w14:paraId="397A48EF" w14:textId="179547E5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4.1.3</w:t>
            </w:r>
          </w:p>
        </w:tc>
        <w:tc>
          <w:tcPr>
            <w:tcW w:w="1907" w:type="dxa"/>
            <w:vAlign w:val="center"/>
          </w:tcPr>
          <w:p w14:paraId="234CD0A4" w14:textId="1651C00A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Registered address </w:t>
            </w:r>
          </w:p>
        </w:tc>
        <w:tc>
          <w:tcPr>
            <w:tcW w:w="7226" w:type="dxa"/>
            <w:vAlign w:val="center"/>
          </w:tcPr>
          <w:p w14:paraId="54ECF8EC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79301291"/>
            <w:placeholder>
              <w:docPart w:val="9CF748C90FFD44E7B55E3F258DA7CFD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2164B4E" w14:textId="125EA4A2" w:rsidR="008C5824" w:rsidRPr="00411B87" w:rsidRDefault="00C57417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C53B372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217FA86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5CC7D26" w14:textId="77777777" w:rsidTr="005C7BAC">
        <w:tc>
          <w:tcPr>
            <w:tcW w:w="1114" w:type="dxa"/>
            <w:vAlign w:val="center"/>
          </w:tcPr>
          <w:p w14:paraId="789F76AC" w14:textId="5D70551F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4.1.4</w:t>
            </w:r>
          </w:p>
        </w:tc>
        <w:tc>
          <w:tcPr>
            <w:tcW w:w="1907" w:type="dxa"/>
            <w:vAlign w:val="center"/>
          </w:tcPr>
          <w:p w14:paraId="1898AE6E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Other offices &amp; addresses in use?</w:t>
            </w:r>
          </w:p>
        </w:tc>
        <w:tc>
          <w:tcPr>
            <w:tcW w:w="7226" w:type="dxa"/>
            <w:vAlign w:val="center"/>
          </w:tcPr>
          <w:p w14:paraId="346874DF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15827868"/>
            <w:placeholder>
              <w:docPart w:val="834F8C8B2DB345318EBB1884377C6B4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65870B8" w14:textId="026BA88D" w:rsidR="008C5824" w:rsidRPr="00411B87" w:rsidRDefault="00C57417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9E9174A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E2F408E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74750FE" w14:textId="77777777" w:rsidTr="005C7BAC">
        <w:tc>
          <w:tcPr>
            <w:tcW w:w="1114" w:type="dxa"/>
            <w:vAlign w:val="center"/>
          </w:tcPr>
          <w:p w14:paraId="30E9F47F" w14:textId="42A67B2F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8C5824" w:rsidRPr="00411B87">
              <w:rPr>
                <w:rFonts w:ascii="Arial" w:hAnsi="Arial" w:cs="Arial"/>
                <w:bCs/>
                <w:sz w:val="18"/>
                <w:szCs w:val="18"/>
              </w:rPr>
              <w:t>.1.5</w:t>
            </w:r>
          </w:p>
        </w:tc>
        <w:tc>
          <w:tcPr>
            <w:tcW w:w="1907" w:type="dxa"/>
            <w:vAlign w:val="center"/>
          </w:tcPr>
          <w:p w14:paraId="1A556FE0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FCA Register details match IFAC </w:t>
            </w:r>
            <w:proofErr w:type="gramStart"/>
            <w:r w:rsidRPr="00411B87">
              <w:rPr>
                <w:rFonts w:ascii="Arial" w:hAnsi="Arial" w:cs="Arial"/>
                <w:sz w:val="18"/>
                <w:szCs w:val="18"/>
              </w:rPr>
              <w:t>Ltd</w:t>
            </w:r>
            <w:proofErr w:type="gramEnd"/>
          </w:p>
          <w:p w14:paraId="5AB19FA4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6B464A6A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  <w:vAlign w:val="center"/>
          </w:tcPr>
          <w:p w14:paraId="02A1BDAC" w14:textId="35BE8C6E" w:rsidR="008C5824" w:rsidRPr="00411B87" w:rsidRDefault="001B0199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cs="Arial"/>
                  <w:noProof/>
                  <w:sz w:val="18"/>
                  <w:szCs w:val="18"/>
                  <w:lang w:eastAsia="en-GB"/>
                </w:rPr>
                <w:alias w:val="Detailed Findings Choices"/>
                <w:tag w:val="Choices"/>
                <w:id w:val="485061638"/>
                <w:placeholder>
                  <w:docPart w:val="5CAB4424106C4BB6AC6AF39A19E5E4E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/A" w:value="N/A"/>
                  <w:listItem w:displayText="Issue Identified" w:value="Issue Identified"/>
                </w:dropDownList>
              </w:sdtPr>
              <w:sdtEndPr/>
              <w:sdtContent>
                <w:r w:rsidR="00C57417"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1887" w:type="dxa"/>
            <w:vAlign w:val="center"/>
          </w:tcPr>
          <w:p w14:paraId="11F61806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9045BED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79338C7" w14:textId="77777777" w:rsidTr="005C7BAC">
        <w:tc>
          <w:tcPr>
            <w:tcW w:w="1114" w:type="dxa"/>
            <w:vAlign w:val="center"/>
          </w:tcPr>
          <w:p w14:paraId="75FAD518" w14:textId="668B17E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4.1.6</w:t>
            </w:r>
          </w:p>
        </w:tc>
        <w:tc>
          <w:tcPr>
            <w:tcW w:w="1907" w:type="dxa"/>
            <w:vAlign w:val="center"/>
          </w:tcPr>
          <w:p w14:paraId="32CDFC1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Details last confirmed with FCA</w:t>
            </w:r>
          </w:p>
        </w:tc>
        <w:tc>
          <w:tcPr>
            <w:tcW w:w="7226" w:type="dxa"/>
            <w:vAlign w:val="center"/>
          </w:tcPr>
          <w:p w14:paraId="234D00A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34313256"/>
            <w:placeholder>
              <w:docPart w:val="1AE83338B0F4405A8E26244C719AD55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C1F0200" w14:textId="330C9974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C9C9317" w14:textId="1A388911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DC3B213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7417" w:rsidRPr="00411B87" w14:paraId="5BA5CBD1" w14:textId="77777777" w:rsidTr="00B02769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1CAE0941" w14:textId="755A3600" w:rsidR="00C57417" w:rsidRPr="00411B87" w:rsidRDefault="00C57417" w:rsidP="00C57417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Structure</w:t>
            </w:r>
          </w:p>
        </w:tc>
      </w:tr>
      <w:tr w:rsidR="00CE5EBF" w:rsidRPr="00411B87" w14:paraId="0603488C" w14:textId="77777777" w:rsidTr="005C7BAC">
        <w:tc>
          <w:tcPr>
            <w:tcW w:w="1114" w:type="dxa"/>
            <w:vAlign w:val="center"/>
          </w:tcPr>
          <w:p w14:paraId="0288FC87" w14:textId="5B642C4E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4.1.7</w:t>
            </w:r>
          </w:p>
        </w:tc>
        <w:tc>
          <w:tcPr>
            <w:tcW w:w="1907" w:type="dxa"/>
            <w:vAlign w:val="center"/>
          </w:tcPr>
          <w:p w14:paraId="7C139CDA" w14:textId="28F48B05" w:rsidR="00CE5EBF" w:rsidRPr="00411B87" w:rsidRDefault="00CE5EBF" w:rsidP="00C57417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Format of Firm / Business</w:t>
            </w:r>
          </w:p>
        </w:tc>
        <w:sdt>
          <w:sdtPr>
            <w:rPr>
              <w:rFonts w:cs="Arial"/>
              <w:sz w:val="18"/>
              <w:szCs w:val="18"/>
            </w:rPr>
            <w:alias w:val="Format of Firm"/>
            <w:tag w:val="Format of Firm"/>
            <w:id w:val="2101669165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Sole Trader" w:value="Sole Trader"/>
              <w:listItem w:displayText="Limited Company" w:value="Limited Company"/>
              <w:listItem w:displayText="Partnership" w:value="Partnership"/>
              <w:listItem w:displayText="PLC" w:value="PLC"/>
            </w:dropDownList>
          </w:sdtPr>
          <w:sdtEndPr/>
          <w:sdtContent>
            <w:tc>
              <w:tcPr>
                <w:tcW w:w="7226" w:type="dxa"/>
                <w:vAlign w:val="center"/>
              </w:tcPr>
              <w:p w14:paraId="1775487D" w14:textId="26E6D4A5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78657962"/>
            <w:placeholder>
              <w:docPart w:val="06A7451A158D4AFDBF505F4BE9CC1EB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96AAF77" w14:textId="2A329F48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CDA29B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87F483E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61A8C4FC" w14:textId="77777777" w:rsidTr="005C7BAC">
        <w:tc>
          <w:tcPr>
            <w:tcW w:w="1114" w:type="dxa"/>
            <w:vAlign w:val="center"/>
          </w:tcPr>
          <w:p w14:paraId="4702C40D" w14:textId="4F4D74F1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4.1.8</w:t>
            </w:r>
          </w:p>
        </w:tc>
        <w:tc>
          <w:tcPr>
            <w:tcW w:w="1907" w:type="dxa"/>
            <w:vAlign w:val="center"/>
          </w:tcPr>
          <w:p w14:paraId="5028127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Who are the:</w:t>
            </w:r>
          </w:p>
          <w:p w14:paraId="2C596714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Directors / Partners</w:t>
            </w:r>
          </w:p>
        </w:tc>
        <w:tc>
          <w:tcPr>
            <w:tcW w:w="7226" w:type="dxa"/>
            <w:vAlign w:val="center"/>
          </w:tcPr>
          <w:p w14:paraId="7CD429CD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78040788"/>
            <w:placeholder>
              <w:docPart w:val="911798365CD543F4AA7806696FE2749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2549EDF" w14:textId="37B385E5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35FC58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C2990E6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0C3ECE8" w14:textId="77777777" w:rsidTr="005C7BAC">
        <w:tc>
          <w:tcPr>
            <w:tcW w:w="1114" w:type="dxa"/>
            <w:vAlign w:val="center"/>
          </w:tcPr>
          <w:p w14:paraId="2299D416" w14:textId="25B40342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4.1.9</w:t>
            </w:r>
          </w:p>
        </w:tc>
        <w:tc>
          <w:tcPr>
            <w:tcW w:w="1907" w:type="dxa"/>
            <w:vAlign w:val="center"/>
          </w:tcPr>
          <w:p w14:paraId="026A0FFC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Who are the Shareholders and with what % of shares held / Partnership Share</w:t>
            </w:r>
          </w:p>
        </w:tc>
        <w:tc>
          <w:tcPr>
            <w:tcW w:w="7226" w:type="dxa"/>
            <w:vAlign w:val="center"/>
          </w:tcPr>
          <w:p w14:paraId="39F3EEAB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678115699"/>
            <w:placeholder>
              <w:docPart w:val="0E762E7FCE5D4703A83ED1CAB624618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E17F1D6" w14:textId="0B07E769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7A575CF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A5629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0C15862" w14:textId="77777777" w:rsidTr="005C7BAC">
        <w:tc>
          <w:tcPr>
            <w:tcW w:w="1114" w:type="dxa"/>
            <w:vAlign w:val="center"/>
          </w:tcPr>
          <w:p w14:paraId="37646703" w14:textId="36177B96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4.1.10</w:t>
            </w:r>
          </w:p>
        </w:tc>
        <w:tc>
          <w:tcPr>
            <w:tcW w:w="1907" w:type="dxa"/>
            <w:vAlign w:val="center"/>
          </w:tcPr>
          <w:p w14:paraId="2C73625B" w14:textId="31C41772" w:rsidR="00C57417" w:rsidRPr="00411B87" w:rsidRDefault="00C57417" w:rsidP="00C57417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Firm’s Senior Managers</w:t>
            </w:r>
          </w:p>
        </w:tc>
        <w:tc>
          <w:tcPr>
            <w:tcW w:w="7226" w:type="dxa"/>
            <w:vAlign w:val="center"/>
          </w:tcPr>
          <w:p w14:paraId="7A5E1721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CAE1600" w14:textId="77777777" w:rsidR="00671010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190FD7F" w14:textId="06AA41E1" w:rsidR="00671010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43707713"/>
            <w:placeholder>
              <w:docPart w:val="F1CD16F6790842E4B14980800350512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259D312" w14:textId="030B0BA8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B031C8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16A295A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394944D" w14:textId="77777777" w:rsidTr="005C7BAC">
        <w:tc>
          <w:tcPr>
            <w:tcW w:w="1114" w:type="dxa"/>
            <w:vAlign w:val="center"/>
          </w:tcPr>
          <w:p w14:paraId="546876A6" w14:textId="03D796D5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4.1.11</w:t>
            </w:r>
          </w:p>
        </w:tc>
        <w:tc>
          <w:tcPr>
            <w:tcW w:w="1907" w:type="dxa"/>
            <w:vAlign w:val="center"/>
          </w:tcPr>
          <w:p w14:paraId="469CB05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Staff List </w:t>
            </w:r>
          </w:p>
          <w:p w14:paraId="04260B58" w14:textId="2450AE8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including:</w:t>
            </w:r>
          </w:p>
          <w:p w14:paraId="428DED9C" w14:textId="46444929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Functions / responsibilities / duties.</w:t>
            </w:r>
          </w:p>
          <w:p w14:paraId="59E14DD1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373241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633C6609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689286665"/>
            <w:placeholder>
              <w:docPart w:val="CD47BC1EC766476FBA5BD08E6AFA9E5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F2365C0" w14:textId="2F931829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C03419B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3F89C65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3A09248B" w14:textId="77777777" w:rsidTr="005C7BAC">
        <w:tc>
          <w:tcPr>
            <w:tcW w:w="1114" w:type="dxa"/>
            <w:vAlign w:val="center"/>
          </w:tcPr>
          <w:p w14:paraId="360A1DFF" w14:textId="779E413B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4.1.12</w:t>
            </w:r>
          </w:p>
        </w:tc>
        <w:tc>
          <w:tcPr>
            <w:tcW w:w="1907" w:type="dxa"/>
            <w:vAlign w:val="center"/>
          </w:tcPr>
          <w:p w14:paraId="195A2F83" w14:textId="36D5F01E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>nsurance Mediation / MCD.</w:t>
            </w:r>
          </w:p>
        </w:tc>
        <w:tc>
          <w:tcPr>
            <w:tcW w:w="7226" w:type="dxa"/>
            <w:vAlign w:val="center"/>
          </w:tcPr>
          <w:p w14:paraId="33DD781A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64715674"/>
            <w:placeholder>
              <w:docPart w:val="8AF7D54B60214098977B8DA8D76DFD5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2554A2C" w14:textId="7C6D72AC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D0B53D3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69B9753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5195BAF7" w14:textId="77777777" w:rsidTr="005C7BAC">
        <w:tc>
          <w:tcPr>
            <w:tcW w:w="1114" w:type="dxa"/>
            <w:vAlign w:val="center"/>
          </w:tcPr>
          <w:p w14:paraId="0B0ABB83" w14:textId="1BF1BA99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4.1.13</w:t>
            </w:r>
          </w:p>
        </w:tc>
        <w:tc>
          <w:tcPr>
            <w:tcW w:w="1907" w:type="dxa"/>
            <w:vAlign w:val="center"/>
          </w:tcPr>
          <w:p w14:paraId="35C838AD" w14:textId="5F26D1B2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FCA Directory completed</w:t>
            </w:r>
          </w:p>
        </w:tc>
        <w:tc>
          <w:tcPr>
            <w:tcW w:w="7226" w:type="dxa"/>
            <w:vAlign w:val="center"/>
          </w:tcPr>
          <w:p w14:paraId="0CE47F06" w14:textId="77777777" w:rsidR="00671010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D332581" w14:textId="53520707" w:rsidR="004D1696" w:rsidRPr="00411B87" w:rsidRDefault="004D1696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69890312"/>
            <w:placeholder>
              <w:docPart w:val="76B2ACE9F50E40B7818B2034EDE1F55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32ABD8" w14:textId="46146F4B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8F7391D" w14:textId="21F3316B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F56D77D" w14:textId="77777777" w:rsidR="00671010" w:rsidRPr="00411B87" w:rsidRDefault="00671010" w:rsidP="006710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48960D8D" w14:textId="77777777" w:rsidTr="00B02769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08BCA86D" w14:textId="01605882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Financial Stability</w:t>
            </w:r>
          </w:p>
        </w:tc>
      </w:tr>
      <w:tr w:rsidR="00671010" w:rsidRPr="00411B87" w14:paraId="6D98A258" w14:textId="77777777" w:rsidTr="005C7BAC">
        <w:tc>
          <w:tcPr>
            <w:tcW w:w="1114" w:type="dxa"/>
            <w:vAlign w:val="center"/>
          </w:tcPr>
          <w:p w14:paraId="3F92BDA7" w14:textId="20ECB76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4.1.14</w:t>
            </w:r>
          </w:p>
        </w:tc>
        <w:tc>
          <w:tcPr>
            <w:tcW w:w="1907" w:type="dxa"/>
            <w:vAlign w:val="center"/>
          </w:tcPr>
          <w:p w14:paraId="7B828AED" w14:textId="510D8746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Capital Adequacy Requirements</w:t>
            </w:r>
          </w:p>
          <w:p w14:paraId="5A18AF71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Subordinate Loan Restriction. </w:t>
            </w:r>
          </w:p>
        </w:tc>
        <w:tc>
          <w:tcPr>
            <w:tcW w:w="7226" w:type="dxa"/>
            <w:vAlign w:val="center"/>
          </w:tcPr>
          <w:p w14:paraId="000F59F2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38745715"/>
            <w:placeholder>
              <w:docPart w:val="3C8B69527631478C972EB8137FEA0D0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7FA4EDC" w14:textId="0643FF88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8B045BD" w14:textId="4C1730F3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Higher of </w:t>
            </w:r>
            <w:r w:rsidR="00245619">
              <w:rPr>
                <w:rFonts w:ascii="Arial" w:hAnsi="Arial" w:cs="Arial"/>
                <w:sz w:val="18"/>
                <w:szCs w:val="18"/>
              </w:rPr>
              <w:t>–</w:t>
            </w:r>
            <w:r w:rsidRPr="00411B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5619">
              <w:rPr>
                <w:rFonts w:ascii="Arial" w:hAnsi="Arial" w:cs="Arial"/>
                <w:sz w:val="18"/>
                <w:szCs w:val="18"/>
              </w:rPr>
              <w:t>2.5</w:t>
            </w:r>
            <w:r w:rsidRPr="00411B87">
              <w:rPr>
                <w:rFonts w:ascii="Arial" w:hAnsi="Arial" w:cs="Arial"/>
                <w:sz w:val="18"/>
                <w:szCs w:val="18"/>
              </w:rPr>
              <w:t xml:space="preserve">% of annual income </w:t>
            </w:r>
            <w:r w:rsidR="00245619">
              <w:rPr>
                <w:rFonts w:ascii="Arial" w:hAnsi="Arial" w:cs="Arial"/>
                <w:sz w:val="18"/>
                <w:szCs w:val="18"/>
              </w:rPr>
              <w:t>or 5</w:t>
            </w:r>
            <w:r w:rsidRPr="00411B87">
              <w:rPr>
                <w:rFonts w:ascii="Arial" w:hAnsi="Arial" w:cs="Arial"/>
                <w:sz w:val="18"/>
                <w:szCs w:val="18"/>
              </w:rPr>
              <w:t>K</w:t>
            </w:r>
          </w:p>
          <w:p w14:paraId="6D700F6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C58B4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sz w:val="18"/>
                <w:szCs w:val="18"/>
              </w:rPr>
              <w:t>Turnover=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B3F3B2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0BC7FE0E" w14:textId="77777777" w:rsidTr="005C7BAC">
        <w:tc>
          <w:tcPr>
            <w:tcW w:w="1114" w:type="dxa"/>
            <w:vAlign w:val="center"/>
          </w:tcPr>
          <w:p w14:paraId="1398EA08" w14:textId="22702960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4.1.15</w:t>
            </w:r>
          </w:p>
        </w:tc>
        <w:tc>
          <w:tcPr>
            <w:tcW w:w="1907" w:type="dxa"/>
            <w:vAlign w:val="center"/>
          </w:tcPr>
          <w:p w14:paraId="5C5A5211" w14:textId="477BF7AE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What Capital Adequacy amount does the Firm have and where held?</w:t>
            </w:r>
          </w:p>
        </w:tc>
        <w:tc>
          <w:tcPr>
            <w:tcW w:w="7226" w:type="dxa"/>
            <w:vAlign w:val="center"/>
          </w:tcPr>
          <w:p w14:paraId="100B3B68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54709940"/>
            <w:placeholder>
              <w:docPart w:val="DC257926D407460BBCA498F2D0D747D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9F2C778" w14:textId="5688D828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1DB1366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C83EA80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10FF1828" w14:textId="77777777" w:rsidTr="005C7BAC">
        <w:tc>
          <w:tcPr>
            <w:tcW w:w="1114" w:type="dxa"/>
            <w:vAlign w:val="center"/>
          </w:tcPr>
          <w:p w14:paraId="126A127D" w14:textId="6981B23E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4.1.16</w:t>
            </w:r>
          </w:p>
        </w:tc>
        <w:tc>
          <w:tcPr>
            <w:tcW w:w="1907" w:type="dxa"/>
            <w:vAlign w:val="center"/>
          </w:tcPr>
          <w:p w14:paraId="0A54101E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Gabriel Returns</w:t>
            </w:r>
          </w:p>
        </w:tc>
        <w:tc>
          <w:tcPr>
            <w:tcW w:w="7226" w:type="dxa"/>
            <w:vAlign w:val="center"/>
          </w:tcPr>
          <w:p w14:paraId="55FB060B" w14:textId="6A670CBD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830518363"/>
            <w:placeholder>
              <w:docPart w:val="53868527ECFE4D1F9DB95334DCA2242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A23C836" w14:textId="76B40DB1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9C48EE4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AAA169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002EBF0D" w14:textId="77777777" w:rsidTr="005C7BAC">
        <w:tc>
          <w:tcPr>
            <w:tcW w:w="1114" w:type="dxa"/>
            <w:vAlign w:val="center"/>
          </w:tcPr>
          <w:p w14:paraId="0520450A" w14:textId="250C65CC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4.1.17</w:t>
            </w:r>
          </w:p>
        </w:tc>
        <w:tc>
          <w:tcPr>
            <w:tcW w:w="1907" w:type="dxa"/>
            <w:vAlign w:val="center"/>
          </w:tcPr>
          <w:p w14:paraId="42053666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Accounts/ Self-Assessment up to date?</w:t>
            </w:r>
          </w:p>
        </w:tc>
        <w:tc>
          <w:tcPr>
            <w:tcW w:w="7226" w:type="dxa"/>
            <w:vAlign w:val="center"/>
          </w:tcPr>
          <w:p w14:paraId="5D04AF82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887754705"/>
            <w:placeholder>
              <w:docPart w:val="DABA880E72CC4DCDA537FB2DF165844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7CE00DF" w14:textId="50D647EA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5041B0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98E3909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2C7D38B1" w14:textId="77777777" w:rsidTr="005C7BAC">
        <w:tc>
          <w:tcPr>
            <w:tcW w:w="1114" w:type="dxa"/>
            <w:vAlign w:val="center"/>
          </w:tcPr>
          <w:p w14:paraId="1C6412B7" w14:textId="02A43948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4.1.18</w:t>
            </w:r>
          </w:p>
        </w:tc>
        <w:tc>
          <w:tcPr>
            <w:tcW w:w="1907" w:type="dxa"/>
            <w:vAlign w:val="center"/>
          </w:tcPr>
          <w:p w14:paraId="462ECAC7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Annual Companies House return up to date?</w:t>
            </w:r>
          </w:p>
        </w:tc>
        <w:tc>
          <w:tcPr>
            <w:tcW w:w="7226" w:type="dxa"/>
            <w:vAlign w:val="center"/>
          </w:tcPr>
          <w:p w14:paraId="0C26036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20747611"/>
            <w:placeholder>
              <w:docPart w:val="388E17C13F3C47E797A28A62BFD80F5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95DF285" w14:textId="70342564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42D993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5B454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3651682D" w14:textId="77777777" w:rsidTr="005C7BAC">
        <w:tc>
          <w:tcPr>
            <w:tcW w:w="1114" w:type="dxa"/>
            <w:vAlign w:val="center"/>
          </w:tcPr>
          <w:p w14:paraId="5AF4A2DC" w14:textId="4974A92D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4.1.19</w:t>
            </w:r>
          </w:p>
        </w:tc>
        <w:tc>
          <w:tcPr>
            <w:tcW w:w="1907" w:type="dxa"/>
            <w:vAlign w:val="center"/>
          </w:tcPr>
          <w:p w14:paraId="7618B37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Any other Companies House markers?</w:t>
            </w:r>
          </w:p>
        </w:tc>
        <w:tc>
          <w:tcPr>
            <w:tcW w:w="7226" w:type="dxa"/>
            <w:vAlign w:val="center"/>
          </w:tcPr>
          <w:p w14:paraId="2CAA3C31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29152826"/>
            <w:placeholder>
              <w:docPart w:val="752EA381843944BD91ECA743E4D4359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9D3FACC" w14:textId="2FA58859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4491329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2710EC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02FEFEC8" w14:textId="77777777" w:rsidTr="005C7BAC">
        <w:tc>
          <w:tcPr>
            <w:tcW w:w="1114" w:type="dxa"/>
            <w:vAlign w:val="center"/>
          </w:tcPr>
          <w:p w14:paraId="6C16456F" w14:textId="6BEF8518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4.1.20</w:t>
            </w:r>
          </w:p>
        </w:tc>
        <w:tc>
          <w:tcPr>
            <w:tcW w:w="1907" w:type="dxa"/>
            <w:vAlign w:val="center"/>
          </w:tcPr>
          <w:p w14:paraId="2D72B148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Signatories on business accounts – jointly or individual?</w:t>
            </w:r>
          </w:p>
          <w:p w14:paraId="2407D7A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5BE9A40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990067203"/>
            <w:placeholder>
              <w:docPart w:val="7266C8A4834A4F29B842D54132C62F6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D46390C" w14:textId="638E22D5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A07440B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3CA4D2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752CE015" w14:textId="77777777" w:rsidTr="005C7BAC">
        <w:tc>
          <w:tcPr>
            <w:tcW w:w="1114" w:type="dxa"/>
            <w:vAlign w:val="center"/>
          </w:tcPr>
          <w:p w14:paraId="0B80ECD1" w14:textId="141EE193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4.1.21</w:t>
            </w:r>
          </w:p>
        </w:tc>
        <w:tc>
          <w:tcPr>
            <w:tcW w:w="1907" w:type="dxa"/>
            <w:vAlign w:val="center"/>
          </w:tcPr>
          <w:p w14:paraId="6C09BD3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Indemnity taken/Exposure - £ (approx.)</w:t>
            </w:r>
          </w:p>
        </w:tc>
        <w:tc>
          <w:tcPr>
            <w:tcW w:w="7226" w:type="dxa"/>
            <w:vAlign w:val="center"/>
          </w:tcPr>
          <w:p w14:paraId="4CAC7C53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752809673"/>
            <w:placeholder>
              <w:docPart w:val="AE7D093D03934019B6C0DF54C648A36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02A643B" w14:textId="33058C71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553EA60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532E88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1FB44C7E" w14:textId="77777777" w:rsidTr="005C7BAC"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559D8D2C" w14:textId="3D457E1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>4.1.22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183DC174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Any other financial business liabilities?</w:t>
            </w:r>
          </w:p>
        </w:tc>
        <w:tc>
          <w:tcPr>
            <w:tcW w:w="7226" w:type="dxa"/>
            <w:vAlign w:val="center"/>
          </w:tcPr>
          <w:p w14:paraId="14334B4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78343677"/>
            <w:placeholder>
              <w:docPart w:val="2CE95E1617D04B7C988A17153BE160E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DB5E87" w14:textId="2DCEF9AA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EF2FC17" w14:textId="299DDC30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ABDD57F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24803597" w14:textId="77777777" w:rsidTr="005C7BAC"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62E75211" w14:textId="32316AC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4.1.23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0314BF92" w14:textId="6D0F4394" w:rsidR="00671010" w:rsidRPr="001B25A7" w:rsidRDefault="001B25A7" w:rsidP="001B25A7">
            <w:pPr>
              <w:spacing w:after="200" w:line="276" w:lineRule="auto"/>
              <w:rPr>
                <w:rFonts w:cs="Arial"/>
                <w:sz w:val="18"/>
                <w:szCs w:val="18"/>
              </w:rPr>
            </w:pPr>
            <w:r w:rsidRPr="001B25A7">
              <w:rPr>
                <w:rFonts w:ascii="Arial" w:hAnsi="Arial" w:cs="Arial"/>
                <w:sz w:val="18"/>
                <w:szCs w:val="18"/>
              </w:rPr>
              <w:t>Any other comments/issues</w:t>
            </w:r>
          </w:p>
        </w:tc>
        <w:tc>
          <w:tcPr>
            <w:tcW w:w="7226" w:type="dxa"/>
            <w:vAlign w:val="center"/>
          </w:tcPr>
          <w:p w14:paraId="4E060646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26385333"/>
            <w:placeholder>
              <w:docPart w:val="13A3EC258FE348A0ACA8951ECBC5F7E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82B9B26" w14:textId="6E04DA1F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BEBEAFB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A2616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F4D" w:rsidRPr="00411B87" w14:paraId="17F3DCD7" w14:textId="77777777" w:rsidTr="00B65F4D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31D01CF6" w14:textId="4C489DC6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Active business areas</w:t>
            </w:r>
          </w:p>
        </w:tc>
      </w:tr>
      <w:tr w:rsidR="00B02769" w:rsidRPr="00411B87" w14:paraId="52CD5F2F" w14:textId="77777777" w:rsidTr="005C7BAC">
        <w:tc>
          <w:tcPr>
            <w:tcW w:w="1114" w:type="dxa"/>
            <w:vAlign w:val="center"/>
          </w:tcPr>
          <w:p w14:paraId="016BE4EC" w14:textId="66BAED36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4.1.24</w:t>
            </w:r>
          </w:p>
        </w:tc>
        <w:tc>
          <w:tcPr>
            <w:tcW w:w="1907" w:type="dxa"/>
            <w:vAlign w:val="center"/>
          </w:tcPr>
          <w:p w14:paraId="2339E9C8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and where do you record your New Business?</w:t>
            </w:r>
          </w:p>
          <w:p w14:paraId="7FCA7266" w14:textId="5EA9A7F9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1493A91B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58177984"/>
            <w:placeholder>
              <w:docPart w:val="E278C9CF71734A979CB61ABAC63E655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FCB3E35" w14:textId="628F80F1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31E6972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C00D5C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2D7C54AE" w14:textId="77777777" w:rsidTr="005C7BAC">
        <w:tc>
          <w:tcPr>
            <w:tcW w:w="1114" w:type="dxa"/>
            <w:vAlign w:val="center"/>
          </w:tcPr>
          <w:p w14:paraId="2BC962F8" w14:textId="0E5BECB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4.1.25</w:t>
            </w:r>
          </w:p>
        </w:tc>
        <w:tc>
          <w:tcPr>
            <w:tcW w:w="1907" w:type="dxa"/>
            <w:vAlign w:val="center"/>
          </w:tcPr>
          <w:p w14:paraId="67E69637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often do you update your records?</w:t>
            </w:r>
          </w:p>
          <w:p w14:paraId="141D98D2" w14:textId="2E80013E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Who is responsible? </w:t>
            </w:r>
          </w:p>
        </w:tc>
        <w:tc>
          <w:tcPr>
            <w:tcW w:w="7226" w:type="dxa"/>
            <w:vAlign w:val="center"/>
          </w:tcPr>
          <w:p w14:paraId="4E7C65CA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56081982"/>
            <w:placeholder>
              <w:docPart w:val="C5910CBD3A744376B258E7BB6E33DD2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559C463" w14:textId="582B0E40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FCFC0D0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024C3E7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0E46DE40" w14:textId="77777777" w:rsidTr="005C7BAC">
        <w:tc>
          <w:tcPr>
            <w:tcW w:w="1114" w:type="dxa"/>
            <w:vAlign w:val="center"/>
          </w:tcPr>
          <w:p w14:paraId="15C94FEF" w14:textId="2805D24D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4.1.26</w:t>
            </w:r>
          </w:p>
        </w:tc>
        <w:tc>
          <w:tcPr>
            <w:tcW w:w="1907" w:type="dxa"/>
            <w:vAlign w:val="center"/>
          </w:tcPr>
          <w:p w14:paraId="670C4A8E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and where do you record your Turnover?</w:t>
            </w:r>
          </w:p>
        </w:tc>
        <w:tc>
          <w:tcPr>
            <w:tcW w:w="7226" w:type="dxa"/>
            <w:vAlign w:val="center"/>
          </w:tcPr>
          <w:p w14:paraId="5D951568" w14:textId="0E608CB3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619258"/>
            <w:placeholder>
              <w:docPart w:val="5C63EBF33C294926BD151E57708449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B631F3B" w14:textId="4A3DB17C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4B1FC37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B25A565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6354A811" w14:textId="77777777" w:rsidTr="005C7BAC">
        <w:tc>
          <w:tcPr>
            <w:tcW w:w="1114" w:type="dxa"/>
            <w:vAlign w:val="center"/>
          </w:tcPr>
          <w:p w14:paraId="4FC8E676" w14:textId="780559DA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4.1.27</w:t>
            </w:r>
          </w:p>
        </w:tc>
        <w:tc>
          <w:tcPr>
            <w:tcW w:w="1907" w:type="dxa"/>
            <w:vAlign w:val="center"/>
          </w:tcPr>
          <w:p w14:paraId="693E12F5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often do you update your records?</w:t>
            </w:r>
          </w:p>
          <w:p w14:paraId="0D6A35E5" w14:textId="4D59387A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Who is responsible?</w:t>
            </w:r>
          </w:p>
        </w:tc>
        <w:tc>
          <w:tcPr>
            <w:tcW w:w="7226" w:type="dxa"/>
            <w:vAlign w:val="center"/>
          </w:tcPr>
          <w:p w14:paraId="3EA25374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18866359"/>
            <w:placeholder>
              <w:docPart w:val="B0C8F89021A94FF0B5C73E48F3347A8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686AFE" w14:textId="4B4980EF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4DD9B04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490D553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42FE05F1" w14:textId="77777777" w:rsidTr="005C7BAC">
        <w:tc>
          <w:tcPr>
            <w:tcW w:w="1114" w:type="dxa"/>
            <w:vAlign w:val="center"/>
          </w:tcPr>
          <w:p w14:paraId="41C088FD" w14:textId="57F771FD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4.1.28</w:t>
            </w:r>
          </w:p>
        </w:tc>
        <w:tc>
          <w:tcPr>
            <w:tcW w:w="1907" w:type="dxa"/>
            <w:vAlign w:val="center"/>
          </w:tcPr>
          <w:p w14:paraId="12543292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Match recent New Business entry against client file:</w:t>
            </w:r>
          </w:p>
          <w:p w14:paraId="4324CAA7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 – if applicable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1827"/>
              <w:gridCol w:w="2338"/>
              <w:gridCol w:w="1701"/>
              <w:gridCol w:w="1134"/>
            </w:tblGrid>
            <w:tr w:rsidR="00333AB8" w:rsidRPr="00411B87" w14:paraId="71E0F8B6" w14:textId="77777777" w:rsidTr="00165D7D">
              <w:tc>
                <w:tcPr>
                  <w:tcW w:w="1827" w:type="dxa"/>
                  <w:shd w:val="clear" w:color="auto" w:fill="95B3D7" w:themeFill="accent1" w:themeFillTint="99"/>
                  <w:vAlign w:val="center"/>
                </w:tcPr>
                <w:p w14:paraId="4FF3B4CD" w14:textId="55179A9A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Client</w:t>
                  </w:r>
                </w:p>
              </w:tc>
              <w:tc>
                <w:tcPr>
                  <w:tcW w:w="2338" w:type="dxa"/>
                  <w:shd w:val="clear" w:color="auto" w:fill="95B3D7" w:themeFill="accent1" w:themeFillTint="99"/>
                  <w:vAlign w:val="center"/>
                </w:tcPr>
                <w:p w14:paraId="536C012D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New business / Provider</w:t>
                  </w:r>
                </w:p>
              </w:tc>
              <w:tc>
                <w:tcPr>
                  <w:tcW w:w="1701" w:type="dxa"/>
                  <w:shd w:val="clear" w:color="auto" w:fill="95B3D7" w:themeFill="accent1" w:themeFillTint="99"/>
                  <w:vAlign w:val="center"/>
                </w:tcPr>
                <w:p w14:paraId="7175F9FB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1134" w:type="dxa"/>
                  <w:shd w:val="clear" w:color="auto" w:fill="95B3D7" w:themeFill="accent1" w:themeFillTint="99"/>
                  <w:vAlign w:val="center"/>
                </w:tcPr>
                <w:p w14:paraId="5603FBD5" w14:textId="18AD5251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Date recorded</w:t>
                  </w:r>
                </w:p>
              </w:tc>
            </w:tr>
            <w:tr w:rsidR="00333AB8" w:rsidRPr="00411B87" w14:paraId="329D3B75" w14:textId="77777777" w:rsidTr="00165D7D">
              <w:tc>
                <w:tcPr>
                  <w:tcW w:w="1827" w:type="dxa"/>
                  <w:shd w:val="clear" w:color="auto" w:fill="auto"/>
                  <w:vAlign w:val="center"/>
                </w:tcPr>
                <w:p w14:paraId="5EB25241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7A0A766E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E6E4C99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87D867C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424B08FC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54FECD5F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4E19957F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4688F6C3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F6F7793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271D7773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53A4896E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6A3931A7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F32B4B4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74B197C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15845FB1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307C429B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2A14074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D67255F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911A8C4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57F4AAC" w14:textId="03C8F88C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979267710"/>
            <w:placeholder>
              <w:docPart w:val="0AD8AA0D9CDD43B292D513142A3DD51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F6098CE" w14:textId="1E3571C0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7D2D51A" w14:textId="667E0249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E461E1C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24844689" w14:textId="77777777" w:rsidTr="005C7BAC">
        <w:tc>
          <w:tcPr>
            <w:tcW w:w="1114" w:type="dxa"/>
            <w:vAlign w:val="center"/>
          </w:tcPr>
          <w:p w14:paraId="2636CC5D" w14:textId="14105802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4.1.29</w:t>
            </w:r>
          </w:p>
        </w:tc>
        <w:tc>
          <w:tcPr>
            <w:tcW w:w="1907" w:type="dxa"/>
            <w:vAlign w:val="center"/>
          </w:tcPr>
          <w:p w14:paraId="1F4ACF26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Review most recent Turnover entries:</w:t>
            </w:r>
          </w:p>
          <w:p w14:paraId="13F9A399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 xml:space="preserve">  - if applicable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1827"/>
              <w:gridCol w:w="2338"/>
              <w:gridCol w:w="1701"/>
              <w:gridCol w:w="1134"/>
            </w:tblGrid>
            <w:tr w:rsidR="00333AB8" w:rsidRPr="00411B87" w14:paraId="1C7A5CE9" w14:textId="77777777" w:rsidTr="00165D7D">
              <w:tc>
                <w:tcPr>
                  <w:tcW w:w="1827" w:type="dxa"/>
                  <w:shd w:val="clear" w:color="auto" w:fill="95B3D7" w:themeFill="accent1" w:themeFillTint="99"/>
                  <w:vAlign w:val="center"/>
                </w:tcPr>
                <w:p w14:paraId="71FE05C9" w14:textId="3DBFEA18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lastRenderedPageBreak/>
                    <w:t>Provider</w:t>
                  </w:r>
                </w:p>
              </w:tc>
              <w:tc>
                <w:tcPr>
                  <w:tcW w:w="2338" w:type="dxa"/>
                  <w:shd w:val="clear" w:color="auto" w:fill="95B3D7" w:themeFill="accent1" w:themeFillTint="99"/>
                  <w:vAlign w:val="center"/>
                </w:tcPr>
                <w:p w14:paraId="3930D7F2" w14:textId="5A7A39E1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Turnover</w:t>
                  </w:r>
                </w:p>
              </w:tc>
              <w:tc>
                <w:tcPr>
                  <w:tcW w:w="1701" w:type="dxa"/>
                  <w:shd w:val="clear" w:color="auto" w:fill="95B3D7" w:themeFill="accent1" w:themeFillTint="99"/>
                  <w:vAlign w:val="center"/>
                </w:tcPr>
                <w:p w14:paraId="21D9365C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1134" w:type="dxa"/>
                  <w:shd w:val="clear" w:color="auto" w:fill="95B3D7" w:themeFill="accent1" w:themeFillTint="99"/>
                  <w:vAlign w:val="center"/>
                </w:tcPr>
                <w:p w14:paraId="250719ED" w14:textId="730B1C06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Date recorded</w:t>
                  </w:r>
                </w:p>
              </w:tc>
            </w:tr>
            <w:tr w:rsidR="00333AB8" w:rsidRPr="00411B87" w14:paraId="10CFC6B4" w14:textId="77777777" w:rsidTr="00165D7D">
              <w:tc>
                <w:tcPr>
                  <w:tcW w:w="1827" w:type="dxa"/>
                  <w:shd w:val="clear" w:color="auto" w:fill="auto"/>
                  <w:vAlign w:val="center"/>
                </w:tcPr>
                <w:p w14:paraId="1D4B18E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65065F74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088DEAD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DD35E26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0F7E0779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0E069447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2D7313B4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2C7A4CD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00A2018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4A10C300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70F15CC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76807A54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9E1F276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C1F5BC8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3F5EC51F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0015AB73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5A5F0316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A06588F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08026D7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B05E04C" w14:textId="49197DDB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17695282"/>
            <w:placeholder>
              <w:docPart w:val="2A887D25AE0C481A921C6B643469651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B7ABAE5" w14:textId="0BFD7804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E60C3A1" w14:textId="2430D0EA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13DA233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985" w:rsidRPr="00411B87" w14:paraId="04019227" w14:textId="77777777" w:rsidTr="007C1985">
        <w:tc>
          <w:tcPr>
            <w:tcW w:w="1114" w:type="dxa"/>
          </w:tcPr>
          <w:p w14:paraId="7AC835F9" w14:textId="2B9108DE" w:rsidR="007C1985" w:rsidRPr="00411B87" w:rsidRDefault="007C1985" w:rsidP="0017060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07" w:type="dxa"/>
          </w:tcPr>
          <w:p w14:paraId="6DCB8E5C" w14:textId="1885CE39" w:rsidR="007C1985" w:rsidRPr="00411B87" w:rsidRDefault="007C1985" w:rsidP="0017060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Review Process and diary system</w:t>
            </w:r>
            <w:r w:rsidR="00904B54">
              <w:rPr>
                <w:rFonts w:ascii="Arial" w:hAnsi="Arial" w:cs="Arial"/>
                <w:sz w:val="18"/>
                <w:szCs w:val="18"/>
              </w:rPr>
              <w:t xml:space="preserve"> (if applicable)</w:t>
            </w:r>
          </w:p>
        </w:tc>
        <w:tc>
          <w:tcPr>
            <w:tcW w:w="7226" w:type="dxa"/>
          </w:tcPr>
          <w:p w14:paraId="352157D5" w14:textId="77777777" w:rsidR="007C1985" w:rsidRPr="00411B87" w:rsidRDefault="007C1985" w:rsidP="0017060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846850799"/>
            <w:placeholder>
              <w:docPart w:val="DFC0F5EC6473419ABD077E0C0393427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</w:tcPr>
              <w:p w14:paraId="5B335C52" w14:textId="77777777" w:rsidR="007C1985" w:rsidRPr="00411B87" w:rsidRDefault="007C1985" w:rsidP="0017060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</w:tcPr>
          <w:p w14:paraId="5C699CBD" w14:textId="77777777" w:rsidR="007C1985" w:rsidRPr="00411B87" w:rsidRDefault="007C1985" w:rsidP="0017060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</w:tcPr>
          <w:p w14:paraId="5AAEEE87" w14:textId="77777777" w:rsidR="007C1985" w:rsidRPr="00411B87" w:rsidRDefault="007C1985" w:rsidP="0017060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1434EC" w14:textId="77777777" w:rsidR="004D1696" w:rsidRPr="00411B87" w:rsidRDefault="004D1696" w:rsidP="008C5824">
      <w:pPr>
        <w:rPr>
          <w:rFonts w:cs="Arial"/>
        </w:rPr>
      </w:pPr>
    </w:p>
    <w:p w14:paraId="2411C3AD" w14:textId="3E604294" w:rsidR="00B65F4D" w:rsidRPr="00411B87" w:rsidRDefault="00B65F4D" w:rsidP="00B65F4D">
      <w:pPr>
        <w:pStyle w:val="Heading3"/>
        <w:numPr>
          <w:ilvl w:val="1"/>
          <w:numId w:val="5"/>
        </w:numPr>
        <w:rPr>
          <w:rFonts w:cs="Arial"/>
        </w:rPr>
      </w:pPr>
      <w:bookmarkStart w:id="9" w:name="_Toc71206944"/>
      <w:r w:rsidRPr="00411B87">
        <w:rPr>
          <w:rFonts w:cs="Arial"/>
        </w:rPr>
        <w:t>Business Model</w:t>
      </w:r>
      <w:bookmarkEnd w:id="9"/>
      <w:r w:rsidRPr="00411B87">
        <w:rPr>
          <w:rFonts w:cs="Arial"/>
        </w:rPr>
        <w:tab/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1"/>
        <w:gridCol w:w="1853"/>
        <w:gridCol w:w="7319"/>
        <w:gridCol w:w="1267"/>
        <w:gridCol w:w="1863"/>
        <w:gridCol w:w="616"/>
      </w:tblGrid>
      <w:tr w:rsidR="00B65F4D" w:rsidRPr="00411B87" w14:paraId="1DD93BFF" w14:textId="77777777" w:rsidTr="00333AB8">
        <w:trPr>
          <w:tblHeader/>
        </w:trPr>
        <w:tc>
          <w:tcPr>
            <w:tcW w:w="1111" w:type="dxa"/>
            <w:shd w:val="clear" w:color="auto" w:fill="4F81BD" w:themeFill="accent1"/>
            <w:vAlign w:val="center"/>
          </w:tcPr>
          <w:p w14:paraId="304C0571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853" w:type="dxa"/>
            <w:shd w:val="clear" w:color="auto" w:fill="4F81BD" w:themeFill="accent1"/>
            <w:vAlign w:val="center"/>
          </w:tcPr>
          <w:p w14:paraId="6F799551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319" w:type="dxa"/>
            <w:shd w:val="clear" w:color="auto" w:fill="4F81BD" w:themeFill="accent1"/>
            <w:vAlign w:val="center"/>
          </w:tcPr>
          <w:p w14:paraId="26623964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67" w:type="dxa"/>
            <w:shd w:val="clear" w:color="auto" w:fill="4F81BD" w:themeFill="accent1"/>
            <w:vAlign w:val="center"/>
          </w:tcPr>
          <w:p w14:paraId="214079A3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63" w:type="dxa"/>
            <w:shd w:val="clear" w:color="auto" w:fill="4F81BD" w:themeFill="accent1"/>
            <w:vAlign w:val="center"/>
          </w:tcPr>
          <w:p w14:paraId="4187208E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77F8C638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B65F4D" w:rsidRPr="00411B87" w14:paraId="6116F772" w14:textId="77777777" w:rsidTr="00B65F4D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31DF5D9C" w14:textId="1C96FE78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10" w:name="_Hlk69735947"/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Model</w:t>
            </w:r>
          </w:p>
        </w:tc>
      </w:tr>
      <w:bookmarkEnd w:id="10"/>
      <w:tr w:rsidR="00B65F4D" w:rsidRPr="00411B87" w14:paraId="72900366" w14:textId="77777777" w:rsidTr="005C7BAC">
        <w:tc>
          <w:tcPr>
            <w:tcW w:w="1111" w:type="dxa"/>
            <w:vAlign w:val="center"/>
          </w:tcPr>
          <w:p w14:paraId="491FBF15" w14:textId="0485B7F3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333AB8" w:rsidRPr="00411B8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1853" w:type="dxa"/>
            <w:vAlign w:val="center"/>
          </w:tcPr>
          <w:p w14:paraId="61F26D55" w14:textId="18DC6CF0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Business Model</w:t>
            </w:r>
          </w:p>
        </w:tc>
        <w:sdt>
          <w:sdtPr>
            <w:rPr>
              <w:rFonts w:cs="Arial"/>
              <w:sz w:val="18"/>
              <w:szCs w:val="18"/>
            </w:rPr>
            <w:alias w:val="Business Model"/>
            <w:tag w:val="Business Model"/>
            <w:id w:val="-1375470435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WOM" w:value="WOM"/>
              <w:listItem w:displayText="Restricted" w:value="Restricted"/>
              <w:listItem w:displayText="Tied" w:value="Tied"/>
              <w:listItem w:displayText="Multi-Tied" w:value="Multi-Tied"/>
            </w:dropDownList>
          </w:sdtPr>
          <w:sdtEndPr/>
          <w:sdtContent>
            <w:tc>
              <w:tcPr>
                <w:tcW w:w="7319" w:type="dxa"/>
                <w:vAlign w:val="center"/>
              </w:tcPr>
              <w:p w14:paraId="2C593484" w14:textId="4939FD82" w:rsidR="00B65F4D" w:rsidRPr="00411B87" w:rsidRDefault="00333AB8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60256653"/>
            <w:placeholder>
              <w:docPart w:val="76B7CF5504614BF99433B1B751ED818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5406F3C" w14:textId="77777777" w:rsidR="00B65F4D" w:rsidRPr="00411B87" w:rsidRDefault="00B65F4D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3F85558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8EEF73F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F4D" w:rsidRPr="00411B87" w14:paraId="0AF23AD4" w14:textId="77777777" w:rsidTr="005C7BAC">
        <w:tc>
          <w:tcPr>
            <w:tcW w:w="1111" w:type="dxa"/>
            <w:vAlign w:val="center"/>
          </w:tcPr>
          <w:p w14:paraId="19DF6641" w14:textId="12DA47A3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333AB8" w:rsidRPr="00411B8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1853" w:type="dxa"/>
            <w:vAlign w:val="center"/>
          </w:tcPr>
          <w:p w14:paraId="2A628B61" w14:textId="54F91352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FCA Permissions</w:t>
            </w:r>
          </w:p>
          <w:p w14:paraId="2189D1D2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9" w:type="dxa"/>
            <w:shd w:val="clear" w:color="auto" w:fill="auto"/>
            <w:vAlign w:val="center"/>
          </w:tcPr>
          <w:tbl>
            <w:tblPr>
              <w:tblStyle w:val="TableGrid"/>
              <w:tblW w:w="7093" w:type="dxa"/>
              <w:tblLook w:val="04A0" w:firstRow="1" w:lastRow="0" w:firstColumn="1" w:lastColumn="0" w:noHBand="0" w:noVBand="1"/>
            </w:tblPr>
            <w:tblGrid>
              <w:gridCol w:w="3113"/>
              <w:gridCol w:w="1853"/>
              <w:gridCol w:w="2127"/>
            </w:tblGrid>
            <w:tr w:rsidR="001C5F62" w:rsidRPr="00411B87" w14:paraId="36B14306" w14:textId="77777777" w:rsidTr="001C5F62">
              <w:tc>
                <w:tcPr>
                  <w:tcW w:w="3113" w:type="dxa"/>
                  <w:shd w:val="clear" w:color="auto" w:fill="95B3D7" w:themeFill="accent1" w:themeFillTint="99"/>
                </w:tcPr>
                <w:p w14:paraId="66EF1ABC" w14:textId="77777777" w:rsidR="00333AB8" w:rsidRPr="00411B87" w:rsidRDefault="00333AB8" w:rsidP="00333AB8">
                  <w:pP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  <w:t>CATEGORY</w:t>
                  </w:r>
                </w:p>
              </w:tc>
              <w:tc>
                <w:tcPr>
                  <w:tcW w:w="1853" w:type="dxa"/>
                  <w:shd w:val="clear" w:color="auto" w:fill="95B3D7" w:themeFill="accent1" w:themeFillTint="99"/>
                </w:tcPr>
                <w:p w14:paraId="7DE19C19" w14:textId="2C7D0CF6" w:rsidR="00333AB8" w:rsidRPr="00411B87" w:rsidRDefault="00333AB8" w:rsidP="00333AB8">
                  <w:pP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  <w:t xml:space="preserve">PERMISSION HELD </w:t>
                  </w:r>
                </w:p>
              </w:tc>
              <w:tc>
                <w:tcPr>
                  <w:tcW w:w="2127" w:type="dxa"/>
                  <w:shd w:val="clear" w:color="auto" w:fill="95B3D7" w:themeFill="accent1" w:themeFillTint="99"/>
                </w:tcPr>
                <w:p w14:paraId="532E6A4F" w14:textId="77777777" w:rsidR="00333AB8" w:rsidRPr="00411B87" w:rsidRDefault="00333AB8" w:rsidP="00333AB8">
                  <w:pP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  <w:t>PERMISSION REQUIRED</w:t>
                  </w:r>
                </w:p>
              </w:tc>
            </w:tr>
            <w:tr w:rsidR="00333AB8" w:rsidRPr="00411B87" w14:paraId="4ACD2C8A" w14:textId="77777777" w:rsidTr="00333AB8">
              <w:tc>
                <w:tcPr>
                  <w:tcW w:w="3113" w:type="dxa"/>
                </w:tcPr>
                <w:p w14:paraId="49650D5A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Insurance/ Protection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855302322"/>
                  <w:placeholder>
                    <w:docPart w:val="57A7300972DF403C90AD2EAA1D9231A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44BE1D2C" w14:textId="630762E0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921454071"/>
                  <w:placeholder>
                    <w:docPart w:val="910FE7D35A72467AA6C5700B6B7E999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4C71F4E7" w14:textId="2E181210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0266A41B" w14:textId="77777777" w:rsidTr="00333AB8">
              <w:tc>
                <w:tcPr>
                  <w:tcW w:w="3113" w:type="dxa"/>
                </w:tcPr>
                <w:p w14:paraId="2D85BF38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Mortgage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078439515"/>
                  <w:placeholder>
                    <w:docPart w:val="2B7C17E838F04756BA61F7E4E93ACAC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F058C80" w14:textId="40B837F9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002015187"/>
                  <w:placeholder>
                    <w:docPart w:val="A4172E290AE0405C888A4E6962ED904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12EBFD71" w14:textId="5D3EB524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3615F251" w14:textId="77777777" w:rsidTr="00333AB8">
              <w:tc>
                <w:tcPr>
                  <w:tcW w:w="3113" w:type="dxa"/>
                </w:tcPr>
                <w:p w14:paraId="36B2614C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Consumer BTL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629127971"/>
                  <w:placeholder>
                    <w:docPart w:val="D714007B85A44A3793270E08055D8113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44B7102" w14:textId="4287AC99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698291323"/>
                  <w:placeholder>
                    <w:docPart w:val="85A0A6C0D1474DF89A0A53BE36FE4D3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0D3B46C0" w14:textId="0333E777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617B04A9" w14:textId="77777777" w:rsidTr="00333AB8">
              <w:tc>
                <w:tcPr>
                  <w:tcW w:w="3113" w:type="dxa"/>
                </w:tcPr>
                <w:p w14:paraId="02FDDA9B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Second Charge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220127797"/>
                  <w:placeholder>
                    <w:docPart w:val="7C9382AA8BDC45CDB8287E2150DE4B5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5FB8233B" w14:textId="1D1554F3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563137891"/>
                  <w:placeholder>
                    <w:docPart w:val="85C598A931C6480A8631E30C6F4B99C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362C6DBF" w14:textId="630660AE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5EAB4056" w14:textId="77777777" w:rsidTr="00333AB8">
              <w:tc>
                <w:tcPr>
                  <w:tcW w:w="3113" w:type="dxa"/>
                </w:tcPr>
                <w:p w14:paraId="476EC426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Equity Release/ Lifetime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59867179"/>
                  <w:placeholder>
                    <w:docPart w:val="03308096402F426E865ADEDF7A1BAAC3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F67D033" w14:textId="38B72F67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94311547"/>
                  <w:placeholder>
                    <w:docPart w:val="E99557360308410A801F28CC2243255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4CAB3208" w14:textId="6D3E6C66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3CF168BC" w14:textId="77777777" w:rsidTr="00333AB8">
              <w:tc>
                <w:tcPr>
                  <w:tcW w:w="3113" w:type="dxa"/>
                </w:tcPr>
                <w:p w14:paraId="6ACFFE81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Home Reversion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2067983090"/>
                  <w:placeholder>
                    <w:docPart w:val="7CE97C53A3BB4EB7A0D563486909AB5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48637DD8" w14:textId="5AC6E0FD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85690831"/>
                  <w:placeholder>
                    <w:docPart w:val="FDF2BFCFEA864E9A9EA306CD6F322F8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2BDF9F5C" w14:textId="50C972FC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0E298394" w14:textId="77777777" w:rsidTr="00333AB8">
              <w:tc>
                <w:tcPr>
                  <w:tcW w:w="3113" w:type="dxa"/>
                </w:tcPr>
                <w:p w14:paraId="144BC5BF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Credit Broking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139421576"/>
                  <w:placeholder>
                    <w:docPart w:val="2118DBDE9F584C568772F9E68B9B74C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39EDF4DF" w14:textId="1B2DB729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877695837"/>
                  <w:placeholder>
                    <w:docPart w:val="09D1FED54F114F0FAF6BF51F9784D39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78D7E999" w14:textId="52EE4267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3E693BE4" w14:textId="77777777" w:rsidTr="00333AB8">
              <w:tc>
                <w:tcPr>
                  <w:tcW w:w="3113" w:type="dxa"/>
                </w:tcPr>
                <w:p w14:paraId="69A974F1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Debt Adjustment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569933739"/>
                  <w:placeholder>
                    <w:docPart w:val="2FB09D674CE4478F9F4B9BBA10F2F27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24F839E3" w14:textId="067CF6D8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545530196"/>
                  <w:placeholder>
                    <w:docPart w:val="59D32FEBB36B49DCB132EFF4BF4AF2B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61D1885D" w14:textId="6B20F881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774073DF" w14:textId="77777777" w:rsidTr="00333AB8">
              <w:tc>
                <w:tcPr>
                  <w:tcW w:w="3113" w:type="dxa"/>
                </w:tcPr>
                <w:p w14:paraId="662B6714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Debt Counselling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489938449"/>
                  <w:placeholder>
                    <w:docPart w:val="CE8433C28B5C4A1C826C7186DC27CC3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2A1E4E85" w14:textId="09317506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13266708"/>
                  <w:placeholder>
                    <w:docPart w:val="08633A9CB07340DDB8AB8B7CD5B2A47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67B71F81" w14:textId="3361D10A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52A4C13F" w14:textId="77777777" w:rsidTr="00333AB8">
              <w:tc>
                <w:tcPr>
                  <w:tcW w:w="3113" w:type="dxa"/>
                </w:tcPr>
                <w:p w14:paraId="3FDF506F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Other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562865068"/>
                  <w:placeholder>
                    <w:docPart w:val="0C6F55AE58BB44B787276CCC49E9C58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51D8890" w14:textId="2518E8EB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76639698"/>
                  <w:placeholder>
                    <w:docPart w:val="538F3D9077804DC7A5B4F97213FDFFE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090CFF24" w14:textId="30A670C4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</w:tbl>
          <w:p w14:paraId="3F432700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083608110"/>
            <w:placeholder>
              <w:docPart w:val="F880EC60316A478EB6AFBD033CDFC77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E3C104E" w14:textId="77777777" w:rsidR="00B65F4D" w:rsidRPr="00411B87" w:rsidRDefault="00B65F4D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14A49FE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A055DF5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F4D" w:rsidRPr="00411B87" w14:paraId="2A318DF6" w14:textId="77777777" w:rsidTr="005C7BAC">
        <w:tc>
          <w:tcPr>
            <w:tcW w:w="1111" w:type="dxa"/>
            <w:vAlign w:val="center"/>
          </w:tcPr>
          <w:p w14:paraId="09C77AAF" w14:textId="661CC363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333AB8" w:rsidRPr="00411B8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1853" w:type="dxa"/>
            <w:vAlign w:val="center"/>
          </w:tcPr>
          <w:p w14:paraId="2F86E605" w14:textId="77777777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any types of business referred to other advisers?</w:t>
            </w:r>
          </w:p>
          <w:p w14:paraId="44BA50BC" w14:textId="33DC0F78" w:rsidR="00333AB8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If so, why?</w:t>
            </w:r>
          </w:p>
        </w:tc>
        <w:tc>
          <w:tcPr>
            <w:tcW w:w="7319" w:type="dxa"/>
            <w:vAlign w:val="center"/>
          </w:tcPr>
          <w:p w14:paraId="3AB808E0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606388769"/>
            <w:placeholder>
              <w:docPart w:val="E1B62272D5AC4449959787F633CFECB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1394547" w14:textId="166ADE08" w:rsidR="00B65F4D" w:rsidRPr="00411B87" w:rsidRDefault="00333AB8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D238EB5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8268E64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520B0F8D" w14:textId="77777777" w:rsidTr="005C7BAC">
        <w:tc>
          <w:tcPr>
            <w:tcW w:w="1111" w:type="dxa"/>
            <w:vAlign w:val="center"/>
          </w:tcPr>
          <w:p w14:paraId="1E2E9C5A" w14:textId="4503AD93" w:rsidR="00333AB8" w:rsidRPr="00411B87" w:rsidRDefault="00333AB8" w:rsidP="00333AB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4.2.4</w:t>
            </w:r>
          </w:p>
        </w:tc>
        <w:tc>
          <w:tcPr>
            <w:tcW w:w="1853" w:type="dxa"/>
            <w:vAlign w:val="center"/>
          </w:tcPr>
          <w:p w14:paraId="461AE45B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Introducer agreements in place?</w:t>
            </w:r>
          </w:p>
          <w:p w14:paraId="7D30E216" w14:textId="10B74CA2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Third party payments register</w:t>
            </w:r>
          </w:p>
        </w:tc>
        <w:tc>
          <w:tcPr>
            <w:tcW w:w="7319" w:type="dxa"/>
            <w:vAlign w:val="center"/>
          </w:tcPr>
          <w:p w14:paraId="575E6B70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67893352"/>
            <w:placeholder>
              <w:docPart w:val="8A56B23B99B2464DA69B655B6112F3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C4C94DB" w14:textId="399CF80F" w:rsidR="00333AB8" w:rsidRPr="00411B87" w:rsidRDefault="00333AB8" w:rsidP="00333AB8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0F7885A" w14:textId="62BE96F5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336A2AA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5B09FAE0" w14:textId="77777777" w:rsidTr="005C7BAC">
        <w:tc>
          <w:tcPr>
            <w:tcW w:w="1111" w:type="dxa"/>
            <w:vAlign w:val="center"/>
          </w:tcPr>
          <w:p w14:paraId="3303B3F5" w14:textId="0BE3C761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>4.2.5</w:t>
            </w:r>
          </w:p>
        </w:tc>
        <w:tc>
          <w:tcPr>
            <w:tcW w:w="1853" w:type="dxa"/>
            <w:vAlign w:val="center"/>
          </w:tcPr>
          <w:p w14:paraId="301B9CCA" w14:textId="24A07030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Do you advise on stocks and shares?</w:t>
            </w:r>
          </w:p>
        </w:tc>
        <w:tc>
          <w:tcPr>
            <w:tcW w:w="7319" w:type="dxa"/>
            <w:vAlign w:val="center"/>
          </w:tcPr>
          <w:p w14:paraId="2E5ACE1C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16705548"/>
            <w:placeholder>
              <w:docPart w:val="4571AE1116764C3DB48C3993DF77A11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CA1C666" w14:textId="75785E85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5451E6C" w14:textId="4EA8FDB4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ACCB8F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31AB9D95" w14:textId="77777777" w:rsidTr="005C7BAC">
        <w:tc>
          <w:tcPr>
            <w:tcW w:w="1111" w:type="dxa"/>
            <w:vAlign w:val="center"/>
          </w:tcPr>
          <w:p w14:paraId="0A1EAB5B" w14:textId="2E4E3AB9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1853" w:type="dxa"/>
            <w:vAlign w:val="center"/>
          </w:tcPr>
          <w:p w14:paraId="55A07F59" w14:textId="23B5568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Business Mix percentage</w:t>
            </w: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1C5F62" w:rsidRPr="00411B87" w14:paraId="29CCD2A0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10D603DF" w14:textId="62F4DC94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Business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D5F4A50" w14:textId="6282EDB6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4BB2EA21" w14:textId="4D1CE75F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last year</w:t>
                  </w:r>
                </w:p>
              </w:tc>
            </w:tr>
            <w:tr w:rsidR="001C5F62" w:rsidRPr="00411B87" w14:paraId="69D0308D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363D39F" w14:textId="2D42AD75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Mortgage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7BA332E" w14:textId="77777777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D4A634C" w14:textId="77777777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C5F62" w:rsidRPr="00411B87" w14:paraId="7FA08644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2E3782C" w14:textId="75C809C5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Life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B861FDB" w14:textId="77777777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380CF62" w14:textId="77777777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9426981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88565023"/>
            <w:placeholder>
              <w:docPart w:val="AD2EE52D2481470AA7D53684258C427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3D62A1E" w14:textId="111F9FA1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A1A99D6" w14:textId="179101F4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98C97E2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7B5D66AE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5B77DAE" w14:textId="56ABFD9C" w:rsidR="001C5F62" w:rsidRPr="00411B87" w:rsidRDefault="001C5F62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11" w:name="_Hlk69736061"/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Specialist Advice Procedures</w:t>
            </w:r>
          </w:p>
        </w:tc>
      </w:tr>
      <w:bookmarkEnd w:id="11"/>
      <w:tr w:rsidR="001C5F62" w:rsidRPr="00411B87" w14:paraId="2EA8BF27" w14:textId="77777777" w:rsidTr="005C7BAC">
        <w:tc>
          <w:tcPr>
            <w:tcW w:w="1111" w:type="dxa"/>
            <w:vAlign w:val="center"/>
          </w:tcPr>
          <w:p w14:paraId="2840EDAB" w14:textId="7D2DD62B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1853" w:type="dxa"/>
          </w:tcPr>
          <w:p w14:paraId="5DEA91D6" w14:textId="5A5823AC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Do any staff within the business act as Trustee or have Lasting / Enduring Power of Attorney for clients?</w:t>
            </w:r>
          </w:p>
        </w:tc>
        <w:tc>
          <w:tcPr>
            <w:tcW w:w="7319" w:type="dxa"/>
            <w:vAlign w:val="center"/>
          </w:tcPr>
          <w:p w14:paraId="0AE99AFC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83190279"/>
            <w:placeholder>
              <w:docPart w:val="4F09812828EA45989363D7B3CC805B6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EEB59AA" w14:textId="41198C96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5DB975D" w14:textId="760436D8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4AA500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63EC5F85" w14:textId="77777777" w:rsidTr="005C7BAC">
        <w:tc>
          <w:tcPr>
            <w:tcW w:w="1111" w:type="dxa"/>
            <w:vAlign w:val="center"/>
          </w:tcPr>
          <w:p w14:paraId="30E06049" w14:textId="51DE7AF8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1853" w:type="dxa"/>
          </w:tcPr>
          <w:p w14:paraId="2ADA9E12" w14:textId="025D6291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any staff within the business an Executor of any client wills?</w:t>
            </w:r>
          </w:p>
        </w:tc>
        <w:tc>
          <w:tcPr>
            <w:tcW w:w="7319" w:type="dxa"/>
            <w:vAlign w:val="center"/>
          </w:tcPr>
          <w:p w14:paraId="1FEEF24E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37366098"/>
            <w:placeholder>
              <w:docPart w:val="277F046D413641FD9ACB9E35106C782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CD2650A" w14:textId="121BCFDE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E7B0E25" w14:textId="0F517EE1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1DA6F4A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4FF00BAE" w14:textId="77777777" w:rsidTr="005C7BAC">
        <w:tc>
          <w:tcPr>
            <w:tcW w:w="1111" w:type="dxa"/>
            <w:vAlign w:val="center"/>
          </w:tcPr>
          <w:p w14:paraId="4001CB52" w14:textId="2D4B4BA9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1853" w:type="dxa"/>
          </w:tcPr>
          <w:p w14:paraId="539B096D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Does any person within the Firm conduct any non-regulated business?</w:t>
            </w:r>
          </w:p>
          <w:p w14:paraId="1FE1E2EE" w14:textId="7DC56FA4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Will writing, Tax advice, Accounts etc</w:t>
            </w:r>
          </w:p>
        </w:tc>
        <w:tc>
          <w:tcPr>
            <w:tcW w:w="7319" w:type="dxa"/>
            <w:vAlign w:val="center"/>
          </w:tcPr>
          <w:p w14:paraId="37CB8BA5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469705548"/>
            <w:placeholder>
              <w:docPart w:val="75DAD3DB8F3B40FC946D5ED84A95F77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6B901D9" w14:textId="6E64E3EB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288B18E" w14:textId="22EC973F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110789D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67C6E414" w14:textId="77777777" w:rsidTr="005C7BAC">
        <w:tc>
          <w:tcPr>
            <w:tcW w:w="1111" w:type="dxa"/>
            <w:vAlign w:val="center"/>
          </w:tcPr>
          <w:p w14:paraId="621D536C" w14:textId="646CCD12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1853" w:type="dxa"/>
          </w:tcPr>
          <w:p w14:paraId="1A1643B5" w14:textId="1A58DDA4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they any other potential conflicts of interest?</w:t>
            </w:r>
          </w:p>
        </w:tc>
        <w:tc>
          <w:tcPr>
            <w:tcW w:w="7319" w:type="dxa"/>
            <w:vAlign w:val="center"/>
          </w:tcPr>
          <w:p w14:paraId="633038B0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61950599"/>
            <w:placeholder>
              <w:docPart w:val="D63F2FD0315E4597ADD01EEDBD0B564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BFBB225" w14:textId="2D2F8CBD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1EE1919" w14:textId="0F24160A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6459DE2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75C68CA6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830DE22" w14:textId="12C496C7" w:rsidR="001C5F62" w:rsidRPr="00411B87" w:rsidRDefault="001C5F62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Fees</w:t>
            </w:r>
          </w:p>
        </w:tc>
      </w:tr>
      <w:tr w:rsidR="001C5F62" w:rsidRPr="00411B87" w14:paraId="7081E569" w14:textId="77777777" w:rsidTr="005C7BAC">
        <w:tc>
          <w:tcPr>
            <w:tcW w:w="1111" w:type="dxa"/>
            <w:vAlign w:val="center"/>
          </w:tcPr>
          <w:p w14:paraId="1593BC20" w14:textId="7E144253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4.2.11</w:t>
            </w:r>
          </w:p>
        </w:tc>
        <w:tc>
          <w:tcPr>
            <w:tcW w:w="1853" w:type="dxa"/>
            <w:vAlign w:val="center"/>
          </w:tcPr>
          <w:p w14:paraId="5FA4D07E" w14:textId="25FBD663" w:rsidR="005C7BAC" w:rsidRPr="00411B87" w:rsidRDefault="005774F5" w:rsidP="001C5F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Fees payable</w:t>
            </w:r>
            <w:r w:rsidR="00D0415E">
              <w:rPr>
                <w:rFonts w:ascii="Arial" w:eastAsia="Times New Roman" w:hAnsi="Arial" w:cs="Arial"/>
                <w:sz w:val="18"/>
                <w:szCs w:val="18"/>
              </w:rPr>
              <w:t>/Broker fee etc</w:t>
            </w:r>
          </w:p>
        </w:tc>
        <w:tc>
          <w:tcPr>
            <w:tcW w:w="7319" w:type="dxa"/>
            <w:vAlign w:val="center"/>
          </w:tcPr>
          <w:p w14:paraId="50DF6CCE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926261573"/>
            <w:placeholder>
              <w:docPart w:val="CBBDC54EB4B24717999156E0BCA7D42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65DFE6B" w14:textId="77777777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EF611B4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12277E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68B9EB0D" w14:textId="77777777" w:rsidTr="005C7BAC">
        <w:tc>
          <w:tcPr>
            <w:tcW w:w="1111" w:type="dxa"/>
            <w:vAlign w:val="center"/>
          </w:tcPr>
          <w:p w14:paraId="7135F42E" w14:textId="726EA2B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4.2.12</w:t>
            </w:r>
          </w:p>
        </w:tc>
        <w:tc>
          <w:tcPr>
            <w:tcW w:w="1853" w:type="dxa"/>
            <w:vAlign w:val="center"/>
          </w:tcPr>
          <w:p w14:paraId="3DE58278" w14:textId="7E02093F" w:rsidR="005C7BAC" w:rsidRPr="00411B87" w:rsidRDefault="00D0415E" w:rsidP="005C7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Typical Broker Fee</w:t>
            </w:r>
          </w:p>
        </w:tc>
        <w:tc>
          <w:tcPr>
            <w:tcW w:w="7319" w:type="dxa"/>
            <w:vAlign w:val="center"/>
          </w:tcPr>
          <w:p w14:paraId="28CB15E1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7067911"/>
            <w:placeholder>
              <w:docPart w:val="E690B10EC74948149FBEE73D8A43E75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2131BE1" w14:textId="0F065B75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22130A1" w14:textId="4B97E4AF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E533235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421E774F" w14:textId="77777777" w:rsidTr="005C7BAC">
        <w:tc>
          <w:tcPr>
            <w:tcW w:w="1111" w:type="dxa"/>
            <w:vAlign w:val="center"/>
          </w:tcPr>
          <w:p w14:paraId="61437F44" w14:textId="563B2740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4.2.13</w:t>
            </w:r>
          </w:p>
        </w:tc>
        <w:tc>
          <w:tcPr>
            <w:tcW w:w="1853" w:type="dxa"/>
            <w:vAlign w:val="center"/>
          </w:tcPr>
          <w:p w14:paraId="1CC760AD" w14:textId="005BD540" w:rsidR="005C7BAC" w:rsidRPr="00411B87" w:rsidRDefault="00D0415E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Refund Policy</w:t>
            </w:r>
          </w:p>
          <w:p w14:paraId="75764810" w14:textId="5E1095C5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55B79163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41169487"/>
            <w:placeholder>
              <w:docPart w:val="BBBD1DA74C6041D4BA0B2E26CE99E86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E515B4D" w14:textId="020C939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2289F19" w14:textId="69A98C9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B6C3AF4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294A6586" w14:textId="77777777" w:rsidTr="005C7BAC">
        <w:tc>
          <w:tcPr>
            <w:tcW w:w="1111" w:type="dxa"/>
            <w:vAlign w:val="center"/>
          </w:tcPr>
          <w:p w14:paraId="410DED3B" w14:textId="786C3B32" w:rsidR="00D11F5A" w:rsidRPr="00D11F5A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D11F5A">
              <w:rPr>
                <w:rFonts w:ascii="Arial" w:eastAsia="Times New Roman" w:hAnsi="Arial" w:cs="Arial"/>
                <w:sz w:val="18"/>
                <w:szCs w:val="18"/>
              </w:rPr>
              <w:t>4.1.14</w:t>
            </w:r>
          </w:p>
        </w:tc>
        <w:tc>
          <w:tcPr>
            <w:tcW w:w="1853" w:type="dxa"/>
            <w:vAlign w:val="center"/>
          </w:tcPr>
          <w:p w14:paraId="4E52CF5E" w14:textId="02384868" w:rsidR="00D11F5A" w:rsidRPr="00D11F5A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D11F5A">
              <w:rPr>
                <w:rFonts w:ascii="Arial" w:eastAsia="Times New Roman" w:hAnsi="Arial" w:cs="Arial"/>
                <w:sz w:val="18"/>
                <w:szCs w:val="18"/>
              </w:rPr>
              <w:t>Special</w:t>
            </w:r>
          </w:p>
        </w:tc>
        <w:tc>
          <w:tcPr>
            <w:tcW w:w="7319" w:type="dxa"/>
            <w:vAlign w:val="center"/>
          </w:tcPr>
          <w:p w14:paraId="59EA284E" w14:textId="77777777" w:rsidR="00D11F5A" w:rsidRPr="00411B87" w:rsidRDefault="00D11F5A" w:rsidP="00D11F5A">
            <w:pPr>
              <w:spacing w:line="264" w:lineRule="atLeast"/>
              <w:rPr>
                <w:rFonts w:eastAsia="Times New Roman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068853094"/>
            <w:placeholder>
              <w:docPart w:val="A0D440AD0F6C42599504824ACB5023C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7192C67" w14:textId="4E2499AB" w:rsidR="00D11F5A" w:rsidRDefault="00D11F5A" w:rsidP="00D11F5A">
                <w:p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BC92CC1" w14:textId="095F510D" w:rsidR="00D11F5A" w:rsidRPr="00411B87" w:rsidRDefault="00D11F5A" w:rsidP="00D11F5A">
            <w:pPr>
              <w:rPr>
                <w:rFonts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FC6D0F1" w14:textId="77777777" w:rsidR="00D11F5A" w:rsidRPr="00411B87" w:rsidRDefault="00D11F5A" w:rsidP="00D11F5A">
            <w:pPr>
              <w:rPr>
                <w:rFonts w:cs="Arial"/>
                <w:sz w:val="18"/>
                <w:szCs w:val="18"/>
              </w:rPr>
            </w:pPr>
          </w:p>
        </w:tc>
      </w:tr>
      <w:tr w:rsidR="00D11F5A" w:rsidRPr="00411B87" w14:paraId="4DCCDD53" w14:textId="77777777" w:rsidTr="005C7BAC">
        <w:tc>
          <w:tcPr>
            <w:tcW w:w="1111" w:type="dxa"/>
            <w:vAlign w:val="center"/>
          </w:tcPr>
          <w:p w14:paraId="40B07074" w14:textId="21847B10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</w:t>
            </w:r>
            <w:r w:rsidR="007472C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53" w:type="dxa"/>
            <w:vAlign w:val="center"/>
          </w:tcPr>
          <w:p w14:paraId="1FEF6EF2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is the Firm’s income derived?</w:t>
            </w:r>
          </w:p>
          <w:p w14:paraId="3F7FF914" w14:textId="3E3798F3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(last 12 months)</w:t>
            </w:r>
          </w:p>
          <w:p w14:paraId="4BD6F006" w14:textId="2B8352D4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Preceding 12 months</w:t>
            </w: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D11F5A" w:rsidRPr="00411B87" w14:paraId="200671F7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1F33398" w14:textId="3D6BD556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bookmarkStart w:id="12" w:name="_Hlk69737500"/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lastRenderedPageBreak/>
                    <w:t>Income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A0F2D60" w14:textId="00466936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334CAFF1" w14:textId="4E7B2DF4" w:rsidR="00D11F5A" w:rsidRPr="00411B87" w:rsidRDefault="00D11F5A" w:rsidP="00D11F5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Previous Year</w:t>
                  </w:r>
                </w:p>
              </w:tc>
            </w:tr>
            <w:tr w:rsidR="00D11F5A" w:rsidRPr="00411B87" w14:paraId="5507440B" w14:textId="77777777" w:rsidTr="00165D7D">
              <w:tc>
                <w:tcPr>
                  <w:tcW w:w="2333" w:type="dxa"/>
                  <w:shd w:val="clear" w:color="auto" w:fill="auto"/>
                  <w:vAlign w:val="center"/>
                </w:tcPr>
                <w:p w14:paraId="324EDA29" w14:textId="226A80AC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auto"/>
                  <w:vAlign w:val="center"/>
                </w:tcPr>
                <w:p w14:paraId="16143109" w14:textId="77777777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auto"/>
                  <w:vAlign w:val="center"/>
                </w:tcPr>
                <w:p w14:paraId="1FA9ED74" w14:textId="77777777" w:rsidR="00D11F5A" w:rsidRPr="00411B87" w:rsidRDefault="00D11F5A" w:rsidP="00D11F5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1F5A" w:rsidRPr="00411B87" w14:paraId="49638B5F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2CA5016" w14:textId="6AD71156" w:rsidR="00D11F5A" w:rsidRPr="00411B87" w:rsidRDefault="00D11F5A" w:rsidP="00D11F5A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66F19A8" w14:textId="77777777" w:rsidR="00D11F5A" w:rsidRPr="00411B87" w:rsidRDefault="00D11F5A" w:rsidP="00D11F5A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F382EAE" w14:textId="77777777" w:rsidR="00D11F5A" w:rsidRPr="00411B87" w:rsidRDefault="00D11F5A" w:rsidP="00D11F5A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bookmarkEnd w:id="12"/>
          </w:tbl>
          <w:p w14:paraId="0FC306E0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041772955"/>
            <w:placeholder>
              <w:docPart w:val="9550D626E6A944B3BE0957467498649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7EB7A0B" w14:textId="6508C65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FB5DA74" w14:textId="2DA6A283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E8A618A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7A2E52C5" w14:textId="77777777" w:rsidTr="005C7BAC">
        <w:tc>
          <w:tcPr>
            <w:tcW w:w="1111" w:type="dxa"/>
            <w:vAlign w:val="center"/>
          </w:tcPr>
          <w:p w14:paraId="2AF92EA7" w14:textId="04A8D096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4.2.17</w:t>
            </w:r>
          </w:p>
        </w:tc>
        <w:tc>
          <w:tcPr>
            <w:tcW w:w="1853" w:type="dxa"/>
            <w:vAlign w:val="center"/>
          </w:tcPr>
          <w:p w14:paraId="6EC51155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are fees communicated to the client?</w:t>
            </w:r>
          </w:p>
          <w:p w14:paraId="1936EEBB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Documentation</w:t>
            </w:r>
          </w:p>
          <w:p w14:paraId="347F78D6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194B7E1D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37106494"/>
            <w:placeholder>
              <w:docPart w:val="A505B4040D684F14BE8CCAF3EF0F297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031E63F" w14:textId="5C1493E5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55AABD9" w14:textId="19636610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27F56B6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19B671D9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514CAD7" w14:textId="54B6B36A" w:rsidR="00D11F5A" w:rsidRPr="00411B87" w:rsidRDefault="00D11F5A" w:rsidP="00D11F5A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 of clients</w:t>
            </w:r>
          </w:p>
        </w:tc>
      </w:tr>
      <w:tr w:rsidR="00D11F5A" w:rsidRPr="00411B87" w14:paraId="701BD5FD" w14:textId="77777777" w:rsidTr="005C7BAC">
        <w:tc>
          <w:tcPr>
            <w:tcW w:w="1111" w:type="dxa"/>
            <w:vAlign w:val="center"/>
          </w:tcPr>
          <w:p w14:paraId="073A6036" w14:textId="2BBE36FD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4.2.18</w:t>
            </w:r>
          </w:p>
        </w:tc>
        <w:tc>
          <w:tcPr>
            <w:tcW w:w="1853" w:type="dxa"/>
            <w:vAlign w:val="center"/>
          </w:tcPr>
          <w:p w14:paraId="5B418F1C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List all sources of new clients.</w:t>
            </w:r>
          </w:p>
          <w:p w14:paraId="7D1C1E7A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Target </w:t>
            </w:r>
            <w:proofErr w:type="spellStart"/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Market</w:t>
            </w:r>
            <w:proofErr w:type="spellEnd"/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document</w:t>
            </w:r>
          </w:p>
          <w:p w14:paraId="7497C6EF" w14:textId="3ACA3172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Client </w:t>
            </w:r>
            <w:proofErr w:type="spellStart"/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demographics</w:t>
            </w:r>
            <w:proofErr w:type="spellEnd"/>
          </w:p>
        </w:tc>
        <w:tc>
          <w:tcPr>
            <w:tcW w:w="7319" w:type="dxa"/>
            <w:vAlign w:val="center"/>
          </w:tcPr>
          <w:p w14:paraId="7DB7B2BC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98689595"/>
            <w:placeholder>
              <w:docPart w:val="DECF345597E049C3BC6A0B756D8682C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B50D681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741BE3F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02C573E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04D5878A" w14:textId="77777777" w:rsidTr="005C7BAC">
        <w:tc>
          <w:tcPr>
            <w:tcW w:w="1111" w:type="dxa"/>
            <w:vAlign w:val="center"/>
          </w:tcPr>
          <w:p w14:paraId="76ED3D79" w14:textId="11E60E8D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4.2.19</w:t>
            </w:r>
          </w:p>
        </w:tc>
        <w:tc>
          <w:tcPr>
            <w:tcW w:w="1853" w:type="dxa"/>
            <w:vAlign w:val="center"/>
          </w:tcPr>
          <w:p w14:paraId="63A5E38F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Introducers, Introducer Appointed Representatives. (IAR)</w:t>
            </w:r>
          </w:p>
          <w:p w14:paraId="666DA006" w14:textId="6E17E00E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 all Introducers have formal agreements</w:t>
            </w:r>
          </w:p>
        </w:tc>
        <w:tc>
          <w:tcPr>
            <w:tcW w:w="7319" w:type="dxa"/>
            <w:vAlign w:val="center"/>
          </w:tcPr>
          <w:p w14:paraId="16A0E950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186320595"/>
            <w:placeholder>
              <w:docPart w:val="8CDA269D3A7A428AB26E013A74B82C7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6236174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65E6C3F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F6B5CD7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2B37BCAB" w14:textId="77777777" w:rsidTr="005C7BAC">
        <w:tc>
          <w:tcPr>
            <w:tcW w:w="1111" w:type="dxa"/>
            <w:vAlign w:val="center"/>
          </w:tcPr>
          <w:p w14:paraId="0EBD6E1C" w14:textId="6BFEA918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4.2.20</w:t>
            </w:r>
          </w:p>
        </w:tc>
        <w:tc>
          <w:tcPr>
            <w:tcW w:w="1853" w:type="dxa"/>
            <w:vAlign w:val="center"/>
          </w:tcPr>
          <w:p w14:paraId="73A2452B" w14:textId="5B2A2314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any new businesses been purchased within the last 2 years?</w:t>
            </w:r>
          </w:p>
        </w:tc>
        <w:tc>
          <w:tcPr>
            <w:tcW w:w="7319" w:type="dxa"/>
            <w:vAlign w:val="center"/>
          </w:tcPr>
          <w:p w14:paraId="33447EB4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14598185"/>
            <w:placeholder>
              <w:docPart w:val="63F87CE41DD149E7B00AD30821F1AF3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5BD916F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4814B8E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3C6691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6555AB82" w14:textId="77777777" w:rsidTr="005C7BAC">
        <w:tc>
          <w:tcPr>
            <w:tcW w:w="1111" w:type="dxa"/>
            <w:vAlign w:val="center"/>
          </w:tcPr>
          <w:p w14:paraId="2681BA2A" w14:textId="413AE51D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4.2.21</w:t>
            </w:r>
          </w:p>
        </w:tc>
        <w:tc>
          <w:tcPr>
            <w:tcW w:w="1853" w:type="dxa"/>
            <w:vAlign w:val="center"/>
          </w:tcPr>
          <w:p w14:paraId="59CF9860" w14:textId="7A909F50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any client banks been purchased within the last 2 years?</w:t>
            </w:r>
          </w:p>
        </w:tc>
        <w:tc>
          <w:tcPr>
            <w:tcW w:w="7319" w:type="dxa"/>
            <w:vAlign w:val="center"/>
          </w:tcPr>
          <w:p w14:paraId="0C1580C8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57082973"/>
            <w:placeholder>
              <w:docPart w:val="C86BD86F7840435AAE89FB157011E16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FFA2D55" w14:textId="773CCEB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BA9E3F5" w14:textId="16DB927D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F9AEBD2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104249FE" w14:textId="77777777" w:rsidTr="005C7BAC">
        <w:tc>
          <w:tcPr>
            <w:tcW w:w="1111" w:type="dxa"/>
            <w:vAlign w:val="center"/>
          </w:tcPr>
          <w:p w14:paraId="38E52554" w14:textId="534C609A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4.2.22</w:t>
            </w:r>
          </w:p>
        </w:tc>
        <w:tc>
          <w:tcPr>
            <w:tcW w:w="1853" w:type="dxa"/>
            <w:vAlign w:val="center"/>
          </w:tcPr>
          <w:p w14:paraId="49D5E8C6" w14:textId="48B498F4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Does the Firm purchase any leads?</w:t>
            </w:r>
          </w:p>
        </w:tc>
        <w:tc>
          <w:tcPr>
            <w:tcW w:w="7319" w:type="dxa"/>
            <w:vAlign w:val="center"/>
          </w:tcPr>
          <w:p w14:paraId="2E4FC4EE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206328833"/>
            <w:placeholder>
              <w:docPart w:val="FF71DD29ABD647DF9CCE0AF5720D16F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5429F80" w14:textId="01DC5F7A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7EDBE74" w14:textId="5FB043AC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6B03085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7F1031B3" w14:textId="77777777" w:rsidTr="005C7BAC">
        <w:tc>
          <w:tcPr>
            <w:tcW w:w="1111" w:type="dxa"/>
            <w:vAlign w:val="center"/>
          </w:tcPr>
          <w:p w14:paraId="6345E462" w14:textId="38B2ED5F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4.2.23</w:t>
            </w:r>
          </w:p>
        </w:tc>
        <w:tc>
          <w:tcPr>
            <w:tcW w:w="1853" w:type="dxa"/>
            <w:vAlign w:val="center"/>
          </w:tcPr>
          <w:p w14:paraId="0B577978" w14:textId="73FD5768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New Business Split</w:t>
            </w: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D11F5A" w:rsidRPr="00411B87" w14:paraId="646BB690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4D0CCCA" w14:textId="77777777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Income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694D3D51" w14:textId="27FEA69F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533647C2" w14:textId="3B10638E" w:rsidR="00D11F5A" w:rsidRPr="00411B87" w:rsidRDefault="00D11F5A" w:rsidP="00D11F5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Previous Year</w:t>
                  </w:r>
                </w:p>
              </w:tc>
            </w:tr>
            <w:tr w:rsidR="00D11F5A" w:rsidRPr="00411B87" w14:paraId="5B5E2523" w14:textId="77777777" w:rsidTr="00165D7D">
              <w:tc>
                <w:tcPr>
                  <w:tcW w:w="2333" w:type="dxa"/>
                  <w:shd w:val="clear" w:color="auto" w:fill="auto"/>
                  <w:vAlign w:val="center"/>
                </w:tcPr>
                <w:p w14:paraId="1347B165" w14:textId="542A6D48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Existing Clients</w:t>
                  </w:r>
                </w:p>
              </w:tc>
              <w:tc>
                <w:tcPr>
                  <w:tcW w:w="2333" w:type="dxa"/>
                  <w:shd w:val="clear" w:color="auto" w:fill="auto"/>
                  <w:vAlign w:val="center"/>
                </w:tcPr>
                <w:p w14:paraId="406D2591" w14:textId="77777777" w:rsidR="00D11F5A" w:rsidRPr="00411B87" w:rsidRDefault="00D11F5A" w:rsidP="00D11F5A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auto"/>
                  <w:vAlign w:val="center"/>
                </w:tcPr>
                <w:p w14:paraId="3646F628" w14:textId="77777777" w:rsidR="00D11F5A" w:rsidRPr="00411B87" w:rsidRDefault="00D11F5A" w:rsidP="00D11F5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11F5A" w:rsidRPr="00411B87" w14:paraId="0EFD6C8A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5C389EE" w14:textId="0B2136B5" w:rsidR="00D11F5A" w:rsidRPr="00411B87" w:rsidRDefault="00D11F5A" w:rsidP="00D11F5A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New Clients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98F3D9C" w14:textId="77777777" w:rsidR="00D11F5A" w:rsidRPr="00411B87" w:rsidRDefault="00D11F5A" w:rsidP="00D11F5A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73B74D3" w14:textId="77777777" w:rsidR="00D11F5A" w:rsidRPr="00411B87" w:rsidRDefault="00D11F5A" w:rsidP="00D11F5A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5DB995B" w14:textId="01D91B0E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14331893"/>
            <w:placeholder>
              <w:docPart w:val="CCD3CC176BE748E5B3D54F0711BA7E7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4970AB4" w14:textId="3E07C7EA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18282A4" w14:textId="5FB8D249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6DAB2F5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50F075DF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A0585F2" w14:textId="6513D25D" w:rsidR="00D11F5A" w:rsidRPr="00411B87" w:rsidRDefault="00D11F5A" w:rsidP="00D11F5A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Expansion Plans</w:t>
            </w:r>
          </w:p>
        </w:tc>
      </w:tr>
      <w:tr w:rsidR="00D11F5A" w:rsidRPr="00411B87" w14:paraId="067DE03C" w14:textId="77777777" w:rsidTr="005C7BAC">
        <w:tc>
          <w:tcPr>
            <w:tcW w:w="1111" w:type="dxa"/>
            <w:vAlign w:val="center"/>
          </w:tcPr>
          <w:p w14:paraId="0C9CAD34" w14:textId="28444E75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40647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53" w:type="dxa"/>
            <w:vAlign w:val="center"/>
          </w:tcPr>
          <w:p w14:paraId="71AD642D" w14:textId="65A94FA2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Any intended recruitment of non-regulated staff?</w:t>
            </w:r>
          </w:p>
        </w:tc>
        <w:tc>
          <w:tcPr>
            <w:tcW w:w="7319" w:type="dxa"/>
            <w:vAlign w:val="center"/>
          </w:tcPr>
          <w:p w14:paraId="23E90CB5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778142952"/>
            <w:placeholder>
              <w:docPart w:val="49B2A2AECA1846A4A373EDD0039BA32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E99470F" w14:textId="29159DCA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947D2FC" w14:textId="6028D44A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7375BA6D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0FA38CBC" w14:textId="77777777" w:rsidTr="005C7BAC">
        <w:tc>
          <w:tcPr>
            <w:tcW w:w="1111" w:type="dxa"/>
            <w:vAlign w:val="center"/>
          </w:tcPr>
          <w:p w14:paraId="5146BB72" w14:textId="34E9B983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40647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53" w:type="dxa"/>
            <w:vAlign w:val="center"/>
          </w:tcPr>
          <w:p w14:paraId="2191F45C" w14:textId="2B60EBD2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Any intended recruitment of regulated staff?</w:t>
            </w:r>
          </w:p>
        </w:tc>
        <w:tc>
          <w:tcPr>
            <w:tcW w:w="7319" w:type="dxa"/>
            <w:vAlign w:val="center"/>
          </w:tcPr>
          <w:p w14:paraId="77582F22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82624814"/>
            <w:placeholder>
              <w:docPart w:val="966BAA496943415ABA0469DE4FB8F94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D1510A8" w14:textId="12C4C44E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C2CC6AF" w14:textId="7D068DC6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5CCF169E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64FDDA77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353129D" w14:textId="1B9D0EBD" w:rsidR="00D11F5A" w:rsidRPr="00411B87" w:rsidRDefault="00D11F5A" w:rsidP="00D11F5A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Remuneration Policy</w:t>
            </w:r>
          </w:p>
        </w:tc>
      </w:tr>
      <w:tr w:rsidR="00D11F5A" w:rsidRPr="00411B87" w14:paraId="01A52625" w14:textId="77777777" w:rsidTr="0062239E">
        <w:tc>
          <w:tcPr>
            <w:tcW w:w="1111" w:type="dxa"/>
            <w:vAlign w:val="center"/>
          </w:tcPr>
          <w:p w14:paraId="79B2E15E" w14:textId="6793E585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40647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53" w:type="dxa"/>
            <w:vAlign w:val="center"/>
          </w:tcPr>
          <w:p w14:paraId="390822D1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remuneration policy do you have for those working within the Firm?</w:t>
            </w:r>
          </w:p>
          <w:p w14:paraId="5E7CC0B1" w14:textId="082C8A90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(Financial Incentives)</w:t>
            </w:r>
          </w:p>
        </w:tc>
        <w:tc>
          <w:tcPr>
            <w:tcW w:w="7319" w:type="dxa"/>
            <w:vAlign w:val="center"/>
          </w:tcPr>
          <w:p w14:paraId="72F935B7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59680336"/>
            <w:placeholder>
              <w:docPart w:val="CDD4C624374B4EFBB87DEDF7432A047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D8EB181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63C7DCD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19B2F672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747328A1" w14:textId="77777777" w:rsidTr="0062239E">
        <w:tc>
          <w:tcPr>
            <w:tcW w:w="1111" w:type="dxa"/>
            <w:vAlign w:val="center"/>
          </w:tcPr>
          <w:p w14:paraId="37B50BCB" w14:textId="34F78161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40647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53" w:type="dxa"/>
            <w:vAlign w:val="center"/>
          </w:tcPr>
          <w:p w14:paraId="5261C0C4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there any bonus schemes in operations?</w:t>
            </w:r>
          </w:p>
          <w:p w14:paraId="379246FC" w14:textId="0B2D0569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(Financial Incentives)</w:t>
            </w:r>
          </w:p>
        </w:tc>
        <w:tc>
          <w:tcPr>
            <w:tcW w:w="7319" w:type="dxa"/>
            <w:vAlign w:val="center"/>
          </w:tcPr>
          <w:p w14:paraId="01BA077E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765061521"/>
            <w:placeholder>
              <w:docPart w:val="48FF4A0051A8406FAF130033BFD1EC5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8BE2D5C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2DF124C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12CD98FF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47B1D360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F18062E" w14:textId="4B2C2D75" w:rsidR="00D11F5A" w:rsidRPr="00411B87" w:rsidRDefault="00D11F5A" w:rsidP="00D11F5A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Advice Process</w:t>
            </w:r>
          </w:p>
        </w:tc>
      </w:tr>
      <w:tr w:rsidR="00D11F5A" w:rsidRPr="00411B87" w14:paraId="7DF0F50C" w14:textId="77777777" w:rsidTr="0062239E">
        <w:tc>
          <w:tcPr>
            <w:tcW w:w="1111" w:type="dxa"/>
            <w:vAlign w:val="center"/>
          </w:tcPr>
          <w:p w14:paraId="0C06DA5A" w14:textId="5B5D3D24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656F3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53" w:type="dxa"/>
            <w:vAlign w:val="center"/>
          </w:tcPr>
          <w:p w14:paraId="7D82BE39" w14:textId="7A6AC3A2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do you demonstrate Know Your Customer? (Fact Find, electronic or paper)</w:t>
            </w:r>
          </w:p>
        </w:tc>
        <w:tc>
          <w:tcPr>
            <w:tcW w:w="7319" w:type="dxa"/>
            <w:vAlign w:val="center"/>
          </w:tcPr>
          <w:p w14:paraId="1BC87CD5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001352692"/>
            <w:placeholder>
              <w:docPart w:val="86B25794CE904015B469076A3091844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569AF0C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26D5DFC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68BB8BD9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69BFBEC5" w14:textId="77777777" w:rsidTr="0062239E">
        <w:tc>
          <w:tcPr>
            <w:tcW w:w="1111" w:type="dxa"/>
            <w:vAlign w:val="center"/>
          </w:tcPr>
          <w:p w14:paraId="1FF5B8CF" w14:textId="1C714085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</w:t>
            </w:r>
            <w:r w:rsidR="00656F3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853" w:type="dxa"/>
            <w:vAlign w:val="center"/>
          </w:tcPr>
          <w:p w14:paraId="42DB6EF7" w14:textId="69393B82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systems / tools / software /processes do you use for your research?</w:t>
            </w:r>
          </w:p>
        </w:tc>
        <w:tc>
          <w:tcPr>
            <w:tcW w:w="7319" w:type="dxa"/>
            <w:vAlign w:val="center"/>
          </w:tcPr>
          <w:p w14:paraId="773CCB06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80977533"/>
            <w:placeholder>
              <w:docPart w:val="8A792836072048F3AD88F4B035F9146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245A874" w14:textId="77777777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55C4CF8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7101B669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38C84062" w14:textId="77777777" w:rsidTr="0062239E">
        <w:tc>
          <w:tcPr>
            <w:tcW w:w="1111" w:type="dxa"/>
            <w:vAlign w:val="center"/>
          </w:tcPr>
          <w:p w14:paraId="4559851F" w14:textId="01E879F6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>4.2.3</w:t>
            </w:r>
            <w:r w:rsidR="00656F3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53" w:type="dxa"/>
            <w:vAlign w:val="center"/>
          </w:tcPr>
          <w:p w14:paraId="53ACDBE4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 these cover the full range of products the Firm can advise on?</w:t>
            </w:r>
          </w:p>
          <w:p w14:paraId="1654D20D" w14:textId="5BC26845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(Life / protection / mortgage)</w:t>
            </w:r>
          </w:p>
        </w:tc>
        <w:tc>
          <w:tcPr>
            <w:tcW w:w="7319" w:type="dxa"/>
            <w:vAlign w:val="center"/>
          </w:tcPr>
          <w:p w14:paraId="4F0B03C1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81062905"/>
            <w:placeholder>
              <w:docPart w:val="1FE8B25AA51C4DFAB76A29B465B758E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49BE471" w14:textId="71B0CED4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B97C162" w14:textId="6F8E454B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27E289AB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45366B8D" w14:textId="77777777" w:rsidTr="0062239E">
        <w:tc>
          <w:tcPr>
            <w:tcW w:w="1111" w:type="dxa"/>
            <w:vAlign w:val="center"/>
          </w:tcPr>
          <w:p w14:paraId="40F7F6FF" w14:textId="3F8FDF76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</w:t>
            </w:r>
            <w:r w:rsidR="00656F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3" w:type="dxa"/>
            <w:vAlign w:val="center"/>
          </w:tcPr>
          <w:p w14:paraId="2E619474" w14:textId="4C628826" w:rsidR="00D11F5A" w:rsidRPr="00411B87" w:rsidRDefault="003453C0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WOM</w:t>
            </w:r>
            <w:r w:rsidR="00D11F5A"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or Restricted:</w:t>
            </w:r>
          </w:p>
          <w:p w14:paraId="7088F869" w14:textId="2442D0A1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51AEBEEB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panels are currently used?</w:t>
            </w:r>
          </w:p>
          <w:p w14:paraId="37DF1111" w14:textId="7EAF62E9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Off Panel Process</w:t>
            </w:r>
          </w:p>
          <w:p w14:paraId="03CB6530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2CF5A008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822463473"/>
            <w:placeholder>
              <w:docPart w:val="182F8FFB6EB2432F89E3018AB486E68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6091238" w14:textId="72D49F91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50CDAD8" w14:textId="2B478B18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5934448B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F5A" w:rsidRPr="00411B87" w14:paraId="25E740D3" w14:textId="77777777" w:rsidTr="0062239E">
        <w:tc>
          <w:tcPr>
            <w:tcW w:w="1111" w:type="dxa"/>
            <w:vAlign w:val="center"/>
          </w:tcPr>
          <w:p w14:paraId="5146DE00" w14:textId="7F2223C0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</w:t>
            </w:r>
            <w:r w:rsidR="00656F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53" w:type="dxa"/>
            <w:vAlign w:val="center"/>
          </w:tcPr>
          <w:p w14:paraId="039E8EE6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methodology is used to construct these panels?</w:t>
            </w:r>
          </w:p>
          <w:p w14:paraId="74DCB93C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reviewed.</w:t>
            </w:r>
          </w:p>
          <w:p w14:paraId="26BF95A5" w14:textId="214E5159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1EDCA725" w14:textId="77777777" w:rsidR="00D11F5A" w:rsidRPr="00411B87" w:rsidRDefault="00D11F5A" w:rsidP="00D11F5A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72853557"/>
            <w:placeholder>
              <w:docPart w:val="614DD7968576456A9FF7720586E0BF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20505DE" w14:textId="10F67446" w:rsidR="00D11F5A" w:rsidRPr="00411B87" w:rsidRDefault="00D11F5A" w:rsidP="00D11F5A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5BEDDCD" w14:textId="0BCD89FA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664FFE9A" w14:textId="77777777" w:rsidR="00D11F5A" w:rsidRPr="00411B87" w:rsidRDefault="00D11F5A" w:rsidP="00D11F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E0865B" w14:textId="0CEE27CC" w:rsidR="00B02769" w:rsidRPr="00411B87" w:rsidRDefault="00B02769" w:rsidP="008C5824">
      <w:pPr>
        <w:rPr>
          <w:rFonts w:cs="Arial"/>
        </w:rPr>
      </w:pPr>
    </w:p>
    <w:p w14:paraId="25709BD7" w14:textId="77777777" w:rsidR="00E63500" w:rsidRPr="00411B87" w:rsidRDefault="00E63500" w:rsidP="00E63500">
      <w:pPr>
        <w:pStyle w:val="Heading3"/>
        <w:numPr>
          <w:ilvl w:val="1"/>
          <w:numId w:val="5"/>
        </w:numPr>
        <w:rPr>
          <w:rFonts w:cs="Arial"/>
        </w:rPr>
      </w:pPr>
      <w:bookmarkStart w:id="13" w:name="_Toc71206945"/>
      <w:r w:rsidRPr="00411B87">
        <w:rPr>
          <w:rFonts w:cs="Arial"/>
        </w:rPr>
        <w:t>Compliance</w:t>
      </w:r>
      <w:bookmarkEnd w:id="13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E63500" w:rsidRPr="00411B87" w14:paraId="3391DFF5" w14:textId="77777777" w:rsidTr="00625A73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7A901B66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057802C2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680E72C3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0D559C14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28515AB2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541137AE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E63500" w:rsidRPr="00411B87" w14:paraId="68B3ABE3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7E499A5C" w14:textId="76A1D001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Financial Promotions</w:t>
            </w:r>
          </w:p>
        </w:tc>
      </w:tr>
      <w:tr w:rsidR="00E63500" w:rsidRPr="00411B87" w14:paraId="3FCDD7D5" w14:textId="77777777" w:rsidTr="00625A73">
        <w:tc>
          <w:tcPr>
            <w:tcW w:w="1114" w:type="dxa"/>
            <w:vAlign w:val="center"/>
          </w:tcPr>
          <w:p w14:paraId="4FD61608" w14:textId="1BC2AE76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</w:t>
            </w:r>
          </w:p>
        </w:tc>
        <w:tc>
          <w:tcPr>
            <w:tcW w:w="1907" w:type="dxa"/>
            <w:vAlign w:val="center"/>
          </w:tcPr>
          <w:p w14:paraId="63180054" w14:textId="7D385AAF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How do you ensure your Financial Promotions are clear, fair and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not-misleading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?</w:t>
            </w:r>
          </w:p>
        </w:tc>
        <w:tc>
          <w:tcPr>
            <w:tcW w:w="7226" w:type="dxa"/>
            <w:vAlign w:val="center"/>
          </w:tcPr>
          <w:p w14:paraId="2AD18509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079439145"/>
            <w:placeholder>
              <w:docPart w:val="CCA7E0032FC24476A4B8A9B320385EE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2E98109" w14:textId="77777777" w:rsidR="00E63500" w:rsidRPr="00411B87" w:rsidRDefault="00E63500" w:rsidP="00E6350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3081D26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952FD57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6852AD0A" w14:textId="77777777" w:rsidTr="00625A73">
        <w:tc>
          <w:tcPr>
            <w:tcW w:w="1114" w:type="dxa"/>
            <w:vAlign w:val="center"/>
          </w:tcPr>
          <w:p w14:paraId="56DDEF6D" w14:textId="52E8B825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</w:p>
        </w:tc>
        <w:tc>
          <w:tcPr>
            <w:tcW w:w="1907" w:type="dxa"/>
            <w:vAlign w:val="center"/>
          </w:tcPr>
          <w:p w14:paraId="75FBDCCA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Client Agreement signed off / last checked.</w:t>
            </w:r>
          </w:p>
          <w:p w14:paraId="2C30E8A6" w14:textId="5A521CE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All disclosure documents. 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E63500" w:rsidRPr="00411B87" w14:paraId="350694DC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67F8216F" w14:textId="4DD555FA" w:rsidR="00E63500" w:rsidRPr="00411B87" w:rsidRDefault="00E63500" w:rsidP="00E63500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lastRenderedPageBreak/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35278C59" w14:textId="6EFF3BD5" w:rsidR="00E63500" w:rsidRPr="00411B87" w:rsidRDefault="00E63500" w:rsidP="00E63500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Signed Off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493FF0D2" w14:textId="48403546" w:rsidR="00E63500" w:rsidRPr="00411B87" w:rsidRDefault="00E63500" w:rsidP="00E63500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Last checked</w:t>
                  </w:r>
                </w:p>
              </w:tc>
            </w:tr>
            <w:tr w:rsidR="00F12179" w:rsidRPr="00411B87" w14:paraId="6EB224E3" w14:textId="77777777" w:rsidTr="00606660">
              <w:tc>
                <w:tcPr>
                  <w:tcW w:w="2333" w:type="dxa"/>
                  <w:shd w:val="clear" w:color="auto" w:fill="auto"/>
                  <w:vAlign w:val="center"/>
                </w:tcPr>
                <w:p w14:paraId="58899D54" w14:textId="762D664B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Client Agreement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662159202"/>
                  <w:placeholder>
                    <w:docPart w:val="93140106B2C0477DA7F37649FC4AC8E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32657E73" w14:textId="28FDAD6F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7AB0E0EF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DB296BB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33E003E" w14:textId="306DD35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Fee Agreement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255581292"/>
                  <w:placeholder>
                    <w:docPart w:val="AD79B7D679D24CEEACE69DB48D2680A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C9C1407" w14:textId="6779D541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AB931A6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42DC671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C7397D9" w14:textId="758BE47D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Cards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129670463"/>
                  <w:placeholder>
                    <w:docPart w:val="E4B288CA1C524E16A80FB78519A4B38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9953CBF" w14:textId="1A37427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D4827D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B0EBB2F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30F6946" w14:textId="56D46503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Letterhead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543645415"/>
                  <w:placeholder>
                    <w:docPart w:val="C596A0998B864A11BD788D5A7FAE125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1466591" w14:textId="0F75A62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4B33BE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C44978E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6683F47" w14:textId="6E59A2DB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Compliment Slips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3413924"/>
                  <w:placeholder>
                    <w:docPart w:val="A5BED84FA4C241B48AF723106CEEF8D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85058C3" w14:textId="202FFFD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D6A261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60ED255E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EC153C9" w14:textId="0B18EE79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Email footer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08561936"/>
                  <w:placeholder>
                    <w:docPart w:val="11CA6D6F3C114E2A871A157893B40C7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9B815BF" w14:textId="405324C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626FE0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962F5A6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585A230" w14:textId="072E31B3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All other sales aids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496837475"/>
                  <w:placeholder>
                    <w:docPart w:val="FDAF404441CD42BAAE369DE1DD88DBE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2ABE1D4" w14:textId="2C138373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7036C69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98A615C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775FE24" w14:textId="7CB47E4B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Website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650410173"/>
                  <w:placeholder>
                    <w:docPart w:val="A3543037A5F94EA88DC2868D4518CF4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4A391F4" w14:textId="25B302B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223268A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B59F5DA" w14:textId="4B2F9B29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526212145"/>
            <w:placeholder>
              <w:docPart w:val="9659B534F12340C58FE2CA864576839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539AC52" w14:textId="77777777" w:rsidR="00E63500" w:rsidRPr="00411B87" w:rsidRDefault="00E63500" w:rsidP="00E6350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094B702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43D8CE3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6B608A77" w14:textId="77777777" w:rsidTr="00625A73">
        <w:tc>
          <w:tcPr>
            <w:tcW w:w="1114" w:type="dxa"/>
            <w:vAlign w:val="center"/>
          </w:tcPr>
          <w:p w14:paraId="568D6FF9" w14:textId="1D08F270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4.3.3</w:t>
            </w:r>
          </w:p>
        </w:tc>
        <w:tc>
          <w:tcPr>
            <w:tcW w:w="1907" w:type="dxa"/>
            <w:vAlign w:val="center"/>
          </w:tcPr>
          <w:p w14:paraId="0B0D7535" w14:textId="446C93FF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Are all signs and posters on the premises, clear,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fair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and not miss-leading?</w:t>
            </w:r>
          </w:p>
        </w:tc>
        <w:tc>
          <w:tcPr>
            <w:tcW w:w="7226" w:type="dxa"/>
            <w:vAlign w:val="center"/>
          </w:tcPr>
          <w:p w14:paraId="1E562C40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587351042"/>
            <w:placeholder>
              <w:docPart w:val="D2568AED496C442CA3495B6520E4A26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AEC5D5A" w14:textId="4E6BB4B8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8C63830" w14:textId="1E33298E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6651E5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6EE8BCD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4BF0327" w14:textId="2A1E75D5" w:rsidR="00165D7D" w:rsidRPr="00411B87" w:rsidRDefault="00165D7D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Anti-Money Laundering and Financial Crime</w:t>
            </w:r>
          </w:p>
        </w:tc>
      </w:tr>
      <w:tr w:rsidR="00165D7D" w:rsidRPr="00411B87" w14:paraId="4202806B" w14:textId="77777777" w:rsidTr="00625A73">
        <w:tc>
          <w:tcPr>
            <w:tcW w:w="1114" w:type="dxa"/>
            <w:vAlign w:val="center"/>
          </w:tcPr>
          <w:p w14:paraId="71A27859" w14:textId="454B5815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4.3.4</w:t>
            </w:r>
          </w:p>
        </w:tc>
        <w:tc>
          <w:tcPr>
            <w:tcW w:w="1907" w:type="dxa"/>
            <w:vAlign w:val="center"/>
          </w:tcPr>
          <w:p w14:paraId="469940EB" w14:textId="77777777" w:rsidR="00165D7D" w:rsidRPr="00411B87" w:rsidRDefault="00165D7D" w:rsidP="00165D7D">
            <w:pPr>
              <w:spacing w:after="200"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Have all staff taken an AML and Financial Crime test within the last 12 months?  </w:t>
            </w:r>
          </w:p>
          <w:p w14:paraId="00EFD729" w14:textId="58A703B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Logged as CPD?</w:t>
            </w:r>
          </w:p>
        </w:tc>
        <w:tc>
          <w:tcPr>
            <w:tcW w:w="7226" w:type="dxa"/>
            <w:vAlign w:val="center"/>
          </w:tcPr>
          <w:p w14:paraId="0C1DF7DF" w14:textId="7777777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57511018"/>
            <w:placeholder>
              <w:docPart w:val="747FCA4D0B484F2A824CA957DE6D8AB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BACD6C" w14:textId="77777777" w:rsidR="00165D7D" w:rsidRPr="00411B87" w:rsidRDefault="00165D7D" w:rsidP="00165D7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D67A268" w14:textId="7777777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BCE3CE2" w14:textId="7777777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1420088B" w14:textId="77777777" w:rsidTr="00625A73">
        <w:tc>
          <w:tcPr>
            <w:tcW w:w="1114" w:type="dxa"/>
            <w:vAlign w:val="center"/>
          </w:tcPr>
          <w:p w14:paraId="62E07FC8" w14:textId="7E1C9CF4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4.3.5</w:t>
            </w:r>
          </w:p>
        </w:tc>
        <w:tc>
          <w:tcPr>
            <w:tcW w:w="1907" w:type="dxa"/>
            <w:vAlign w:val="center"/>
          </w:tcPr>
          <w:p w14:paraId="59930E38" w14:textId="72788D0A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are the Firm’s clients checked against the Home Office Sanctions List?</w:t>
            </w:r>
          </w:p>
        </w:tc>
        <w:tc>
          <w:tcPr>
            <w:tcW w:w="7226" w:type="dxa"/>
            <w:vAlign w:val="center"/>
          </w:tcPr>
          <w:p w14:paraId="79957021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853574984"/>
            <w:placeholder>
              <w:docPart w:val="00B95E7039EC48189A86FBA26E9C0A2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FB9081" w14:textId="77777777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1E3A211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CD5418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151A62FA" w14:textId="77777777" w:rsidTr="00625A73">
        <w:tc>
          <w:tcPr>
            <w:tcW w:w="1114" w:type="dxa"/>
            <w:vAlign w:val="center"/>
          </w:tcPr>
          <w:p w14:paraId="64EE352F" w14:textId="5E43006E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4.3.6</w:t>
            </w:r>
          </w:p>
        </w:tc>
        <w:tc>
          <w:tcPr>
            <w:tcW w:w="1907" w:type="dxa"/>
            <w:vAlign w:val="center"/>
          </w:tcPr>
          <w:p w14:paraId="217B3B45" w14:textId="15C7ADF9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documented evidence of regular Sanctions List checks are there?</w:t>
            </w:r>
          </w:p>
        </w:tc>
        <w:tc>
          <w:tcPr>
            <w:tcW w:w="7226" w:type="dxa"/>
            <w:vAlign w:val="center"/>
          </w:tcPr>
          <w:p w14:paraId="0F9D8ED3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50876055"/>
            <w:placeholder>
              <w:docPart w:val="C49A0DC8ADF64CB79933B9F09AD5D49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A7CF671" w14:textId="6D2729EE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70712F6" w14:textId="49247B6B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56F2CE8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7D158851" w14:textId="77777777" w:rsidTr="00625A73">
        <w:tc>
          <w:tcPr>
            <w:tcW w:w="1114" w:type="dxa"/>
            <w:vAlign w:val="center"/>
          </w:tcPr>
          <w:p w14:paraId="041D3B8C" w14:textId="4ABE779E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4.3.7</w:t>
            </w:r>
          </w:p>
        </w:tc>
        <w:tc>
          <w:tcPr>
            <w:tcW w:w="1907" w:type="dxa"/>
            <w:vAlign w:val="center"/>
          </w:tcPr>
          <w:p w14:paraId="70822EB7" w14:textId="2869EE51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procedures are in place to identify Politically Exposed Persons?</w:t>
            </w:r>
          </w:p>
        </w:tc>
        <w:tc>
          <w:tcPr>
            <w:tcW w:w="7226" w:type="dxa"/>
            <w:vAlign w:val="center"/>
          </w:tcPr>
          <w:p w14:paraId="4D471FE9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70326396"/>
            <w:placeholder>
              <w:docPart w:val="2CDA24CA810C4636B9370B7D03AF1DB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CA00A2E" w14:textId="7CBBD4D0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2B36D10" w14:textId="53455E05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86BDD4D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00B98E73" w14:textId="77777777" w:rsidTr="00625A73">
        <w:tc>
          <w:tcPr>
            <w:tcW w:w="1114" w:type="dxa"/>
            <w:vAlign w:val="center"/>
          </w:tcPr>
          <w:p w14:paraId="029FD7D4" w14:textId="78755F38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4.3.8</w:t>
            </w:r>
          </w:p>
        </w:tc>
        <w:tc>
          <w:tcPr>
            <w:tcW w:w="1907" w:type="dxa"/>
            <w:vAlign w:val="center"/>
          </w:tcPr>
          <w:p w14:paraId="49278BD9" w14:textId="02E8707F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evidence is kept on files to evidence ID?</w:t>
            </w:r>
          </w:p>
        </w:tc>
        <w:tc>
          <w:tcPr>
            <w:tcW w:w="7226" w:type="dxa"/>
            <w:vAlign w:val="center"/>
          </w:tcPr>
          <w:p w14:paraId="0D2CE7A4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13679176"/>
            <w:placeholder>
              <w:docPart w:val="93F75EA4A05B4861AE62049E36699A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BF46F6" w14:textId="4E39D66B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B1210AD" w14:textId="5F53947C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16975C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07936C4C" w14:textId="77777777" w:rsidTr="00625A73">
        <w:tc>
          <w:tcPr>
            <w:tcW w:w="1114" w:type="dxa"/>
            <w:vAlign w:val="center"/>
          </w:tcPr>
          <w:p w14:paraId="4EF8D4BF" w14:textId="39B966D0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4.3.9</w:t>
            </w:r>
          </w:p>
        </w:tc>
        <w:tc>
          <w:tcPr>
            <w:tcW w:w="1907" w:type="dxa"/>
            <w:vAlign w:val="center"/>
          </w:tcPr>
          <w:p w14:paraId="3B069594" w14:textId="2A306E29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For mortgages – what evidence is kept on file to evidence affordability?</w:t>
            </w:r>
          </w:p>
        </w:tc>
        <w:tc>
          <w:tcPr>
            <w:tcW w:w="7226" w:type="dxa"/>
            <w:vAlign w:val="center"/>
          </w:tcPr>
          <w:p w14:paraId="06A521B7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507555896"/>
            <w:placeholder>
              <w:docPart w:val="CE6207C878A1473AB2EE9F5BE8F1469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80B1FE2" w14:textId="06BC8719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DD2CFA2" w14:textId="6ACEE6C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B744BFA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6C802A43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11E3D572" w14:textId="6A872BDC" w:rsidR="00165D7D" w:rsidRPr="00411B87" w:rsidRDefault="00165D7D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Protection</w:t>
            </w:r>
          </w:p>
        </w:tc>
      </w:tr>
      <w:tr w:rsidR="00621F6C" w:rsidRPr="00411B87" w14:paraId="63AAE835" w14:textId="77777777" w:rsidTr="00625A73">
        <w:tc>
          <w:tcPr>
            <w:tcW w:w="1114" w:type="dxa"/>
            <w:vAlign w:val="center"/>
          </w:tcPr>
          <w:p w14:paraId="0BE240DB" w14:textId="1E9C0C7A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4.3.10</w:t>
            </w:r>
          </w:p>
        </w:tc>
        <w:tc>
          <w:tcPr>
            <w:tcW w:w="1907" w:type="dxa"/>
            <w:vAlign w:val="center"/>
          </w:tcPr>
          <w:p w14:paraId="15A02C79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all staff taken DPA testing within the last 12 months?</w:t>
            </w:r>
          </w:p>
          <w:p w14:paraId="5CD49DF0" w14:textId="10644CBF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Logged as CPD</w:t>
            </w:r>
          </w:p>
        </w:tc>
        <w:tc>
          <w:tcPr>
            <w:tcW w:w="7226" w:type="dxa"/>
            <w:vAlign w:val="center"/>
          </w:tcPr>
          <w:p w14:paraId="63BBDC93" w14:textId="77777777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820568688"/>
            <w:placeholder>
              <w:docPart w:val="840E38DA77A34A03AE6DA43B230E245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909E2D2" w14:textId="77777777" w:rsidR="00621F6C" w:rsidRPr="00411B87" w:rsidRDefault="00621F6C" w:rsidP="00621F6C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B4F6FF3" w14:textId="77777777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869911" w14:textId="77777777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45C3C821" w14:textId="77777777" w:rsidTr="00625A73">
        <w:tc>
          <w:tcPr>
            <w:tcW w:w="1114" w:type="dxa"/>
            <w:vAlign w:val="center"/>
          </w:tcPr>
          <w:p w14:paraId="3DACB2AF" w14:textId="131CE5FA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4.3.11</w:t>
            </w:r>
          </w:p>
        </w:tc>
        <w:tc>
          <w:tcPr>
            <w:tcW w:w="1907" w:type="dxa"/>
            <w:vAlign w:val="center"/>
          </w:tcPr>
          <w:p w14:paraId="254FCA4E" w14:textId="4E9B307E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ICO details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1F6C" w:rsidRPr="00411B87" w14:paraId="2E2B23C6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43DA38FA" w14:textId="2B397C36" w:rsidR="00621F6C" w:rsidRPr="00411B87" w:rsidRDefault="00621F6C" w:rsidP="00621F6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25C8B16E" w14:textId="10E14A33" w:rsidR="00621F6C" w:rsidRPr="00411B87" w:rsidRDefault="00621F6C" w:rsidP="00621F6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Confirmation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1F4B7DF0" w14:textId="088980D4" w:rsidR="00621F6C" w:rsidRPr="00411B87" w:rsidRDefault="00621F6C" w:rsidP="00621F6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If no, details</w:t>
                  </w:r>
                </w:p>
              </w:tc>
            </w:tr>
            <w:tr w:rsidR="00F12179" w:rsidRPr="00411B87" w14:paraId="71BDA2E5" w14:textId="77777777" w:rsidTr="000D6839">
              <w:tc>
                <w:tcPr>
                  <w:tcW w:w="2333" w:type="dxa"/>
                  <w:shd w:val="clear" w:color="auto" w:fill="auto"/>
                  <w:vAlign w:val="center"/>
                </w:tcPr>
                <w:p w14:paraId="480836A0" w14:textId="7D867958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Registration in place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978370780"/>
                  <w:placeholder>
                    <w:docPart w:val="50DE1AC14A694E0BA7C06DC97A62085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E246DD7" w14:textId="4F0A4390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5696C984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5063C06" w14:textId="77777777" w:rsidTr="000D6839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31F1225" w14:textId="07485FD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Valid until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</w:tcPr>
                <w:p w14:paraId="2A07DF19" w14:textId="7162F9D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B068AC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903628B" w14:textId="77777777" w:rsidTr="000D6839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18CD5FA" w14:textId="4FE0CF3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Details correct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767826589"/>
                  <w:placeholder>
                    <w:docPart w:val="F7C494F8F83A43339360CBCE2B7EB5D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2F9CDAF" w14:textId="20D456BD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45481C7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110C6F1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90509413"/>
            <w:placeholder>
              <w:docPart w:val="487967E89D954E75A47C1CCC4C514FE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BACAC4B" w14:textId="77777777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A5AA18D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1F4573E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65EEA8F3" w14:textId="77777777" w:rsidTr="00625A73">
        <w:tc>
          <w:tcPr>
            <w:tcW w:w="1114" w:type="dxa"/>
            <w:vAlign w:val="center"/>
          </w:tcPr>
          <w:p w14:paraId="28CA7DFB" w14:textId="170B69EB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4.3.12</w:t>
            </w:r>
          </w:p>
        </w:tc>
        <w:tc>
          <w:tcPr>
            <w:tcW w:w="1907" w:type="dxa"/>
            <w:vAlign w:val="center"/>
          </w:tcPr>
          <w:p w14:paraId="18E96EF5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Where are client files kept?</w:t>
            </w:r>
          </w:p>
          <w:p w14:paraId="7B4FDB39" w14:textId="4E527AB4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(Lockable filing cabinets, lockable office, alarmed etc)</w:t>
            </w:r>
          </w:p>
        </w:tc>
        <w:tc>
          <w:tcPr>
            <w:tcW w:w="7226" w:type="dxa"/>
            <w:vAlign w:val="center"/>
          </w:tcPr>
          <w:p w14:paraId="419A2021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132625300"/>
            <w:placeholder>
              <w:docPart w:val="B4EE550F81B84585A255509D77F93F3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0CF66BB" w14:textId="66EE9F42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FA4FE7B" w14:textId="393314DE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C399C3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2B2DCA11" w14:textId="77777777" w:rsidTr="00625A73">
        <w:tc>
          <w:tcPr>
            <w:tcW w:w="1114" w:type="dxa"/>
            <w:vAlign w:val="center"/>
          </w:tcPr>
          <w:p w14:paraId="0D4FFC52" w14:textId="77B6FC5E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4.3.13</w:t>
            </w:r>
          </w:p>
        </w:tc>
        <w:tc>
          <w:tcPr>
            <w:tcW w:w="1907" w:type="dxa"/>
            <w:vAlign w:val="center"/>
          </w:tcPr>
          <w:p w14:paraId="508F9541" w14:textId="4D3A3317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procedures are in place to protect client data when data is taken off-site (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i.e.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on client visits)?</w:t>
            </w:r>
          </w:p>
        </w:tc>
        <w:tc>
          <w:tcPr>
            <w:tcW w:w="7226" w:type="dxa"/>
            <w:vAlign w:val="center"/>
          </w:tcPr>
          <w:p w14:paraId="2F5DB2AF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125148958"/>
            <w:placeholder>
              <w:docPart w:val="9D755295E0534ED9B4FD03D7879176C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89CB5C5" w14:textId="54E5FAC2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EF62A5E" w14:textId="4D753E98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4C45640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03DAEFB0" w14:textId="77777777" w:rsidTr="00625A73">
        <w:tc>
          <w:tcPr>
            <w:tcW w:w="1114" w:type="dxa"/>
            <w:vAlign w:val="center"/>
          </w:tcPr>
          <w:p w14:paraId="41578FC4" w14:textId="110A69C2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4.3.14</w:t>
            </w:r>
          </w:p>
        </w:tc>
        <w:tc>
          <w:tcPr>
            <w:tcW w:w="1907" w:type="dxa"/>
            <w:vAlign w:val="center"/>
          </w:tcPr>
          <w:p w14:paraId="4CC6E22E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Who has access to client data?</w:t>
            </w:r>
          </w:p>
          <w:p w14:paraId="57331E08" w14:textId="231FBC20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Individual passwords? </w:t>
            </w:r>
          </w:p>
        </w:tc>
        <w:tc>
          <w:tcPr>
            <w:tcW w:w="7226" w:type="dxa"/>
            <w:vAlign w:val="center"/>
          </w:tcPr>
          <w:p w14:paraId="5F13EBDA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62717295"/>
            <w:placeholder>
              <w:docPart w:val="F1EEFCB9477A49D1919F61C8A1AC3A6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A4BE6F6" w14:textId="00C8590F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CE819E5" w14:textId="6FE4B516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F365EAE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1F153B56" w14:textId="77777777" w:rsidTr="00625A73">
        <w:tc>
          <w:tcPr>
            <w:tcW w:w="1114" w:type="dxa"/>
            <w:vAlign w:val="center"/>
          </w:tcPr>
          <w:p w14:paraId="1B5DD5A4" w14:textId="14110708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4.3.15</w:t>
            </w:r>
          </w:p>
        </w:tc>
        <w:tc>
          <w:tcPr>
            <w:tcW w:w="1907" w:type="dxa"/>
            <w:vAlign w:val="center"/>
          </w:tcPr>
          <w:p w14:paraId="79D9C4C0" w14:textId="4D206308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long does the Firm hold client records for?</w:t>
            </w:r>
          </w:p>
        </w:tc>
        <w:tc>
          <w:tcPr>
            <w:tcW w:w="7226" w:type="dxa"/>
            <w:vAlign w:val="center"/>
          </w:tcPr>
          <w:p w14:paraId="325DE13A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48429023"/>
            <w:placeholder>
              <w:docPart w:val="0AD34111595F435C87BCA122CDC392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6964210" w14:textId="3A57268E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D715167" w14:textId="160E4D94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4CC458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1DAFE57E" w14:textId="77777777" w:rsidTr="00625A73">
        <w:tc>
          <w:tcPr>
            <w:tcW w:w="1114" w:type="dxa"/>
            <w:vAlign w:val="center"/>
          </w:tcPr>
          <w:p w14:paraId="563BD5EC" w14:textId="0D3CDE1C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4.3.16</w:t>
            </w:r>
          </w:p>
        </w:tc>
        <w:tc>
          <w:tcPr>
            <w:tcW w:w="1907" w:type="dxa"/>
            <w:vAlign w:val="center"/>
          </w:tcPr>
          <w:p w14:paraId="6E8414D4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Data back-up method?</w:t>
            </w:r>
          </w:p>
          <w:p w14:paraId="508AAC47" w14:textId="5C1FEA92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Cloud / on site / off site / single or multiple. </w:t>
            </w:r>
          </w:p>
        </w:tc>
        <w:tc>
          <w:tcPr>
            <w:tcW w:w="7226" w:type="dxa"/>
            <w:vAlign w:val="center"/>
          </w:tcPr>
          <w:p w14:paraId="73000F0F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68567507"/>
            <w:placeholder>
              <w:docPart w:val="9BB2C2457BC244E4A1BE656EBBE7176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44EA889" w14:textId="03845EA8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8A473CD" w14:textId="4E7A319B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FB45C2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4C326584" w14:textId="77777777" w:rsidTr="00625A73">
        <w:tc>
          <w:tcPr>
            <w:tcW w:w="1114" w:type="dxa"/>
            <w:vAlign w:val="center"/>
          </w:tcPr>
          <w:p w14:paraId="65EFBEF7" w14:textId="6C330BBA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4.3.17</w:t>
            </w:r>
          </w:p>
        </w:tc>
        <w:tc>
          <w:tcPr>
            <w:tcW w:w="1907" w:type="dxa"/>
            <w:vAlign w:val="center"/>
          </w:tcPr>
          <w:p w14:paraId="397E0823" w14:textId="4F76D00F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is data backed up?</w:t>
            </w:r>
          </w:p>
        </w:tc>
        <w:tc>
          <w:tcPr>
            <w:tcW w:w="7226" w:type="dxa"/>
            <w:vAlign w:val="center"/>
          </w:tcPr>
          <w:p w14:paraId="330AEA9A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954320754"/>
            <w:placeholder>
              <w:docPart w:val="5F4C1D3A19884026985F60585455AA8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4D6DF26" w14:textId="445EF02D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23BA068" w14:textId="002290C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8562F7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655FF277" w14:textId="77777777" w:rsidTr="00625A73">
        <w:tc>
          <w:tcPr>
            <w:tcW w:w="1114" w:type="dxa"/>
            <w:vAlign w:val="center"/>
          </w:tcPr>
          <w:p w14:paraId="131772CA" w14:textId="62A0A00E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4.3.18</w:t>
            </w:r>
          </w:p>
        </w:tc>
        <w:tc>
          <w:tcPr>
            <w:tcW w:w="1907" w:type="dxa"/>
            <w:vAlign w:val="center"/>
          </w:tcPr>
          <w:p w14:paraId="059B7BD0" w14:textId="7AC9DA8A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procedures are there for wiping stored data in the event of “theft”</w:t>
            </w:r>
          </w:p>
        </w:tc>
        <w:tc>
          <w:tcPr>
            <w:tcW w:w="7226" w:type="dxa"/>
            <w:vAlign w:val="center"/>
          </w:tcPr>
          <w:p w14:paraId="38E99887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95926271"/>
            <w:placeholder>
              <w:docPart w:val="853274A443E3420492CFD553A855666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8D5532" w14:textId="2C2E6932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D0A5D6A" w14:textId="6D834304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AEAE42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44EF121B" w14:textId="77777777" w:rsidTr="00625A73">
        <w:tc>
          <w:tcPr>
            <w:tcW w:w="1114" w:type="dxa"/>
            <w:vAlign w:val="center"/>
          </w:tcPr>
          <w:p w14:paraId="1FE39760" w14:textId="0EB954E9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4.3.19</w:t>
            </w:r>
          </w:p>
        </w:tc>
        <w:tc>
          <w:tcPr>
            <w:tcW w:w="1907" w:type="dxa"/>
            <w:vAlign w:val="center"/>
          </w:tcPr>
          <w:p w14:paraId="7932F10C" w14:textId="2CD1E7E8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an IT consultant used?</w:t>
            </w:r>
          </w:p>
        </w:tc>
        <w:tc>
          <w:tcPr>
            <w:tcW w:w="7226" w:type="dxa"/>
            <w:vAlign w:val="center"/>
          </w:tcPr>
          <w:p w14:paraId="32565BE3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94221729"/>
            <w:placeholder>
              <w:docPart w:val="10527C1293154008A2D9119FC2C928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60FD720" w14:textId="1A4B96AE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8BCC14A" w14:textId="21E6AB8B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C50057B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5692E97D" w14:textId="77777777" w:rsidTr="00625A73">
        <w:tc>
          <w:tcPr>
            <w:tcW w:w="1114" w:type="dxa"/>
            <w:vAlign w:val="center"/>
          </w:tcPr>
          <w:p w14:paraId="3ECB44A3" w14:textId="3DFF4ED6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4.3.20</w:t>
            </w:r>
          </w:p>
        </w:tc>
        <w:tc>
          <w:tcPr>
            <w:tcW w:w="1907" w:type="dxa"/>
            <w:vAlign w:val="center"/>
          </w:tcPr>
          <w:p w14:paraId="67B8A7DC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there a locum agreement in place?</w:t>
            </w:r>
          </w:p>
          <w:p w14:paraId="1714EC39" w14:textId="6301B8D6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Permissions?</w:t>
            </w:r>
          </w:p>
        </w:tc>
        <w:tc>
          <w:tcPr>
            <w:tcW w:w="7226" w:type="dxa"/>
            <w:vAlign w:val="center"/>
          </w:tcPr>
          <w:p w14:paraId="18B6F35E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48965760"/>
            <w:placeholder>
              <w:docPart w:val="45016EC77E41466DB1CA9CB6F09978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DA31A84" w14:textId="4222ED28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53D0ABA" w14:textId="3DE9B46E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D15412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6E76DB50" w14:textId="77777777" w:rsidTr="00625A73">
        <w:tc>
          <w:tcPr>
            <w:tcW w:w="1114" w:type="dxa"/>
            <w:vAlign w:val="center"/>
          </w:tcPr>
          <w:p w14:paraId="35691DA0" w14:textId="7B72F321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4.3.21</w:t>
            </w:r>
          </w:p>
        </w:tc>
        <w:tc>
          <w:tcPr>
            <w:tcW w:w="1907" w:type="dxa"/>
            <w:vAlign w:val="center"/>
          </w:tcPr>
          <w:p w14:paraId="1CA257A6" w14:textId="22D7317A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Privacy Policy available</w:t>
            </w:r>
          </w:p>
        </w:tc>
        <w:tc>
          <w:tcPr>
            <w:tcW w:w="7226" w:type="dxa"/>
            <w:vAlign w:val="center"/>
          </w:tcPr>
          <w:p w14:paraId="1B092A96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736516660"/>
            <w:placeholder>
              <w:docPart w:val="3DE1BDB2404747A886F1FC310EBAF6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9B38792" w14:textId="7A9F93C3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764C608" w14:textId="32735D40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00DDA27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07F6CF0A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2A9D255" w14:textId="6B57AFF3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Communication with clients</w:t>
            </w:r>
          </w:p>
        </w:tc>
      </w:tr>
      <w:tr w:rsidR="00A57D11" w:rsidRPr="00411B87" w14:paraId="56F07749" w14:textId="77777777" w:rsidTr="00625A73">
        <w:tc>
          <w:tcPr>
            <w:tcW w:w="1114" w:type="dxa"/>
            <w:vAlign w:val="center"/>
          </w:tcPr>
          <w:p w14:paraId="2271630A" w14:textId="47853F84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907" w:type="dxa"/>
            <w:vAlign w:val="center"/>
          </w:tcPr>
          <w:p w14:paraId="72F13725" w14:textId="21D9602C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Social Media usage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A57D11" w:rsidRPr="00411B87" w14:paraId="2662C7C1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680713F1" w14:textId="77777777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2950068" w14:textId="77777777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Confirmation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593D7949" w14:textId="5AEB4FA7" w:rsidR="00A57D11" w:rsidRPr="00411B87" w:rsidRDefault="00A57D11" w:rsidP="00A57D11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51CEC622" w14:textId="77777777" w:rsidTr="001E69B6">
              <w:tc>
                <w:tcPr>
                  <w:tcW w:w="2333" w:type="dxa"/>
                  <w:shd w:val="clear" w:color="auto" w:fill="auto"/>
                  <w:vAlign w:val="center"/>
                </w:tcPr>
                <w:p w14:paraId="3695EF9C" w14:textId="457ED08D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Facebook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332266654"/>
                  <w:placeholder>
                    <w:docPart w:val="476DE4C490474A7F89F22167E4955C1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31160BDD" w14:textId="789E908D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35D1EF1C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73B46A4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493F2B4" w14:textId="751BDBDF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Twitter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531301807"/>
                  <w:placeholder>
                    <w:docPart w:val="E6AD8DF798DB49919BD499F5746BF65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AD28988" w14:textId="6FFAE56B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9F2EB57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9E3684E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811D9D7" w14:textId="6AE4920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Instagram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994021506"/>
                  <w:placeholder>
                    <w:docPart w:val="55338E4A6CB84147966C4F731CEA336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FDF0C42" w14:textId="23FE69A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AE6234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EBA45B5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4253D31" w14:textId="6CEF09E5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Unbiased.co.uk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717934084"/>
                  <w:placeholder>
                    <w:docPart w:val="5F343AAB31A84788BE4495465126C1D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3A97E3C" w14:textId="676E1A46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85C79D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176AC6A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ED5939A" w14:textId="5BD04233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Vouchedfor.co.uk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28930296"/>
                  <w:placeholder>
                    <w:docPart w:val="2ECB49E1DBB8427F9CA53B87D13EDA5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728C6BA2" w14:textId="0D1C2DCD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00A2D4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57D11" w:rsidRPr="00411B87" w14:paraId="3B44126F" w14:textId="77777777" w:rsidTr="00625A73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95A0B2B" w14:textId="76BB02EB" w:rsidR="00A57D11" w:rsidRPr="00411B87" w:rsidRDefault="00A57D11" w:rsidP="00A57D11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Other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2002953230"/>
                  <w:placeholder>
                    <w:docPart w:val="DF241470D4BD4B8282A7CFDE80AC297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  <w:vAlign w:val="center"/>
                    </w:tcPr>
                    <w:p w14:paraId="6E6B5639" w14:textId="53261BEB" w:rsidR="00A57D11" w:rsidRPr="00411B87" w:rsidRDefault="00A57D11" w:rsidP="00A57D11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6D7AE3D" w14:textId="77777777" w:rsidR="00A57D11" w:rsidRPr="00411B87" w:rsidRDefault="00A57D11" w:rsidP="00A57D11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BD55B4E" w14:textId="77777777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01981605"/>
            <w:placeholder>
              <w:docPart w:val="1D26DD23FD6A47DCBBDA50D217E62B1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31C83AC" w14:textId="77777777" w:rsidR="00A57D11" w:rsidRPr="00411B87" w:rsidRDefault="00A57D11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7F42A22" w14:textId="77777777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D015397" w14:textId="77777777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236DB8DF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38294CA2" w14:textId="4A8A9BE8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14" w:name="_Hlk69739871"/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Client Money and Record Keeping</w:t>
            </w:r>
          </w:p>
        </w:tc>
      </w:tr>
      <w:bookmarkEnd w:id="14"/>
      <w:tr w:rsidR="00A57D11" w:rsidRPr="00411B87" w14:paraId="3A0AF35C" w14:textId="77777777" w:rsidTr="00625A73">
        <w:tc>
          <w:tcPr>
            <w:tcW w:w="1114" w:type="dxa"/>
            <w:vAlign w:val="center"/>
          </w:tcPr>
          <w:p w14:paraId="435A0A92" w14:textId="5424876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907" w:type="dxa"/>
            <w:vAlign w:val="center"/>
          </w:tcPr>
          <w:p w14:paraId="7054486C" w14:textId="124DDF80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Requirements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A57D11" w:rsidRPr="00411B87" w14:paraId="3E0F98C8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1B971EAE" w14:textId="77777777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F80CB09" w14:textId="1B769645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In place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5AF9D93B" w14:textId="7DFBB039" w:rsidR="00A57D11" w:rsidRPr="00411B87" w:rsidRDefault="0046198E" w:rsidP="00A57D11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6AF6E410" w14:textId="77777777" w:rsidTr="000A0C4E">
              <w:tc>
                <w:tcPr>
                  <w:tcW w:w="2333" w:type="dxa"/>
                  <w:shd w:val="clear" w:color="auto" w:fill="auto"/>
                  <w:vAlign w:val="center"/>
                </w:tcPr>
                <w:p w14:paraId="7764FD28" w14:textId="6DE7C7B8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Marketing Opt-in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947578581"/>
                  <w:placeholder>
                    <w:docPart w:val="348E95D7C8D74BD6997770F0D8BDAAC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850D2D3" w14:textId="631033AF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4FB4ED0D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C3EA9AA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C981993" w14:textId="5EF1879F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Safekeeping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297885101"/>
                  <w:placeholder>
                    <w:docPart w:val="56EE6885C5CA4353B8F6DCD523FC41FA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219D547" w14:textId="2D80531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417B31A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2FA3057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AFFA198" w14:textId="3A68006E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Gifts &amp; Inducements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372906849"/>
                  <w:placeholder>
                    <w:docPart w:val="6F5A83327CE2493A97A483D4B489E77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BE71EF5" w14:textId="48376447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C9B7591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49529B7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31D4C53" w14:textId="118A9F1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Drawdown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263350431"/>
                  <w:placeholder>
                    <w:docPart w:val="DDC7FD48DB674005BD1DD3951E4A281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7605FA5E" w14:textId="7F5CE9FC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E62EFC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588B6CD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96E2075" w14:textId="07CDDC7A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Cheque and Cash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47565035"/>
                  <w:placeholder>
                    <w:docPart w:val="AB74158B52934DCB8C1D8885BF176F2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0DFED36" w14:textId="05832147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99C201C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5EE4765" w14:textId="7777777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0580371"/>
            <w:placeholder>
              <w:docPart w:val="E3F4429E97EE41CDBACBE71E624AF1C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135ED73" w14:textId="77777777" w:rsidR="00A57D11" w:rsidRPr="00411B87" w:rsidRDefault="00A57D11" w:rsidP="00A57D11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CE2FCA5" w14:textId="7777777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B02EB54" w14:textId="7777777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089A705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9896FFF" w14:textId="77F75A4E" w:rsidR="00A57D11" w:rsidRPr="00411B87" w:rsidRDefault="00D8247E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Required Documents and Control on Advisers</w:t>
            </w:r>
          </w:p>
        </w:tc>
      </w:tr>
      <w:tr w:rsidR="00625A73" w:rsidRPr="00411B87" w14:paraId="0650033F" w14:textId="77777777" w:rsidTr="00625A73">
        <w:tc>
          <w:tcPr>
            <w:tcW w:w="1114" w:type="dxa"/>
            <w:vAlign w:val="center"/>
          </w:tcPr>
          <w:p w14:paraId="08675110" w14:textId="24BD6F81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907" w:type="dxa"/>
            <w:vAlign w:val="center"/>
          </w:tcPr>
          <w:p w14:paraId="7E9D9007" w14:textId="2A2CB24D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Required Documents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5A73" w:rsidRPr="00411B87" w14:paraId="1CD390AB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C9D624B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CD07BF7" w14:textId="13684CE3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Available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3530665B" w14:textId="680392DA" w:rsidR="00625A73" w:rsidRPr="00411B87" w:rsidRDefault="00625A73" w:rsidP="00625A73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2411C5B4" w14:textId="77777777" w:rsidTr="00740047">
              <w:tc>
                <w:tcPr>
                  <w:tcW w:w="2333" w:type="dxa"/>
                  <w:shd w:val="clear" w:color="auto" w:fill="auto"/>
                  <w:vAlign w:val="center"/>
                </w:tcPr>
                <w:p w14:paraId="7B61C144" w14:textId="2B73DFCB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Compliance Manual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064837943"/>
                  <w:placeholder>
                    <w:docPart w:val="726DAC5D584C4B65B32FDE0B2B09055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040430A" w14:textId="44AD299D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6C58C1DA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EE7FAE4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8DA4775" w14:textId="1F07158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Procedures Manual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578058131"/>
                  <w:placeholder>
                    <w:docPart w:val="757CB60F61744351AAFABE00DE79A82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8F42EC4" w14:textId="1553B25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AB2F82F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1C538C8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490D22C" w14:textId="78362DA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T&amp;C Manual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345827095"/>
                  <w:placeholder>
                    <w:docPart w:val="C1EBDD47BA1D4B4BA8AD15831CEFF28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2DBB78E" w14:textId="08B56662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21D86B2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4DA519E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61FFA2C" w14:textId="4AE54E29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Risk Plan/Register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940944696"/>
                  <w:placeholder>
                    <w:docPart w:val="4572AC862E14400A8439DC97C903CFB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3CD0F3B" w14:textId="0307F57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CCDF91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BC1E25D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67A039A" w14:textId="250BEF1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Disaster Recovery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749350351"/>
                  <w:placeholder>
                    <w:docPart w:val="92439BC5783A4D97ADD6CE8687FF24C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1E8DF53" w14:textId="067F41D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DCC255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35D82A6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815B625" w14:textId="286DC4A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Continuity Plan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320851263"/>
                  <w:placeholder>
                    <w:docPart w:val="E1F0757515954D569CF410FFDBE4AFB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3F9714C" w14:textId="54F8D9A7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37C51D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E1B8569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569DB6B" w14:textId="42FD8B9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Plan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448291485"/>
                  <w:placeholder>
                    <w:docPart w:val="C0D4EA5BECF24C63B7A5F4A7803C4A3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9136BCB" w14:textId="355A4E76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91B0F02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B43B6D2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0D9E422" w14:textId="0C58532D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Succession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904595"/>
                  <w:placeholder>
                    <w:docPart w:val="E83CFEC77AD24C2193D2308ACA992FA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211E823" w14:textId="5D1A0F1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4033CE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9C45F4A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A29C86C" w14:textId="1B952B84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Locum arrangements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023316592"/>
                  <w:placeholder>
                    <w:docPart w:val="4EDDD65184C54851BEDF60092F00641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FFAAEAD" w14:textId="12CF9C9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F0BFBB7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642FD9B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82DF090" w14:textId="2533327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Introducer arrangements and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059936068"/>
                  <w:placeholder>
                    <w:docPart w:val="08D7853102A54F5996DED39DDF8EB2E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57281FB" w14:textId="153CCA6E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4F14078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A54A545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F7CAA50" w14:textId="7E244565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Gifts and Inducements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643496034"/>
                  <w:placeholder>
                    <w:docPart w:val="E7A3F788E1A74BF3AC2AE872D9A87AC8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C9E90A8" w14:textId="0E6F5A5D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A2075D1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B14FB9F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7FE7A68" w14:textId="52EE32F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Conflicts of Interest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882207985"/>
                  <w:placeholder>
                    <w:docPart w:val="4D96E928738749159C89A183601B67E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8AAA645" w14:textId="0620805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5B991A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B883F69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DF3B897" w14:textId="594F467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Information Security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566773735"/>
                  <w:placeholder>
                    <w:docPart w:val="F4528048C5364839BB8AB1F246A2AF98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9FD4E0D" w14:textId="63EEEBC0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5A8105A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FB34209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0A4D4F4" w14:textId="5820141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Vulnerable Client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105546617"/>
                  <w:placeholder>
                    <w:docPart w:val="CD79D1C47CF047A1AD0D75E0DAF4C1D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E8A6689" w14:textId="3CE679A0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E8C841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7F71F66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C467696" w14:textId="0C9C48B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Financial Crime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729728476"/>
                  <w:placeholder>
                    <w:docPart w:val="3CD4F68FD78B4D89B1642CB7597D6FA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6403747" w14:textId="759F68BA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895700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151B3F5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EC6257C" w14:textId="5227D37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Whistleblowing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560829312"/>
                  <w:placeholder>
                    <w:docPart w:val="736E41C82A814A7D9A91B58B60ADFA3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299086C" w14:textId="255BD78E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3E4F32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A8B141F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1412360" w14:textId="7932F19D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Complaints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755355843"/>
                  <w:placeholder>
                    <w:docPart w:val="425513EE7137473A8FBE5D7A4F90F11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AF6D31E" w14:textId="113B6E5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A0E1D69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EBBE48D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03FC67E" w14:textId="57E724B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Promotions/Advertising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800377010"/>
                  <w:placeholder>
                    <w:docPart w:val="8D232E44D14449B5A892DB045D2430A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9AE90A9" w14:textId="7F035CE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8F088C6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AB45BD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70279931"/>
            <w:placeholder>
              <w:docPart w:val="9A5527FB2434467DAFADE489918DBE9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E9F64C3" w14:textId="12DEE2E3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3E9657B" w14:textId="7D9FE12B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BE6F4F4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747B2A3A" w14:textId="77777777" w:rsidTr="00625A73">
        <w:tc>
          <w:tcPr>
            <w:tcW w:w="1114" w:type="dxa"/>
            <w:vAlign w:val="center"/>
          </w:tcPr>
          <w:p w14:paraId="64E989E1" w14:textId="3B9ECA26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907" w:type="dxa"/>
            <w:vAlign w:val="center"/>
          </w:tcPr>
          <w:p w14:paraId="6E5B65C9" w14:textId="3665ACB0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Controls on Advisers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5A73" w:rsidRPr="00411B87" w14:paraId="58AA2FEB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60FCD6D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3748C476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Available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7DA5B1FD" w14:textId="3B671A2B" w:rsidR="00625A73" w:rsidRPr="00411B87" w:rsidRDefault="00625A73" w:rsidP="00625A73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3093853B" w14:textId="77777777" w:rsidTr="0095066F">
              <w:tc>
                <w:tcPr>
                  <w:tcW w:w="2333" w:type="dxa"/>
                  <w:shd w:val="clear" w:color="auto" w:fill="auto"/>
                  <w:vAlign w:val="center"/>
                </w:tcPr>
                <w:p w14:paraId="13FD31B3" w14:textId="081112ED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One to One </w:t>
                  </w:r>
                  <w:proofErr w:type="gramStart"/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reviews</w:t>
                  </w:r>
                  <w:proofErr w:type="gramEnd"/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583409037"/>
                  <w:placeholder>
                    <w:docPart w:val="8C297614308A41FCB3D19204DF8D50A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3686602" w14:textId="7CF196AE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071E4D98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A873D84" w14:textId="77777777" w:rsidTr="0095066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66AE713" w14:textId="10EF269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Role Plays in T&amp;C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757736694"/>
                  <w:placeholder>
                    <w:docPart w:val="2E27C2DD98134C4BAD0C105EA35AF87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E2F980B" w14:textId="03ABDDD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2E8DD86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D7272CC" w14:textId="77777777" w:rsidTr="0095066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14FB0A5" w14:textId="58E2E371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Training and Development logs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462488463"/>
                  <w:placeholder>
                    <w:docPart w:val="A317A32677F44E4F9657DF9C2DE42B7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9386C8E" w14:textId="37742E93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4A9496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2661F26" w14:textId="77777777" w:rsidTr="0095066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2ADC6E3" w14:textId="74B734E5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Firm MI records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701056024"/>
                  <w:placeholder>
                    <w:docPart w:val="FD546E049EED47F6BF3DA15FDB78B53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FB3D7D9" w14:textId="0318F3A4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16C4A2C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35CC32F" w14:textId="77777777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680116030"/>
            <w:placeholder>
              <w:docPart w:val="FDDF1997F8EA4F3A87B67DB611F09F2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8B8C2F5" w14:textId="1F03556D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31C0586" w14:textId="1C36E913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50CBB53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522C10A1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81F41CD" w14:textId="19853AAE" w:rsidR="00625A73" w:rsidRPr="00411B87" w:rsidRDefault="00D8247E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Complaint</w:t>
            </w:r>
            <w:r w:rsidR="0034359C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Handling</w:t>
            </w:r>
          </w:p>
        </w:tc>
      </w:tr>
      <w:tr w:rsidR="00625A73" w:rsidRPr="00411B87" w14:paraId="04ABA9AD" w14:textId="77777777" w:rsidTr="00625A73">
        <w:tc>
          <w:tcPr>
            <w:tcW w:w="1114" w:type="dxa"/>
            <w:vAlign w:val="center"/>
          </w:tcPr>
          <w:p w14:paraId="7F86C6B1" w14:textId="71A34C80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907" w:type="dxa"/>
            <w:vAlign w:val="center"/>
          </w:tcPr>
          <w:p w14:paraId="7081607F" w14:textId="4A66FE36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Number of Complaints in total</w:t>
            </w:r>
          </w:p>
        </w:tc>
        <w:tc>
          <w:tcPr>
            <w:tcW w:w="7226" w:type="dxa"/>
            <w:vAlign w:val="center"/>
          </w:tcPr>
          <w:p w14:paraId="6FC24C9D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05141616"/>
            <w:placeholder>
              <w:docPart w:val="0E1A642ABF6E4EBCB2DB9E5850DC3E0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C02256A" w14:textId="0CD3079E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9620915" w14:textId="0D05E304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1033F99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3CDA58C5" w14:textId="77777777" w:rsidTr="00625A73">
        <w:tc>
          <w:tcPr>
            <w:tcW w:w="1114" w:type="dxa"/>
            <w:vAlign w:val="center"/>
          </w:tcPr>
          <w:p w14:paraId="2D1AB829" w14:textId="365BAB74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907" w:type="dxa"/>
            <w:vAlign w:val="center"/>
          </w:tcPr>
          <w:p w14:paraId="7517CFEA" w14:textId="59A8D56F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Number of complaints in past 2 years</w:t>
            </w:r>
          </w:p>
        </w:tc>
        <w:tc>
          <w:tcPr>
            <w:tcW w:w="7226" w:type="dxa"/>
            <w:vAlign w:val="center"/>
          </w:tcPr>
          <w:p w14:paraId="2D9027BD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77110700"/>
            <w:placeholder>
              <w:docPart w:val="C7383C489F6F4806B15F541A5DDBF4F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514E83" w14:textId="033AC986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03DAAB0" w14:textId="29F41548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8CA1D7F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5DECB735" w14:textId="77777777" w:rsidTr="00625A73">
        <w:tc>
          <w:tcPr>
            <w:tcW w:w="1114" w:type="dxa"/>
            <w:vAlign w:val="center"/>
          </w:tcPr>
          <w:p w14:paraId="21F4DA10" w14:textId="5BA14280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28</w:t>
            </w:r>
          </w:p>
        </w:tc>
        <w:tc>
          <w:tcPr>
            <w:tcW w:w="1907" w:type="dxa"/>
            <w:vAlign w:val="center"/>
          </w:tcPr>
          <w:p w14:paraId="495E5B8C" w14:textId="3085F58B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Root cause analysis?</w:t>
            </w:r>
          </w:p>
        </w:tc>
        <w:tc>
          <w:tcPr>
            <w:tcW w:w="7226" w:type="dxa"/>
            <w:vAlign w:val="center"/>
          </w:tcPr>
          <w:p w14:paraId="43EAEB7E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726982512"/>
            <w:placeholder>
              <w:docPart w:val="7AEBA7C97BA54B37AF16D1BFD1B4A2B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6590E40" w14:textId="105FBE7D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184800C" w14:textId="54FC31CC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3311B30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71BC9E43" w14:textId="77777777" w:rsidTr="00625A73">
        <w:tc>
          <w:tcPr>
            <w:tcW w:w="1114" w:type="dxa"/>
            <w:vAlign w:val="center"/>
          </w:tcPr>
          <w:p w14:paraId="6FE50CCA" w14:textId="400BBDD4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29</w:t>
            </w:r>
          </w:p>
        </w:tc>
        <w:tc>
          <w:tcPr>
            <w:tcW w:w="1907" w:type="dxa"/>
            <w:vAlign w:val="center"/>
          </w:tcPr>
          <w:p w14:paraId="0CDD10F8" w14:textId="77777777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Annual complaint training undertaken by all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staff</w:t>
            </w:r>
            <w:proofErr w:type="gramEnd"/>
          </w:p>
          <w:p w14:paraId="4128918D" w14:textId="1B3745D9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CPD recorded</w:t>
            </w:r>
          </w:p>
        </w:tc>
        <w:tc>
          <w:tcPr>
            <w:tcW w:w="7226" w:type="dxa"/>
            <w:vAlign w:val="center"/>
          </w:tcPr>
          <w:p w14:paraId="4C64A4EA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440737180"/>
            <w:placeholder>
              <w:docPart w:val="8E0098BFD8304ABDBA32E3A072567C0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C1784EA" w14:textId="12A745CF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D52F207" w14:textId="16A7D544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21BDB66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0B7353EF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18B5A478" w14:textId="2BD5B09A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Whistleblowing</w:t>
            </w:r>
          </w:p>
        </w:tc>
      </w:tr>
      <w:tr w:rsidR="00625A73" w:rsidRPr="00411B87" w14:paraId="4B071B41" w14:textId="77777777" w:rsidTr="00625A73">
        <w:tc>
          <w:tcPr>
            <w:tcW w:w="1114" w:type="dxa"/>
            <w:vAlign w:val="center"/>
          </w:tcPr>
          <w:p w14:paraId="62679E1C" w14:textId="0DF3ECA0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693DE8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907" w:type="dxa"/>
            <w:vAlign w:val="center"/>
          </w:tcPr>
          <w:p w14:paraId="3C299168" w14:textId="22341C6D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all staff taken Whistleblowing testing within the last 12 months?</w:t>
            </w:r>
          </w:p>
          <w:p w14:paraId="21BC1894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Logged as CPD</w:t>
            </w:r>
          </w:p>
        </w:tc>
        <w:tc>
          <w:tcPr>
            <w:tcW w:w="7226" w:type="dxa"/>
            <w:vAlign w:val="center"/>
          </w:tcPr>
          <w:p w14:paraId="4807986B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66370404"/>
            <w:placeholder>
              <w:docPart w:val="66C028CCCAFE4519BE0C3B4768EEC79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66F129E" w14:textId="77777777" w:rsidR="00625A73" w:rsidRPr="00411B87" w:rsidRDefault="00625A73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E2A17C1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DE3795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4573B3" w14:textId="13CF7704" w:rsidR="00625A73" w:rsidRPr="00411B87" w:rsidRDefault="00625A73" w:rsidP="00625A73">
      <w:pPr>
        <w:pStyle w:val="Heading3"/>
        <w:numPr>
          <w:ilvl w:val="1"/>
          <w:numId w:val="5"/>
        </w:numPr>
        <w:rPr>
          <w:rFonts w:cs="Arial"/>
        </w:rPr>
      </w:pPr>
      <w:bookmarkStart w:id="15" w:name="_Toc71206946"/>
      <w:r w:rsidRPr="00411B87">
        <w:rPr>
          <w:rFonts w:cs="Arial"/>
        </w:rPr>
        <w:t>Controls on Advisers</w:t>
      </w:r>
      <w:bookmarkEnd w:id="15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625A73" w:rsidRPr="00411B87" w14:paraId="2CA56355" w14:textId="77777777" w:rsidTr="00625A73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1630E863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bookmarkStart w:id="16" w:name="_Hlk69741940"/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6D4FE1D9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2C983167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65AC01BA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12CB1716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14416AA8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bookmarkEnd w:id="16"/>
      <w:tr w:rsidR="00625A73" w:rsidRPr="00411B87" w14:paraId="436D6BB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FE08579" w14:textId="290AFFC2" w:rsidR="00625A73" w:rsidRPr="00411B87" w:rsidRDefault="00BB3E44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Supervision of Advisers</w:t>
            </w:r>
          </w:p>
        </w:tc>
      </w:tr>
      <w:tr w:rsidR="00625A73" w:rsidRPr="00411B87" w14:paraId="46E74741" w14:textId="77777777" w:rsidTr="00625A73">
        <w:tc>
          <w:tcPr>
            <w:tcW w:w="1114" w:type="dxa"/>
            <w:vAlign w:val="center"/>
          </w:tcPr>
          <w:p w14:paraId="57CB2A5E" w14:textId="14C923FF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BB3E44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1907" w:type="dxa"/>
            <w:vAlign w:val="center"/>
          </w:tcPr>
          <w:p w14:paraId="282549E4" w14:textId="2277AE33" w:rsidR="00625A73" w:rsidRPr="00411B87" w:rsidRDefault="00BB3E44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T&amp;C Scheme details</w:t>
            </w:r>
          </w:p>
        </w:tc>
        <w:tc>
          <w:tcPr>
            <w:tcW w:w="7226" w:type="dxa"/>
            <w:vAlign w:val="center"/>
          </w:tcPr>
          <w:p w14:paraId="39907F54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09644413"/>
            <w:placeholder>
              <w:docPart w:val="7ABAB2F334CF405B91171E5E43CF424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77188A3" w14:textId="77777777" w:rsidR="00625A73" w:rsidRPr="00411B87" w:rsidRDefault="00625A73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993CE39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65B4809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5B955E20" w14:textId="77777777" w:rsidTr="00625A73">
        <w:tc>
          <w:tcPr>
            <w:tcW w:w="1114" w:type="dxa"/>
            <w:vAlign w:val="center"/>
          </w:tcPr>
          <w:p w14:paraId="31A5551E" w14:textId="7A0C9BD3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BB3E44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1907" w:type="dxa"/>
            <w:vAlign w:val="center"/>
          </w:tcPr>
          <w:p w14:paraId="44147A2A" w14:textId="60A30C03" w:rsidR="00BB3E44" w:rsidRPr="00411B87" w:rsidRDefault="00BB3E44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 xml:space="preserve">KPIs </w:t>
            </w:r>
            <w:proofErr w:type="gramStart"/>
            <w:r w:rsidRPr="00411B87">
              <w:rPr>
                <w:rFonts w:ascii="Arial" w:hAnsi="Arial" w:cs="Arial"/>
                <w:bCs/>
                <w:sz w:val="18"/>
                <w:szCs w:val="18"/>
              </w:rPr>
              <w:t>monitored</w:t>
            </w:r>
            <w:proofErr w:type="gramEnd"/>
          </w:p>
          <w:p w14:paraId="75F4DD69" w14:textId="7D9FF7F8" w:rsidR="00625A73" w:rsidRPr="00411B87" w:rsidRDefault="00BB3E44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How and what frequency</w:t>
            </w:r>
            <w:r w:rsidR="00625A73" w:rsidRPr="00411B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26" w:type="dxa"/>
            <w:vAlign w:val="center"/>
          </w:tcPr>
          <w:p w14:paraId="5E3B1D10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58091318"/>
            <w:placeholder>
              <w:docPart w:val="8D827882586440CF9A14DFD86A2BF41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CD6C85B" w14:textId="77777777" w:rsidR="00625A73" w:rsidRPr="00411B87" w:rsidRDefault="00625A73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6D100DB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B1ABB6F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439C653B" w14:textId="77777777" w:rsidTr="00625A73">
        <w:tc>
          <w:tcPr>
            <w:tcW w:w="1114" w:type="dxa"/>
            <w:vAlign w:val="center"/>
          </w:tcPr>
          <w:p w14:paraId="0C48D270" w14:textId="5E7F9B15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BB3E44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1907" w:type="dxa"/>
            <w:vAlign w:val="center"/>
          </w:tcPr>
          <w:p w14:paraId="4B63AC0A" w14:textId="77777777" w:rsidR="00625A73" w:rsidRPr="00411B87" w:rsidRDefault="00BB3E44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1-2-1 meetings</w:t>
            </w:r>
          </w:p>
          <w:p w14:paraId="2BFD124D" w14:textId="77777777" w:rsidR="00BB3E44" w:rsidRPr="00411B87" w:rsidRDefault="00BB3E44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BDB9E0" w14:textId="44C1F6F8" w:rsidR="00BB3E44" w:rsidRPr="00411B87" w:rsidRDefault="00BB3E44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 xml:space="preserve">Details for advisers and non-advisers </w:t>
            </w:r>
            <w:proofErr w:type="spellStart"/>
            <w:r w:rsidRPr="00411B87">
              <w:rPr>
                <w:rFonts w:ascii="Arial" w:hAnsi="Arial" w:cs="Arial"/>
                <w:bCs/>
                <w:sz w:val="18"/>
                <w:szCs w:val="18"/>
              </w:rPr>
              <w:t>inc</w:t>
            </w:r>
            <w:proofErr w:type="spellEnd"/>
            <w:r w:rsidRPr="00411B87">
              <w:rPr>
                <w:rFonts w:ascii="Arial" w:hAnsi="Arial" w:cs="Arial"/>
                <w:bCs/>
                <w:sz w:val="18"/>
                <w:szCs w:val="18"/>
              </w:rPr>
              <w:t xml:space="preserve"> TNA/PDP/Training &amp; Development plans</w:t>
            </w:r>
          </w:p>
        </w:tc>
        <w:tc>
          <w:tcPr>
            <w:tcW w:w="7226" w:type="dxa"/>
            <w:vAlign w:val="center"/>
          </w:tcPr>
          <w:p w14:paraId="6990A023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52464591"/>
            <w:placeholder>
              <w:docPart w:val="F6DF833D6D7E412CAB0BEC2C960BEE9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C5C4FC7" w14:textId="77777777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C6D892B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34047A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35CB36F1" w14:textId="77777777" w:rsidTr="00625A73">
        <w:tc>
          <w:tcPr>
            <w:tcW w:w="1114" w:type="dxa"/>
            <w:vAlign w:val="center"/>
          </w:tcPr>
          <w:p w14:paraId="4F8BD0E4" w14:textId="60A3D282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4.4.4</w:t>
            </w:r>
          </w:p>
        </w:tc>
        <w:tc>
          <w:tcPr>
            <w:tcW w:w="1907" w:type="dxa"/>
            <w:vAlign w:val="center"/>
          </w:tcPr>
          <w:p w14:paraId="41D994F8" w14:textId="4B82FC44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Process for dealing with underperforming advisers</w:t>
            </w:r>
          </w:p>
        </w:tc>
        <w:tc>
          <w:tcPr>
            <w:tcW w:w="7226" w:type="dxa"/>
            <w:vAlign w:val="center"/>
          </w:tcPr>
          <w:p w14:paraId="5334B546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347547012"/>
            <w:placeholder>
              <w:docPart w:val="2FBC0BA73CAF496AA5A0746C44AE01B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81B2DB3" w14:textId="70CA6CD7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5B4FBC1" w14:textId="402A5D4E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B2AD8C7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129DA8E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61E46904" w14:textId="545641D3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CPD</w:t>
            </w:r>
          </w:p>
        </w:tc>
      </w:tr>
      <w:tr w:rsidR="00BB3E44" w:rsidRPr="00411B87" w14:paraId="43491AB6" w14:textId="77777777" w:rsidTr="00625A73">
        <w:tc>
          <w:tcPr>
            <w:tcW w:w="1114" w:type="dxa"/>
            <w:vAlign w:val="center"/>
          </w:tcPr>
          <w:p w14:paraId="45666A35" w14:textId="40728DB8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.5</w:t>
            </w:r>
          </w:p>
        </w:tc>
        <w:tc>
          <w:tcPr>
            <w:tcW w:w="1907" w:type="dxa"/>
            <w:vAlign w:val="center"/>
          </w:tcPr>
          <w:p w14:paraId="383A5A14" w14:textId="036BD2A7" w:rsidR="00BB3E44" w:rsidRPr="00411B87" w:rsidRDefault="00231D3D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Mortgage</w:t>
            </w:r>
            <w:r w:rsidR="00CE13E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Protection Qualifications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BB3E44" w:rsidRPr="00411B87" w14:paraId="47EA7023" w14:textId="77777777" w:rsidTr="00BF2114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2E0027A1" w14:textId="3A9E6283" w:rsidR="00BB3E44" w:rsidRPr="00411B87" w:rsidRDefault="00BB3E44" w:rsidP="00BB3E44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Adviser Name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6FD1FA2" w14:textId="7F2C70E5" w:rsidR="00BB3E44" w:rsidRPr="00411B87" w:rsidRDefault="00231D3D" w:rsidP="00BB3E44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Qualification Held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47B36304" w14:textId="330C99B9" w:rsidR="00BB3E44" w:rsidRPr="00411B87" w:rsidRDefault="00BB3E44" w:rsidP="00BB3E44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Expiry date</w:t>
                  </w:r>
                </w:p>
              </w:tc>
            </w:tr>
            <w:tr w:rsidR="00F12179" w:rsidRPr="00411B87" w14:paraId="235AE1B6" w14:textId="77777777" w:rsidTr="003E5C7F">
              <w:tc>
                <w:tcPr>
                  <w:tcW w:w="2333" w:type="dxa"/>
                  <w:shd w:val="clear" w:color="auto" w:fill="auto"/>
                  <w:vAlign w:val="center"/>
                </w:tcPr>
                <w:p w14:paraId="07DCC6D6" w14:textId="0572116C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035422297"/>
                  <w:placeholder>
                    <w:docPart w:val="C5EB9D75270849B398158BB35D6B177F"/>
                  </w:placeholder>
                  <w:showingPlcHdr/>
                  <w:dropDownList>
                    <w:listItem w:value="Choose an item."/>
                    <w:listItem w:displayText="Level 3" w:value="Level 3"/>
                    <w:listItem w:displayText="Level 4" w:value="Level 4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3BC4A43C" w14:textId="24B8BE97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01DD56E3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5FEA600" w14:textId="77777777" w:rsidTr="003E5C7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091D324" w14:textId="04130D1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425961790"/>
                  <w:placeholder>
                    <w:docPart w:val="BDA4B6EC83C14A2EA4F58C93E894DBDC"/>
                  </w:placeholder>
                  <w:showingPlcHdr/>
                  <w:dropDownList>
                    <w:listItem w:value="Choose an item."/>
                    <w:listItem w:displayText="Level 3" w:value="Level 3"/>
                    <w:listItem w:displayText="Level 4" w:value="Level 4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55DFC9F" w14:textId="4CB1C5A3" w:rsidR="00F12179" w:rsidRPr="00411B87" w:rsidRDefault="000144CB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1B13302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24060D0" w14:textId="77777777" w:rsidTr="003E5C7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5331269" w14:textId="69E9EF5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683949741"/>
                  <w:placeholder>
                    <w:docPart w:val="E55B4C58F8754E38B278C2E2E329448A"/>
                  </w:placeholder>
                  <w:showingPlcHdr/>
                  <w:dropDownList>
                    <w:listItem w:value="Choose an item."/>
                    <w:listItem w:displayText="Level 3" w:value="Level 3"/>
                    <w:listItem w:displayText="Level 4" w:value="Level 4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35619C5" w14:textId="637D792D" w:rsidR="00F12179" w:rsidRPr="00411B87" w:rsidRDefault="000144CB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92742F5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F6A9B1B" w14:textId="77777777" w:rsidTr="003E5C7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ACEBAB1" w14:textId="4E8EC699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665852413"/>
                  <w:placeholder>
                    <w:docPart w:val="B99361507CC4427B92FBFCA8263B7E0B"/>
                  </w:placeholder>
                  <w:showingPlcHdr/>
                  <w:dropDownList>
                    <w:listItem w:value="Choose an item."/>
                    <w:listItem w:displayText="Level 3" w:value="Level 3"/>
                    <w:listItem w:displayText="Level 4" w:value="Level 4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77DCFBCD" w14:textId="7886DA93" w:rsidR="00F12179" w:rsidRPr="00411B87" w:rsidRDefault="000144CB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3B4F01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19E94D9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57548526"/>
            <w:placeholder>
              <w:docPart w:val="D02D5971FF8B430AA757E10F24D4586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BC10BAB" w14:textId="77777777" w:rsidR="00BB3E44" w:rsidRPr="00411B87" w:rsidRDefault="00BB3E44" w:rsidP="00BB3E4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7E979DC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2F4C57D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7D0FBAA2" w14:textId="77777777" w:rsidTr="00625A73">
        <w:tc>
          <w:tcPr>
            <w:tcW w:w="1114" w:type="dxa"/>
            <w:vAlign w:val="center"/>
          </w:tcPr>
          <w:p w14:paraId="077E73F5" w14:textId="59E1E57C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.6</w:t>
            </w:r>
          </w:p>
        </w:tc>
        <w:tc>
          <w:tcPr>
            <w:tcW w:w="1907" w:type="dxa"/>
            <w:vAlign w:val="center"/>
          </w:tcPr>
          <w:p w14:paraId="193335AE" w14:textId="316A5E86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is CPD undertaken and where recorded?</w:t>
            </w:r>
          </w:p>
        </w:tc>
        <w:tc>
          <w:tcPr>
            <w:tcW w:w="7226" w:type="dxa"/>
            <w:vAlign w:val="center"/>
          </w:tcPr>
          <w:p w14:paraId="5C9F061D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904473796"/>
            <w:placeholder>
              <w:docPart w:val="FFBEDA2BB4F7449A9639A0C60A6F83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BBA5F53" w14:textId="79D14CAE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7E7D65C" w14:textId="555E6829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174DC8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76404857" w14:textId="77777777" w:rsidTr="00625A73">
        <w:tc>
          <w:tcPr>
            <w:tcW w:w="1114" w:type="dxa"/>
            <w:vAlign w:val="center"/>
          </w:tcPr>
          <w:p w14:paraId="36D518AE" w14:textId="53D453B4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.7</w:t>
            </w:r>
          </w:p>
        </w:tc>
        <w:tc>
          <w:tcPr>
            <w:tcW w:w="1907" w:type="dxa"/>
            <w:vAlign w:val="center"/>
          </w:tcPr>
          <w:p w14:paraId="4AFBDA82" w14:textId="77777777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CPD checked to permissions and activity?</w:t>
            </w:r>
          </w:p>
          <w:p w14:paraId="2820A19B" w14:textId="26F07F29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Structured. Unstructured</w:t>
            </w:r>
          </w:p>
        </w:tc>
        <w:tc>
          <w:tcPr>
            <w:tcW w:w="7226" w:type="dxa"/>
            <w:vAlign w:val="center"/>
          </w:tcPr>
          <w:p w14:paraId="75ACBFD0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4D2C2AD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093A9C7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305B99AB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ABA3F4A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2CB1D3E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06E47B59" w14:textId="061AF239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71052094"/>
            <w:placeholder>
              <w:docPart w:val="9251D9CD932841A0968E60613DF5AAE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65CB61D" w14:textId="35820540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DC33387" w14:textId="30F1624C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9C9657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5668244E" w14:textId="77777777" w:rsidTr="00BF2114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ED2C1F8" w14:textId="558AED01" w:rsidR="00BB3E44" w:rsidRPr="00411B87" w:rsidRDefault="00BB3E44" w:rsidP="00BF2114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File Reviews</w:t>
            </w:r>
          </w:p>
        </w:tc>
      </w:tr>
      <w:tr w:rsidR="00BB3E44" w:rsidRPr="00411B87" w14:paraId="60E81731" w14:textId="77777777" w:rsidTr="00BF2114">
        <w:tc>
          <w:tcPr>
            <w:tcW w:w="1114" w:type="dxa"/>
            <w:vAlign w:val="center"/>
          </w:tcPr>
          <w:p w14:paraId="74459CAC" w14:textId="6498DB8C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907" w:type="dxa"/>
            <w:vAlign w:val="center"/>
          </w:tcPr>
          <w:p w14:paraId="5F27671B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file checking is completed within the firm.</w:t>
            </w:r>
          </w:p>
          <w:p w14:paraId="2D98789C" w14:textId="05AB57B2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External / internal</w:t>
            </w:r>
          </w:p>
        </w:tc>
        <w:tc>
          <w:tcPr>
            <w:tcW w:w="7226" w:type="dxa"/>
            <w:vAlign w:val="center"/>
          </w:tcPr>
          <w:p w14:paraId="0C877510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259291420"/>
            <w:placeholder>
              <w:docPart w:val="A91EAD3211AE401C8C58F1F5E53B6C8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3A2A920" w14:textId="77777777" w:rsidR="00BB3E44" w:rsidRPr="00411B87" w:rsidRDefault="00BB3E44" w:rsidP="00BB3E4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23F00F3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6143953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466FA867" w14:textId="77777777" w:rsidTr="00BF2114">
        <w:tc>
          <w:tcPr>
            <w:tcW w:w="1114" w:type="dxa"/>
            <w:vAlign w:val="center"/>
          </w:tcPr>
          <w:p w14:paraId="42CE9E2C" w14:textId="3B14A83A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1907" w:type="dxa"/>
            <w:vAlign w:val="center"/>
          </w:tcPr>
          <w:p w14:paraId="0B96E2FE" w14:textId="2B964EEF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By whom and at what frequency / %?</w:t>
            </w:r>
          </w:p>
        </w:tc>
        <w:tc>
          <w:tcPr>
            <w:tcW w:w="7226" w:type="dxa"/>
            <w:vAlign w:val="center"/>
          </w:tcPr>
          <w:p w14:paraId="368ED80E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44451060"/>
            <w:placeholder>
              <w:docPart w:val="6858F31005B04955826A36BE320504E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1036A41" w14:textId="77777777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B0FF8F0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ECDC0F0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5239F2C0" w14:textId="77777777" w:rsidTr="00BF2114">
        <w:tc>
          <w:tcPr>
            <w:tcW w:w="1114" w:type="dxa"/>
            <w:vAlign w:val="center"/>
          </w:tcPr>
          <w:p w14:paraId="449C62DD" w14:textId="2117B6CD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907" w:type="dxa"/>
            <w:vAlign w:val="center"/>
          </w:tcPr>
          <w:p w14:paraId="416F4800" w14:textId="157304E9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Is there any increased checking of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high risk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product areas?</w:t>
            </w:r>
          </w:p>
        </w:tc>
        <w:tc>
          <w:tcPr>
            <w:tcW w:w="7226" w:type="dxa"/>
            <w:vAlign w:val="center"/>
          </w:tcPr>
          <w:p w14:paraId="652A018A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721707022"/>
            <w:placeholder>
              <w:docPart w:val="1B272B09339A4EBD94510DFECDBC661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789E74C" w14:textId="77777777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07B121F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C72FBFD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3C64E0A0" w14:textId="77777777" w:rsidTr="00BF2114">
        <w:tc>
          <w:tcPr>
            <w:tcW w:w="1114" w:type="dxa"/>
            <w:vAlign w:val="center"/>
          </w:tcPr>
          <w:p w14:paraId="58372DF4" w14:textId="3364BA7C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4.4.11</w:t>
            </w:r>
          </w:p>
        </w:tc>
        <w:tc>
          <w:tcPr>
            <w:tcW w:w="1907" w:type="dxa"/>
            <w:vAlign w:val="center"/>
          </w:tcPr>
          <w:p w14:paraId="789017E3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do you class as high risk?</w:t>
            </w:r>
          </w:p>
          <w:p w14:paraId="57EABC53" w14:textId="6ACD28F5" w:rsidR="00F12179" w:rsidRPr="00411B87" w:rsidRDefault="00094397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Interest Only</w:t>
            </w:r>
          </w:p>
        </w:tc>
        <w:tc>
          <w:tcPr>
            <w:tcW w:w="7226" w:type="dxa"/>
            <w:vAlign w:val="center"/>
          </w:tcPr>
          <w:p w14:paraId="634793AB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12554905"/>
            <w:placeholder>
              <w:docPart w:val="57F397EE8FA048FB8AEAF9537BAAEAC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BF8E6F4" w14:textId="3E488D94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6C104B2" w14:textId="307BCA44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5DDE346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5BE23AFB" w14:textId="77777777" w:rsidTr="00BF2114">
        <w:tc>
          <w:tcPr>
            <w:tcW w:w="1114" w:type="dxa"/>
            <w:vAlign w:val="center"/>
          </w:tcPr>
          <w:p w14:paraId="72A9326D" w14:textId="1B226F7D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4.4.12</w:t>
            </w:r>
          </w:p>
        </w:tc>
        <w:tc>
          <w:tcPr>
            <w:tcW w:w="1907" w:type="dxa"/>
            <w:vAlign w:val="center"/>
          </w:tcPr>
          <w:p w14:paraId="27A283DF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In the event shortcomings are found – action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taken</w:t>
            </w:r>
            <w:proofErr w:type="gramEnd"/>
          </w:p>
          <w:p w14:paraId="600079A7" w14:textId="5BA91C70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0D47F7D4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061587230"/>
            <w:placeholder>
              <w:docPart w:val="95F6909244AE4D3A8A77F0FFA8B3696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CFB32AB" w14:textId="180B6294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BD39BDE" w14:textId="03967D06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0F7402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A64B0" w14:textId="77777777" w:rsidR="00625A73" w:rsidRPr="00411B87" w:rsidRDefault="00625A73" w:rsidP="008C5824">
      <w:pPr>
        <w:rPr>
          <w:rFonts w:cs="Arial"/>
        </w:rPr>
      </w:pPr>
    </w:p>
    <w:p w14:paraId="6B123522" w14:textId="4EC1EECD" w:rsidR="00F12179" w:rsidRPr="00411B87" w:rsidRDefault="00F12179" w:rsidP="00F12179">
      <w:pPr>
        <w:pStyle w:val="Heading3"/>
        <w:numPr>
          <w:ilvl w:val="1"/>
          <w:numId w:val="5"/>
        </w:numPr>
        <w:rPr>
          <w:rFonts w:cs="Arial"/>
        </w:rPr>
      </w:pPr>
      <w:bookmarkStart w:id="17" w:name="_Toc71206947"/>
      <w:r w:rsidRPr="00411B87">
        <w:rPr>
          <w:rFonts w:cs="Arial"/>
        </w:rPr>
        <w:t>Treating Customers Fairly (TCF)</w:t>
      </w:r>
      <w:bookmarkEnd w:id="17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F12179" w:rsidRPr="00411B87" w14:paraId="11FDE6E7" w14:textId="77777777" w:rsidTr="00BF2114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3230E634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18FC17AF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1A25504B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24861E2C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4840380E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62B34228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F12179" w:rsidRPr="00411B87" w14:paraId="328E5BD3" w14:textId="77777777" w:rsidTr="00BF2114">
        <w:tc>
          <w:tcPr>
            <w:tcW w:w="1114" w:type="dxa"/>
            <w:vAlign w:val="center"/>
          </w:tcPr>
          <w:p w14:paraId="74FAF395" w14:textId="49C8EAD0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4.5.1</w:t>
            </w:r>
          </w:p>
        </w:tc>
        <w:tc>
          <w:tcPr>
            <w:tcW w:w="1907" w:type="dxa"/>
            <w:vAlign w:val="center"/>
          </w:tcPr>
          <w:p w14:paraId="1DBD8152" w14:textId="54CD3D6A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have you done to demonstrate that TCF</w:t>
            </w:r>
            <w:r w:rsidR="00124E36"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="00B959D1" w:rsidRPr="00411B87">
              <w:rPr>
                <w:rFonts w:ascii="Arial" w:eastAsia="Times New Roman" w:hAnsi="Arial" w:cs="Arial"/>
                <w:sz w:val="18"/>
                <w:szCs w:val="18"/>
              </w:rPr>
              <w:t>Prevention of Client Harm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124E36"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and Vulnerable Client Policy 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is embedded 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within the culture of your Firm?</w:t>
            </w:r>
          </w:p>
        </w:tc>
        <w:tc>
          <w:tcPr>
            <w:tcW w:w="7226" w:type="dxa"/>
            <w:vAlign w:val="center"/>
          </w:tcPr>
          <w:p w14:paraId="0A16F9AA" w14:textId="77777777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037535415"/>
            <w:placeholder>
              <w:docPart w:val="C89F93C5BBC2465EA974C6A89ED638C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E749E30" w14:textId="77777777" w:rsidR="00F12179" w:rsidRPr="00411B87" w:rsidRDefault="00F12179" w:rsidP="00F1217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AE57074" w14:textId="77777777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17E3E3" w14:textId="77777777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1344031E" w14:textId="77777777" w:rsidTr="00BF2114">
        <w:tc>
          <w:tcPr>
            <w:tcW w:w="1114" w:type="dxa"/>
            <w:vAlign w:val="center"/>
          </w:tcPr>
          <w:p w14:paraId="1A6577C2" w14:textId="4E41F014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4.5.2</w:t>
            </w:r>
          </w:p>
        </w:tc>
        <w:tc>
          <w:tcPr>
            <w:tcW w:w="1907" w:type="dxa"/>
            <w:vAlign w:val="center"/>
          </w:tcPr>
          <w:p w14:paraId="41B0199B" w14:textId="03963A51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there any indicators, other than what may have been highlighted elsewhere within this audit which shows any of the TCF outcomes are not being met?</w:t>
            </w:r>
          </w:p>
        </w:tc>
        <w:tc>
          <w:tcPr>
            <w:tcW w:w="7226" w:type="dxa"/>
            <w:vAlign w:val="center"/>
          </w:tcPr>
          <w:p w14:paraId="1BD317C4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71640103"/>
            <w:placeholder>
              <w:docPart w:val="2F16AC2018EB4018AF8344254AF7BD5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C43867C" w14:textId="77777777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58AF314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E9C0A4E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0464D000" w14:textId="77777777" w:rsidTr="00BF2114">
        <w:tc>
          <w:tcPr>
            <w:tcW w:w="1114" w:type="dxa"/>
            <w:vAlign w:val="center"/>
          </w:tcPr>
          <w:p w14:paraId="333852E4" w14:textId="218F6ADA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4.5.3</w:t>
            </w:r>
          </w:p>
        </w:tc>
        <w:tc>
          <w:tcPr>
            <w:tcW w:w="1907" w:type="dxa"/>
            <w:vAlign w:val="center"/>
          </w:tcPr>
          <w:p w14:paraId="12D0C920" w14:textId="235430DE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TCF surveys / client feedback / outcomes</w:t>
            </w:r>
          </w:p>
        </w:tc>
        <w:tc>
          <w:tcPr>
            <w:tcW w:w="7226" w:type="dxa"/>
            <w:vAlign w:val="center"/>
          </w:tcPr>
          <w:p w14:paraId="6EC0915C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41441349"/>
            <w:placeholder>
              <w:docPart w:val="E2B4A59BDBA64B5E98C02B3F6170953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C957439" w14:textId="77777777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C98AE03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85873F1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F31A39" w14:textId="77777777" w:rsidR="00F12179" w:rsidRPr="00411B87" w:rsidRDefault="00F12179" w:rsidP="00F12179">
      <w:pPr>
        <w:rPr>
          <w:rFonts w:cs="Arial"/>
        </w:rPr>
      </w:pPr>
    </w:p>
    <w:p w14:paraId="5416C298" w14:textId="16185B1D" w:rsidR="00625A73" w:rsidRPr="00411B87" w:rsidRDefault="00625A73" w:rsidP="008C5824">
      <w:pPr>
        <w:rPr>
          <w:rFonts w:cs="Arial"/>
        </w:rPr>
      </w:pPr>
    </w:p>
    <w:p w14:paraId="235B8276" w14:textId="77777777" w:rsidR="00625A73" w:rsidRPr="00411B87" w:rsidRDefault="00625A73" w:rsidP="008C5824">
      <w:pPr>
        <w:rPr>
          <w:rFonts w:cs="Arial"/>
        </w:rPr>
      </w:pPr>
    </w:p>
    <w:sectPr w:rsidR="00625A73" w:rsidRPr="00411B87" w:rsidSect="00625A73">
      <w:headerReference w:type="default" r:id="rId9"/>
      <w:footerReference w:type="default" r:id="rId10"/>
      <w:footerReference w:type="first" r:id="rId11"/>
      <w:pgSz w:w="16838" w:h="11906" w:orient="landscape"/>
      <w:pgMar w:top="426" w:right="1440" w:bottom="426" w:left="1440" w:header="708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EE9BC" w14:textId="77777777" w:rsidR="001B0199" w:rsidRDefault="001B0199" w:rsidP="002A3F2A">
      <w:pPr>
        <w:spacing w:after="0" w:line="240" w:lineRule="auto"/>
      </w:pPr>
      <w:r>
        <w:separator/>
      </w:r>
    </w:p>
  </w:endnote>
  <w:endnote w:type="continuationSeparator" w:id="0">
    <w:p w14:paraId="649F5D18" w14:textId="77777777" w:rsidR="001B0199" w:rsidRDefault="001B0199" w:rsidP="002A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A24B" w14:textId="77777777" w:rsidR="00625A73" w:rsidRDefault="00625A73">
    <w:pPr>
      <w:pStyle w:val="Footer"/>
    </w:pPr>
    <w:r>
      <w:rPr>
        <w:noProof/>
        <w:lang w:eastAsia="en-GB"/>
      </w:rPr>
      <w:drawing>
        <wp:inline distT="0" distB="0" distL="0" distR="0" wp14:anchorId="67F0DAC7" wp14:editId="1E05FD9B">
          <wp:extent cx="1008000" cy="398377"/>
          <wp:effectExtent l="0" t="0" r="1905" b="1905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000" cy="3983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62FD" w14:textId="3069DD27" w:rsidR="000F15BD" w:rsidRDefault="000F15BD">
    <w:pPr>
      <w:pStyle w:val="Footer"/>
    </w:pPr>
    <w:r>
      <w:t>V 2.4 May 2021 KT/JRD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0AC8" w14:textId="77777777" w:rsidR="001B0199" w:rsidRDefault="001B0199" w:rsidP="002A3F2A">
      <w:pPr>
        <w:spacing w:after="0" w:line="240" w:lineRule="auto"/>
      </w:pPr>
      <w:r>
        <w:separator/>
      </w:r>
    </w:p>
  </w:footnote>
  <w:footnote w:type="continuationSeparator" w:id="0">
    <w:p w14:paraId="4BAD55EC" w14:textId="77777777" w:rsidR="001B0199" w:rsidRDefault="001B0199" w:rsidP="002A3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080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EE2EEB" w14:textId="0B971304" w:rsidR="00625A73" w:rsidRDefault="00625A7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B9B60F" w14:textId="77777777" w:rsidR="00625A73" w:rsidRDefault="00625A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436E"/>
    <w:multiLevelType w:val="hybridMultilevel"/>
    <w:tmpl w:val="0F00B3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E56B5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8C2A47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7451DD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8B1FBE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BC56EEE"/>
    <w:multiLevelType w:val="hybridMultilevel"/>
    <w:tmpl w:val="18B8CC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596689"/>
    <w:multiLevelType w:val="hybridMultilevel"/>
    <w:tmpl w:val="B44C4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C74F7"/>
    <w:multiLevelType w:val="hybridMultilevel"/>
    <w:tmpl w:val="0FE40A78"/>
    <w:lvl w:ilvl="0" w:tplc="A498004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8062D"/>
    <w:multiLevelType w:val="hybridMultilevel"/>
    <w:tmpl w:val="99FE0B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CE7750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FD9011D"/>
    <w:multiLevelType w:val="hybridMultilevel"/>
    <w:tmpl w:val="4CE8E3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F2A"/>
    <w:rsid w:val="000144CB"/>
    <w:rsid w:val="00094397"/>
    <w:rsid w:val="000F15BD"/>
    <w:rsid w:val="00104E02"/>
    <w:rsid w:val="00124E36"/>
    <w:rsid w:val="00130C89"/>
    <w:rsid w:val="0014510C"/>
    <w:rsid w:val="00165D7D"/>
    <w:rsid w:val="001B0199"/>
    <w:rsid w:val="001B25A7"/>
    <w:rsid w:val="001C5F62"/>
    <w:rsid w:val="00223C95"/>
    <w:rsid w:val="00231D3D"/>
    <w:rsid w:val="00240E2B"/>
    <w:rsid w:val="00245619"/>
    <w:rsid w:val="00257899"/>
    <w:rsid w:val="00285ED0"/>
    <w:rsid w:val="002925CB"/>
    <w:rsid w:val="002A3F2A"/>
    <w:rsid w:val="00325492"/>
    <w:rsid w:val="00333AB8"/>
    <w:rsid w:val="0034359C"/>
    <w:rsid w:val="003453C0"/>
    <w:rsid w:val="003C48FF"/>
    <w:rsid w:val="003D5681"/>
    <w:rsid w:val="00404B6A"/>
    <w:rsid w:val="00406475"/>
    <w:rsid w:val="00411B87"/>
    <w:rsid w:val="00433A9D"/>
    <w:rsid w:val="00440066"/>
    <w:rsid w:val="0046198E"/>
    <w:rsid w:val="004A4478"/>
    <w:rsid w:val="004D1696"/>
    <w:rsid w:val="005166D0"/>
    <w:rsid w:val="00520173"/>
    <w:rsid w:val="00541F63"/>
    <w:rsid w:val="005774F5"/>
    <w:rsid w:val="00582FA8"/>
    <w:rsid w:val="005A2F62"/>
    <w:rsid w:val="005B5E31"/>
    <w:rsid w:val="005C7BAC"/>
    <w:rsid w:val="0060470E"/>
    <w:rsid w:val="006066B7"/>
    <w:rsid w:val="00621F6C"/>
    <w:rsid w:val="0062239E"/>
    <w:rsid w:val="00625A73"/>
    <w:rsid w:val="00656F3A"/>
    <w:rsid w:val="00671010"/>
    <w:rsid w:val="00693DE8"/>
    <w:rsid w:val="00736C44"/>
    <w:rsid w:val="007472C8"/>
    <w:rsid w:val="0076164E"/>
    <w:rsid w:val="007C1985"/>
    <w:rsid w:val="007D46AB"/>
    <w:rsid w:val="007F53A4"/>
    <w:rsid w:val="00820A7B"/>
    <w:rsid w:val="008B20FD"/>
    <w:rsid w:val="008C5824"/>
    <w:rsid w:val="00904B54"/>
    <w:rsid w:val="009404A5"/>
    <w:rsid w:val="00963C0B"/>
    <w:rsid w:val="0099264A"/>
    <w:rsid w:val="00A00476"/>
    <w:rsid w:val="00A57D11"/>
    <w:rsid w:val="00A669D5"/>
    <w:rsid w:val="00A95830"/>
    <w:rsid w:val="00AF314C"/>
    <w:rsid w:val="00B02769"/>
    <w:rsid w:val="00B1333D"/>
    <w:rsid w:val="00B1641A"/>
    <w:rsid w:val="00B26F79"/>
    <w:rsid w:val="00B322D4"/>
    <w:rsid w:val="00B65F4D"/>
    <w:rsid w:val="00B8404B"/>
    <w:rsid w:val="00B959D1"/>
    <w:rsid w:val="00BB3E44"/>
    <w:rsid w:val="00C13E52"/>
    <w:rsid w:val="00C3493C"/>
    <w:rsid w:val="00C34A90"/>
    <w:rsid w:val="00C57417"/>
    <w:rsid w:val="00CA07B2"/>
    <w:rsid w:val="00CB4B62"/>
    <w:rsid w:val="00CE13EE"/>
    <w:rsid w:val="00CE5EBF"/>
    <w:rsid w:val="00CF6DD5"/>
    <w:rsid w:val="00D0415E"/>
    <w:rsid w:val="00D11F5A"/>
    <w:rsid w:val="00D26CC2"/>
    <w:rsid w:val="00D6654F"/>
    <w:rsid w:val="00D8247E"/>
    <w:rsid w:val="00DA2B37"/>
    <w:rsid w:val="00DB6122"/>
    <w:rsid w:val="00DC7AED"/>
    <w:rsid w:val="00E22CBD"/>
    <w:rsid w:val="00E624A3"/>
    <w:rsid w:val="00E63500"/>
    <w:rsid w:val="00EB0842"/>
    <w:rsid w:val="00EF6126"/>
    <w:rsid w:val="00F12179"/>
    <w:rsid w:val="00F6584A"/>
    <w:rsid w:val="00F77031"/>
    <w:rsid w:val="00F817D5"/>
    <w:rsid w:val="00FC6763"/>
    <w:rsid w:val="00FD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2C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62"/>
  </w:style>
  <w:style w:type="paragraph" w:styleId="Heading1">
    <w:name w:val="heading 1"/>
    <w:aliases w:val="Title IFAC"/>
    <w:basedOn w:val="Normal"/>
    <w:next w:val="Normal"/>
    <w:link w:val="Heading1Char"/>
    <w:autoRedefine/>
    <w:uiPriority w:val="9"/>
    <w:unhideWhenUsed/>
    <w:qFormat/>
    <w:rsid w:val="00520173"/>
    <w:pPr>
      <w:spacing w:before="300" w:after="80" w:line="240" w:lineRule="auto"/>
      <w:outlineLvl w:val="0"/>
    </w:pPr>
    <w:rPr>
      <w:rFonts w:cs="Times New Roman"/>
      <w:b/>
      <w:color w:val="0070C0"/>
      <w:sz w:val="64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F62"/>
    <w:pPr>
      <w:keepNext/>
      <w:keepLines/>
      <w:spacing w:before="200" w:after="0"/>
      <w:outlineLvl w:val="1"/>
    </w:pPr>
    <w:rPr>
      <w:rFonts w:eastAsiaTheme="majorEastAsia" w:cstheme="majorBidi"/>
      <w:bCs/>
      <w:color w:val="0070C0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3E52"/>
    <w:pPr>
      <w:keepNext/>
      <w:keepLines/>
      <w:spacing w:before="200" w:after="0"/>
      <w:outlineLvl w:val="2"/>
    </w:pPr>
    <w:rPr>
      <w:rFonts w:eastAsiaTheme="majorEastAsia" w:cstheme="majorBidi"/>
      <w:bCs/>
      <w:color w:val="0070C0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6C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6C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IFAC Char"/>
    <w:basedOn w:val="DefaultParagraphFont"/>
    <w:link w:val="Heading1"/>
    <w:uiPriority w:val="9"/>
    <w:rsid w:val="00520173"/>
    <w:rPr>
      <w:rFonts w:cs="Times New Roman"/>
      <w:b/>
      <w:color w:val="0070C0"/>
      <w:sz w:val="64"/>
      <w:szCs w:val="32"/>
      <w:lang w:eastAsia="ja-JP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520173"/>
    <w:pPr>
      <w:numPr>
        <w:ilvl w:val="1"/>
      </w:numPr>
    </w:pPr>
    <w:rPr>
      <w:rFonts w:eastAsiaTheme="majorEastAsia" w:cstheme="majorBidi"/>
      <w:b/>
      <w:iCs/>
      <w:color w:val="0070C0"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20173"/>
    <w:rPr>
      <w:rFonts w:eastAsiaTheme="majorEastAsia" w:cstheme="majorBidi"/>
      <w:b/>
      <w:iCs/>
      <w:color w:val="0070C0"/>
      <w:spacing w:val="15"/>
      <w:sz w:val="4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A2F62"/>
    <w:rPr>
      <w:rFonts w:eastAsiaTheme="majorEastAsia" w:cstheme="majorBidi"/>
      <w:bCs/>
      <w:color w:val="0070C0"/>
      <w:sz w:val="36"/>
      <w:szCs w:val="26"/>
    </w:rPr>
  </w:style>
  <w:style w:type="paragraph" w:styleId="Header">
    <w:name w:val="header"/>
    <w:basedOn w:val="Normal"/>
    <w:link w:val="HeaderChar"/>
    <w:uiPriority w:val="99"/>
    <w:unhideWhenUsed/>
    <w:rsid w:val="002A3F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F2A"/>
  </w:style>
  <w:style w:type="paragraph" w:styleId="Footer">
    <w:name w:val="footer"/>
    <w:basedOn w:val="Normal"/>
    <w:link w:val="FooterChar"/>
    <w:uiPriority w:val="99"/>
    <w:unhideWhenUsed/>
    <w:rsid w:val="002A3F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F2A"/>
  </w:style>
  <w:style w:type="paragraph" w:styleId="BalloonText">
    <w:name w:val="Balloon Text"/>
    <w:basedOn w:val="Normal"/>
    <w:link w:val="BalloonTextChar"/>
    <w:uiPriority w:val="99"/>
    <w:semiHidden/>
    <w:unhideWhenUsed/>
    <w:rsid w:val="002A3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2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5B5E31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B5E3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B5E3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B5E3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13E52"/>
    <w:rPr>
      <w:rFonts w:eastAsiaTheme="majorEastAsia" w:cstheme="majorBidi"/>
      <w:bCs/>
      <w:color w:val="0070C0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440066"/>
    <w:pPr>
      <w:spacing w:after="100"/>
      <w:ind w:left="440"/>
    </w:pPr>
  </w:style>
  <w:style w:type="table" w:styleId="TableGrid">
    <w:name w:val="Table Grid"/>
    <w:basedOn w:val="TableNormal"/>
    <w:uiPriority w:val="59"/>
    <w:rsid w:val="00C3493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5789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D26CC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Paragraph">
    <w:name w:val="List Paragraph"/>
    <w:basedOn w:val="Normal"/>
    <w:uiPriority w:val="34"/>
    <w:qFormat/>
    <w:rsid w:val="00D26CC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26CC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Spacing">
    <w:name w:val="No Spacing"/>
    <w:link w:val="NoSpacingChar"/>
    <w:uiPriority w:val="1"/>
    <w:qFormat/>
    <w:rsid w:val="00B02769"/>
    <w:pPr>
      <w:spacing w:after="0" w:line="240" w:lineRule="auto"/>
    </w:pPr>
    <w:rPr>
      <w:rFonts w:asciiTheme="minorHAnsi" w:hAnsi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B02769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D0204-28BD-4F68-9839-F88F6A8E1CA0}"/>
      </w:docPartPr>
      <w:docPartBody>
        <w:p w:rsidR="00860AE0" w:rsidRDefault="00860AE0"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18E210CB96B49ABA0901B3D7D683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7595F-39D5-4D84-8CB0-18A164995C4B}"/>
      </w:docPartPr>
      <w:docPartBody>
        <w:p w:rsidR="00860AE0" w:rsidRDefault="00860AE0" w:rsidP="00860AE0">
          <w:pPr>
            <w:pStyle w:val="B18E210CB96B49ABA0901B3D7D6837A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7FFD417304D4805A19F9385E4349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92BF4-B9E7-4108-8F4D-2C982B2B426D}"/>
      </w:docPartPr>
      <w:docPartBody>
        <w:p w:rsidR="00860AE0" w:rsidRDefault="00860AE0" w:rsidP="00860AE0">
          <w:pPr>
            <w:pStyle w:val="B7FFD417304D4805A19F9385E434906C"/>
          </w:pPr>
          <w:r w:rsidRPr="00914969">
            <w:rPr>
              <w:rStyle w:val="PlaceholderText"/>
            </w:rPr>
            <w:t>Click or tap to enter a date.</w:t>
          </w:r>
        </w:p>
      </w:docPartBody>
    </w:docPart>
    <w:docPart>
      <w:docPartPr>
        <w:name w:val="7C75C43B5F0248878AF4DEEB350C4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19CEE-2663-49C7-A848-23FB1B9E443A}"/>
      </w:docPartPr>
      <w:docPartBody>
        <w:p w:rsidR="00860AE0" w:rsidRDefault="00860AE0" w:rsidP="00860AE0">
          <w:pPr>
            <w:pStyle w:val="7C75C43B5F0248878AF4DEEB350C48EF"/>
          </w:pPr>
          <w:r w:rsidRPr="00914969">
            <w:rPr>
              <w:rStyle w:val="PlaceholderText"/>
            </w:rPr>
            <w:t>Click or tap to enter a date.</w:t>
          </w:r>
        </w:p>
      </w:docPartBody>
    </w:docPart>
    <w:docPart>
      <w:docPartPr>
        <w:name w:val="945C7C6D080E4A10A86E564E359FB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19E5E-32C2-4F6C-A868-51DEC9BDD1E0}"/>
      </w:docPartPr>
      <w:docPartBody>
        <w:p w:rsidR="00860AE0" w:rsidRDefault="00860AE0" w:rsidP="00860AE0">
          <w:pPr>
            <w:pStyle w:val="945C7C6D080E4A10A86E564E359FBE3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0799E9C0A55453FA050C18B845F7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66324-444C-4F75-A218-EE544282214B}"/>
      </w:docPartPr>
      <w:docPartBody>
        <w:p w:rsidR="00860AE0" w:rsidRDefault="00860AE0" w:rsidP="00860AE0">
          <w:pPr>
            <w:pStyle w:val="E0799E9C0A55453FA050C18B845F78A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CF748C90FFD44E7B55E3F258DA7C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DC8BD-63CC-4016-BB56-8C53556ADCC3}"/>
      </w:docPartPr>
      <w:docPartBody>
        <w:p w:rsidR="00860AE0" w:rsidRDefault="00860AE0" w:rsidP="00860AE0">
          <w:pPr>
            <w:pStyle w:val="9CF748C90FFD44E7B55E3F258DA7CFD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34F8C8B2DB345318EBB1884377C6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B479B-9D7D-4EEC-94A0-8B0C48CB77EE}"/>
      </w:docPartPr>
      <w:docPartBody>
        <w:p w:rsidR="00860AE0" w:rsidRDefault="00860AE0" w:rsidP="00860AE0">
          <w:pPr>
            <w:pStyle w:val="834F8C8B2DB345318EBB1884377C6B4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CAB4424106C4BB6AC6AF39A19E5E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1EB73-4E22-4DE4-B8E5-F86559B7AF4B}"/>
      </w:docPartPr>
      <w:docPartBody>
        <w:p w:rsidR="00860AE0" w:rsidRDefault="00860AE0" w:rsidP="00860AE0">
          <w:pPr>
            <w:pStyle w:val="5CAB4424106C4BB6AC6AF39A19E5E4E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AE83338B0F4405A8E26244C719AD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D7314-E29E-41DE-8F54-F5525F32A6E1}"/>
      </w:docPartPr>
      <w:docPartBody>
        <w:p w:rsidR="00860AE0" w:rsidRDefault="00860AE0" w:rsidP="00860AE0">
          <w:pPr>
            <w:pStyle w:val="1AE83338B0F4405A8E26244C719AD5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6A7451A158D4AFDBF505F4BE9CC1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A6F7A-E5E8-46FA-9A34-160FA29931EA}"/>
      </w:docPartPr>
      <w:docPartBody>
        <w:p w:rsidR="00860AE0" w:rsidRDefault="00860AE0" w:rsidP="00860AE0">
          <w:pPr>
            <w:pStyle w:val="06A7451A158D4AFDBF505F4BE9CC1EB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11798365CD543F4AA7806696FE27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2A184-CD76-4364-9AC5-788F557A4337}"/>
      </w:docPartPr>
      <w:docPartBody>
        <w:p w:rsidR="00860AE0" w:rsidRDefault="00860AE0" w:rsidP="00860AE0">
          <w:pPr>
            <w:pStyle w:val="911798365CD543F4AA7806696FE2749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E762E7FCE5D4703A83ED1CAB6246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D679A-D72E-456C-8215-5FF813ED9D6C}"/>
      </w:docPartPr>
      <w:docPartBody>
        <w:p w:rsidR="00860AE0" w:rsidRDefault="00860AE0" w:rsidP="00860AE0">
          <w:pPr>
            <w:pStyle w:val="0E762E7FCE5D4703A83ED1CAB624618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1CD16F6790842E4B149808003505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D87E3-64FE-440B-90E5-95B1A420A736}"/>
      </w:docPartPr>
      <w:docPartBody>
        <w:p w:rsidR="00860AE0" w:rsidRDefault="00860AE0" w:rsidP="00860AE0">
          <w:pPr>
            <w:pStyle w:val="F1CD16F6790842E4B14980800350512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D47BC1EC766476FBA5BD08E6AFA9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3A753-5416-4EF3-ADD7-DE60C79C6B44}"/>
      </w:docPartPr>
      <w:docPartBody>
        <w:p w:rsidR="00860AE0" w:rsidRDefault="00860AE0" w:rsidP="00860AE0">
          <w:pPr>
            <w:pStyle w:val="CD47BC1EC766476FBA5BD08E6AFA9E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AF7D54B60214098977B8DA8D76DF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40A36-8449-4451-BAFD-FEE8E85AA465}"/>
      </w:docPartPr>
      <w:docPartBody>
        <w:p w:rsidR="00860AE0" w:rsidRDefault="00860AE0" w:rsidP="00860AE0">
          <w:pPr>
            <w:pStyle w:val="8AF7D54B60214098977B8DA8D76DFD5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6B2ACE9F50E40B7818B2034EDE1F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1D7DF-452B-4500-B4C1-C6A3EFFA6953}"/>
      </w:docPartPr>
      <w:docPartBody>
        <w:p w:rsidR="00860AE0" w:rsidRDefault="00860AE0" w:rsidP="00860AE0">
          <w:pPr>
            <w:pStyle w:val="76B2ACE9F50E40B7818B2034EDE1F55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C8B69527631478C972EB8137FEA0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B8B76-1955-4753-9E00-C2C3C074E840}"/>
      </w:docPartPr>
      <w:docPartBody>
        <w:p w:rsidR="00860AE0" w:rsidRDefault="00860AE0" w:rsidP="00860AE0">
          <w:pPr>
            <w:pStyle w:val="3C8B69527631478C972EB8137FEA0D0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C257926D407460BBCA498F2D0D74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625CE-DEFF-48BA-B356-97880ED9D481}"/>
      </w:docPartPr>
      <w:docPartBody>
        <w:p w:rsidR="00860AE0" w:rsidRDefault="00860AE0" w:rsidP="00860AE0">
          <w:pPr>
            <w:pStyle w:val="DC257926D407460BBCA498F2D0D747D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3868527ECFE4D1F9DB95334DCA22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985D0-C69A-4B2C-B8EF-0E2B95C83622}"/>
      </w:docPartPr>
      <w:docPartBody>
        <w:p w:rsidR="00860AE0" w:rsidRDefault="00860AE0" w:rsidP="00860AE0">
          <w:pPr>
            <w:pStyle w:val="53868527ECFE4D1F9DB95334DCA2242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ABA880E72CC4DCDA537FB2DF1658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D8F5A-CD65-4352-85DB-B03532F7840E}"/>
      </w:docPartPr>
      <w:docPartBody>
        <w:p w:rsidR="00860AE0" w:rsidRDefault="00860AE0" w:rsidP="00860AE0">
          <w:pPr>
            <w:pStyle w:val="DABA880E72CC4DCDA537FB2DF165844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88E17C13F3C47E797A28A62BFD80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AB31B-28A3-44B0-BE0E-29D7E5A184D9}"/>
      </w:docPartPr>
      <w:docPartBody>
        <w:p w:rsidR="00860AE0" w:rsidRDefault="00860AE0" w:rsidP="00860AE0">
          <w:pPr>
            <w:pStyle w:val="388E17C13F3C47E797A28A62BFD80F5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52EA381843944BD91ECA743E4D43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FE293-F910-453B-B3B6-470662D2A075}"/>
      </w:docPartPr>
      <w:docPartBody>
        <w:p w:rsidR="00860AE0" w:rsidRDefault="00860AE0" w:rsidP="00860AE0">
          <w:pPr>
            <w:pStyle w:val="752EA381843944BD91ECA743E4D4359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266C8A4834A4F29B842D54132C6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89A4C-4259-4B5C-8DFA-49F88F22FE46}"/>
      </w:docPartPr>
      <w:docPartBody>
        <w:p w:rsidR="00860AE0" w:rsidRDefault="00860AE0" w:rsidP="00860AE0">
          <w:pPr>
            <w:pStyle w:val="7266C8A4834A4F29B842D54132C62F6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E7D093D03934019B6C0DF54C648A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B8BE1-56E1-42E4-B153-7E8F6291A876}"/>
      </w:docPartPr>
      <w:docPartBody>
        <w:p w:rsidR="00860AE0" w:rsidRDefault="00860AE0" w:rsidP="00860AE0">
          <w:pPr>
            <w:pStyle w:val="AE7D093D03934019B6C0DF54C648A36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CE95E1617D04B7C988A17153BE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68BAC-07BB-44F2-99A5-061A64A1806E}"/>
      </w:docPartPr>
      <w:docPartBody>
        <w:p w:rsidR="00860AE0" w:rsidRDefault="00860AE0" w:rsidP="00860AE0">
          <w:pPr>
            <w:pStyle w:val="2CE95E1617D04B7C988A17153BE160E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3A3EC258FE348A0ACA8951ECBC5F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B55A3-9B91-489E-B638-91CB24442A14}"/>
      </w:docPartPr>
      <w:docPartBody>
        <w:p w:rsidR="00860AE0" w:rsidRDefault="00860AE0" w:rsidP="00860AE0">
          <w:pPr>
            <w:pStyle w:val="13A3EC258FE348A0ACA8951ECBC5F7E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278C9CF71734A979CB61ABAC63E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667B4-B7DB-4ECF-A304-3B085B3003F4}"/>
      </w:docPartPr>
      <w:docPartBody>
        <w:p w:rsidR="00860AE0" w:rsidRDefault="00860AE0" w:rsidP="00860AE0">
          <w:pPr>
            <w:pStyle w:val="E278C9CF71734A979CB61ABAC63E655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5910CBD3A744376B258E7BB6E33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4C0F3-FA13-497C-BC89-F793EB44637E}"/>
      </w:docPartPr>
      <w:docPartBody>
        <w:p w:rsidR="00860AE0" w:rsidRDefault="00860AE0" w:rsidP="00860AE0">
          <w:pPr>
            <w:pStyle w:val="C5910CBD3A744376B258E7BB6E33DD2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C63EBF33C294926BD151E5770844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971D0-CF0D-41C1-814B-B5AA6459B760}"/>
      </w:docPartPr>
      <w:docPartBody>
        <w:p w:rsidR="00860AE0" w:rsidRDefault="00860AE0" w:rsidP="00860AE0">
          <w:pPr>
            <w:pStyle w:val="5C63EBF33C294926BD151E577084499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0C8F89021A94FF0B5C73E48F3347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41B1D-E42B-4C9F-B768-11A31F4C4B30}"/>
      </w:docPartPr>
      <w:docPartBody>
        <w:p w:rsidR="00860AE0" w:rsidRDefault="00860AE0" w:rsidP="00860AE0">
          <w:pPr>
            <w:pStyle w:val="B0C8F89021A94FF0B5C73E48F3347A8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6B7CF5504614BF99433B1B751ED8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B0647-9DD5-4E61-8D63-16BCF961A1E7}"/>
      </w:docPartPr>
      <w:docPartBody>
        <w:p w:rsidR="00860AE0" w:rsidRDefault="00860AE0" w:rsidP="00860AE0">
          <w:pPr>
            <w:pStyle w:val="76B7CF5504614BF99433B1B751ED818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880EC60316A478EB6AFBD033CDFC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BC51F-868D-4078-BE50-6FE84618C337}"/>
      </w:docPartPr>
      <w:docPartBody>
        <w:p w:rsidR="00860AE0" w:rsidRDefault="00860AE0" w:rsidP="00860AE0">
          <w:pPr>
            <w:pStyle w:val="F880EC60316A478EB6AFBD033CDFC77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7A7300972DF403C90AD2EAA1D923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55AA2-BFFD-4F71-AA48-C2F89A8D0D1F}"/>
      </w:docPartPr>
      <w:docPartBody>
        <w:p w:rsidR="00860AE0" w:rsidRDefault="00860AE0" w:rsidP="00860AE0">
          <w:pPr>
            <w:pStyle w:val="57A7300972DF403C90AD2EAA1D9231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B7C17E838F04756BA61F7E4E93AC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A8027-AF8D-4397-971B-D4665DE569A3}"/>
      </w:docPartPr>
      <w:docPartBody>
        <w:p w:rsidR="00860AE0" w:rsidRDefault="00860AE0" w:rsidP="00860AE0">
          <w:pPr>
            <w:pStyle w:val="2B7C17E838F04756BA61F7E4E93ACAC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714007B85A44A3793270E08055D8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83E9E-A037-4115-B944-059D532CCA62}"/>
      </w:docPartPr>
      <w:docPartBody>
        <w:p w:rsidR="00860AE0" w:rsidRDefault="00860AE0" w:rsidP="00860AE0">
          <w:pPr>
            <w:pStyle w:val="D714007B85A44A3793270E08055D811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C9382AA8BDC45CDB8287E2150DE4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B3D58-8AE8-465F-912F-9D8E58CE06F4}"/>
      </w:docPartPr>
      <w:docPartBody>
        <w:p w:rsidR="00860AE0" w:rsidRDefault="00860AE0" w:rsidP="00860AE0">
          <w:pPr>
            <w:pStyle w:val="7C9382AA8BDC45CDB8287E2150DE4B5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3308096402F426E865ADEDF7A1BA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65713-0E98-4A42-93AB-10FF68688DD4}"/>
      </w:docPartPr>
      <w:docPartBody>
        <w:p w:rsidR="00860AE0" w:rsidRDefault="00860AE0" w:rsidP="00860AE0">
          <w:pPr>
            <w:pStyle w:val="03308096402F426E865ADEDF7A1BAAC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CE97C53A3BB4EB7A0D563486909A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2944D-1A98-46E3-B50C-EABE26E847CF}"/>
      </w:docPartPr>
      <w:docPartBody>
        <w:p w:rsidR="00860AE0" w:rsidRDefault="00860AE0" w:rsidP="00860AE0">
          <w:pPr>
            <w:pStyle w:val="7CE97C53A3BB4EB7A0D563486909AB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118DBDE9F584C568772F9E68B9B7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2A378-D33E-456C-AC8C-0A60909E69AE}"/>
      </w:docPartPr>
      <w:docPartBody>
        <w:p w:rsidR="00860AE0" w:rsidRDefault="00860AE0" w:rsidP="00860AE0">
          <w:pPr>
            <w:pStyle w:val="2118DBDE9F584C568772F9E68B9B74C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FB09D674CE4478F9F4B9BBA10F2F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DCDF8-A3E4-4C1F-BBF0-30A85C035CB9}"/>
      </w:docPartPr>
      <w:docPartBody>
        <w:p w:rsidR="00860AE0" w:rsidRDefault="00860AE0" w:rsidP="00860AE0">
          <w:pPr>
            <w:pStyle w:val="2FB09D674CE4478F9F4B9BBA10F2F27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E8433C28B5C4A1C826C7186DC27C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80F42-7D57-44E3-AFA6-7DDF6E8DFCDB}"/>
      </w:docPartPr>
      <w:docPartBody>
        <w:p w:rsidR="00860AE0" w:rsidRDefault="00860AE0" w:rsidP="00860AE0">
          <w:pPr>
            <w:pStyle w:val="CE8433C28B5C4A1C826C7186DC27CC3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C6F55AE58BB44B787276CCC49E9C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89A8-36E7-4282-8B7D-95E42F4C2921}"/>
      </w:docPartPr>
      <w:docPartBody>
        <w:p w:rsidR="00860AE0" w:rsidRDefault="00860AE0" w:rsidP="00860AE0">
          <w:pPr>
            <w:pStyle w:val="0C6F55AE58BB44B787276CCC49E9C58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10FE7D35A72467AA6C5700B6B7E9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6C3FA-D002-43DF-82FD-B8EF1AFCB914}"/>
      </w:docPartPr>
      <w:docPartBody>
        <w:p w:rsidR="00860AE0" w:rsidRDefault="00860AE0" w:rsidP="00860AE0">
          <w:pPr>
            <w:pStyle w:val="910FE7D35A72467AA6C5700B6B7E999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4172E290AE0405C888A4E6962ED9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2F5C4-5C6C-4BBD-8B86-99B8FBBA7E2B}"/>
      </w:docPartPr>
      <w:docPartBody>
        <w:p w:rsidR="00860AE0" w:rsidRDefault="00860AE0" w:rsidP="00860AE0">
          <w:pPr>
            <w:pStyle w:val="A4172E290AE0405C888A4E6962ED904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A0A6C0D1474DF89A0A53BE36FE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258DD-BF5F-4946-A92C-38EEB3986ABB}"/>
      </w:docPartPr>
      <w:docPartBody>
        <w:p w:rsidR="00860AE0" w:rsidRDefault="00860AE0" w:rsidP="00860AE0">
          <w:pPr>
            <w:pStyle w:val="85A0A6C0D1474DF89A0A53BE36FE4D3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C598A931C6480A8631E30C6F4B9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F10A2-FBC1-4FBB-BABF-9A7B5F878C44}"/>
      </w:docPartPr>
      <w:docPartBody>
        <w:p w:rsidR="00860AE0" w:rsidRDefault="00860AE0" w:rsidP="00860AE0">
          <w:pPr>
            <w:pStyle w:val="85C598A931C6480A8631E30C6F4B99C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99557360308410A801F28CC22432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165A2-6E75-465A-81FC-F4959EB85134}"/>
      </w:docPartPr>
      <w:docPartBody>
        <w:p w:rsidR="00860AE0" w:rsidRDefault="00860AE0" w:rsidP="00860AE0">
          <w:pPr>
            <w:pStyle w:val="E99557360308410A801F28CC2243255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F2BFCFEA864E9A9EA306CD6F322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284A0-899A-4B6A-92E9-4171D3AE33CF}"/>
      </w:docPartPr>
      <w:docPartBody>
        <w:p w:rsidR="00860AE0" w:rsidRDefault="00860AE0" w:rsidP="00860AE0">
          <w:pPr>
            <w:pStyle w:val="FDF2BFCFEA864E9A9EA306CD6F322F8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9D1FED54F114F0FAF6BF51F9784D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C1AF-F097-4A41-BD46-763173B75768}"/>
      </w:docPartPr>
      <w:docPartBody>
        <w:p w:rsidR="00860AE0" w:rsidRDefault="00860AE0" w:rsidP="00860AE0">
          <w:pPr>
            <w:pStyle w:val="09D1FED54F114F0FAF6BF51F9784D39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9D32FEBB36B49DCB132EFF4BF4A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2AC8D-2EA3-4F49-8531-A7E095507162}"/>
      </w:docPartPr>
      <w:docPartBody>
        <w:p w:rsidR="00860AE0" w:rsidRDefault="00860AE0" w:rsidP="00860AE0">
          <w:pPr>
            <w:pStyle w:val="59D32FEBB36B49DCB132EFF4BF4AF2B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8633A9CB07340DDB8AB8B7CD5B2A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5B1D2-D37E-4565-AF1B-85E261A7B590}"/>
      </w:docPartPr>
      <w:docPartBody>
        <w:p w:rsidR="00860AE0" w:rsidRDefault="00860AE0" w:rsidP="00860AE0">
          <w:pPr>
            <w:pStyle w:val="08633A9CB07340DDB8AB8B7CD5B2A47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38F3D9077804DC7A5B4F97213FDF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C98E4-B72B-4E81-AF96-9684B26B1C84}"/>
      </w:docPartPr>
      <w:docPartBody>
        <w:p w:rsidR="00860AE0" w:rsidRDefault="00860AE0" w:rsidP="00860AE0">
          <w:pPr>
            <w:pStyle w:val="538F3D9077804DC7A5B4F97213FDFFE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1B62272D5AC4449959787F633CFE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F86D5-2911-40E1-8FAF-DFD19C620548}"/>
      </w:docPartPr>
      <w:docPartBody>
        <w:p w:rsidR="00860AE0" w:rsidRDefault="00860AE0" w:rsidP="00860AE0">
          <w:pPr>
            <w:pStyle w:val="E1B62272D5AC4449959787F633CFECB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AD8AA0D9CDD43B292D513142A3DD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E0B6E-FF06-45A7-8E35-3AAA802720C5}"/>
      </w:docPartPr>
      <w:docPartBody>
        <w:p w:rsidR="00860AE0" w:rsidRDefault="00860AE0" w:rsidP="00860AE0">
          <w:pPr>
            <w:pStyle w:val="0AD8AA0D9CDD43B292D513142A3DD51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A887D25AE0C481A921C6B6434696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18DE7-47D5-47BF-8CB6-23214604B7C4}"/>
      </w:docPartPr>
      <w:docPartBody>
        <w:p w:rsidR="00860AE0" w:rsidRDefault="00860AE0" w:rsidP="00860AE0">
          <w:pPr>
            <w:pStyle w:val="2A887D25AE0C481A921C6B643469651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A56B23B99B2464DA69B655B6112F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7A73F-FE58-4A98-A181-C4D9101B57A0}"/>
      </w:docPartPr>
      <w:docPartBody>
        <w:p w:rsidR="00860AE0" w:rsidRDefault="00860AE0" w:rsidP="00860AE0">
          <w:pPr>
            <w:pStyle w:val="8A56B23B99B2464DA69B655B6112F37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571AE1116764C3DB48C3993DF77A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B4307-22A4-436C-AAB4-05F9582F35D1}"/>
      </w:docPartPr>
      <w:docPartBody>
        <w:p w:rsidR="00860AE0" w:rsidRDefault="00860AE0" w:rsidP="00860AE0">
          <w:pPr>
            <w:pStyle w:val="4571AE1116764C3DB48C3993DF77A11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D2EE52D2481470AA7D53684258C4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CB620-7077-4A9D-B147-275A7B884D53}"/>
      </w:docPartPr>
      <w:docPartBody>
        <w:p w:rsidR="00860AE0" w:rsidRDefault="00860AE0" w:rsidP="00860AE0">
          <w:pPr>
            <w:pStyle w:val="AD2EE52D2481470AA7D53684258C427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F09812828EA45989363D7B3CC805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96A38-1C1B-4C9D-B872-D646AD50B072}"/>
      </w:docPartPr>
      <w:docPartBody>
        <w:p w:rsidR="00860AE0" w:rsidRDefault="00860AE0" w:rsidP="00860AE0">
          <w:pPr>
            <w:pStyle w:val="4F09812828EA45989363D7B3CC805B6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77F046D413641FD9ACB9E35106C7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AE5D4-45A0-4719-9F18-D06100AEC255}"/>
      </w:docPartPr>
      <w:docPartBody>
        <w:p w:rsidR="00860AE0" w:rsidRDefault="00860AE0" w:rsidP="00860AE0">
          <w:pPr>
            <w:pStyle w:val="277F046D413641FD9ACB9E35106C782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5DAD3DB8F3B40FC946D5ED84A95F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7AFBD-D787-4035-BAA4-462440F6BBF4}"/>
      </w:docPartPr>
      <w:docPartBody>
        <w:p w:rsidR="00860AE0" w:rsidRDefault="00860AE0" w:rsidP="00860AE0">
          <w:pPr>
            <w:pStyle w:val="75DAD3DB8F3B40FC946D5ED84A95F77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63F2FD0315E4597ADD01EEDBD0B5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EC5D7-4AD2-4EAA-862B-D4E3B484F8CF}"/>
      </w:docPartPr>
      <w:docPartBody>
        <w:p w:rsidR="00860AE0" w:rsidRDefault="00860AE0" w:rsidP="00860AE0">
          <w:pPr>
            <w:pStyle w:val="D63F2FD0315E4597ADD01EEDBD0B564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BBDC54EB4B24717999156E0BCA7D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8AD91-F389-475C-AC0C-B352BD8A8B6F}"/>
      </w:docPartPr>
      <w:docPartBody>
        <w:p w:rsidR="00860AE0" w:rsidRDefault="00860AE0" w:rsidP="00860AE0">
          <w:pPr>
            <w:pStyle w:val="CBBDC54EB4B24717999156E0BCA7D42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690B10EC74948149FBEE73D8A43E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B11CA-71B5-4C10-A1E7-8992F2D7C633}"/>
      </w:docPartPr>
      <w:docPartBody>
        <w:p w:rsidR="00860AE0" w:rsidRDefault="00860AE0" w:rsidP="00860AE0">
          <w:pPr>
            <w:pStyle w:val="E690B10EC74948149FBEE73D8A43E75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BBD1DA74C6041D4BA0B2E26CE99E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16BF0-60A8-4263-83D0-F3F6D5A2DD3E}"/>
      </w:docPartPr>
      <w:docPartBody>
        <w:p w:rsidR="00860AE0" w:rsidRDefault="00860AE0" w:rsidP="00860AE0">
          <w:pPr>
            <w:pStyle w:val="BBBD1DA74C6041D4BA0B2E26CE99E86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CA7E0032FC24476A4B8A9B320385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D6669-A886-490A-B304-CB55985B6BA3}"/>
      </w:docPartPr>
      <w:docPartBody>
        <w:p w:rsidR="00860AE0" w:rsidRDefault="00860AE0" w:rsidP="00860AE0">
          <w:pPr>
            <w:pStyle w:val="CCA7E0032FC24476A4B8A9B320385EE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659B534F12340C58FE2CA8645768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7594F-CA20-4AC8-B10D-9147AAC787D4}"/>
      </w:docPartPr>
      <w:docPartBody>
        <w:p w:rsidR="00860AE0" w:rsidRDefault="00860AE0" w:rsidP="00860AE0">
          <w:pPr>
            <w:pStyle w:val="9659B534F12340C58FE2CA864576839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2568AED496C442CA3495B6520E4A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B307F-D6A7-44DD-8CEC-4721C95266F8}"/>
      </w:docPartPr>
      <w:docPartBody>
        <w:p w:rsidR="00860AE0" w:rsidRDefault="00860AE0" w:rsidP="00860AE0">
          <w:pPr>
            <w:pStyle w:val="D2568AED496C442CA3495B6520E4A26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47FCA4D0B484F2A824CA957DE6D8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73976-1A80-492A-9C68-39BE7802301C}"/>
      </w:docPartPr>
      <w:docPartBody>
        <w:p w:rsidR="00860AE0" w:rsidRDefault="00860AE0" w:rsidP="00860AE0">
          <w:pPr>
            <w:pStyle w:val="747FCA4D0B484F2A824CA957DE6D8AB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0B95E7039EC48189A86FBA26E9C0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712A8-769A-4A81-9371-119DBE7EFA3A}"/>
      </w:docPartPr>
      <w:docPartBody>
        <w:p w:rsidR="00860AE0" w:rsidRDefault="00860AE0" w:rsidP="00860AE0">
          <w:pPr>
            <w:pStyle w:val="00B95E7039EC48189A86FBA26E9C0A2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49A0DC8ADF64CB79933B9F09AD5D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4360D-1D64-40A8-BD7F-A4E781F836E4}"/>
      </w:docPartPr>
      <w:docPartBody>
        <w:p w:rsidR="00860AE0" w:rsidRDefault="00860AE0" w:rsidP="00860AE0">
          <w:pPr>
            <w:pStyle w:val="C49A0DC8ADF64CB79933B9F09AD5D49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CDA24CA810C4636B9370B7D03AF1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C6C8C-7C55-4032-9D2F-217384AABB17}"/>
      </w:docPartPr>
      <w:docPartBody>
        <w:p w:rsidR="00860AE0" w:rsidRDefault="00860AE0" w:rsidP="00860AE0">
          <w:pPr>
            <w:pStyle w:val="2CDA24CA810C4636B9370B7D03AF1DB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3F75EA4A05B4861AE62049E36699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BB9EC-C300-4C78-A041-A902AB38A612}"/>
      </w:docPartPr>
      <w:docPartBody>
        <w:p w:rsidR="00860AE0" w:rsidRDefault="00860AE0" w:rsidP="00860AE0">
          <w:pPr>
            <w:pStyle w:val="93F75EA4A05B4861AE62049E36699A9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E6207C878A1473AB2EE9F5BE8F14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F5AB1-7969-49B6-9E57-24D8478364BD}"/>
      </w:docPartPr>
      <w:docPartBody>
        <w:p w:rsidR="00860AE0" w:rsidRDefault="00860AE0" w:rsidP="00860AE0">
          <w:pPr>
            <w:pStyle w:val="CE6207C878A1473AB2EE9F5BE8F1469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40E38DA77A34A03AE6DA43B230E2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A6A71-F9EB-47B3-98E3-96309A133B46}"/>
      </w:docPartPr>
      <w:docPartBody>
        <w:p w:rsidR="00860AE0" w:rsidRDefault="00860AE0" w:rsidP="00860AE0">
          <w:pPr>
            <w:pStyle w:val="840E38DA77A34A03AE6DA43B230E245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87967E89D954E75A47C1CCC4C514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AE253-BCF0-4486-B487-CAFD2D7630DB}"/>
      </w:docPartPr>
      <w:docPartBody>
        <w:p w:rsidR="00860AE0" w:rsidRDefault="00860AE0" w:rsidP="00860AE0">
          <w:pPr>
            <w:pStyle w:val="487967E89D954E75A47C1CCC4C514FE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4EE550F81B84585A255509D77F93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93D21-D024-4D7F-A6D8-640EA2A9080D}"/>
      </w:docPartPr>
      <w:docPartBody>
        <w:p w:rsidR="00860AE0" w:rsidRDefault="00860AE0" w:rsidP="00860AE0">
          <w:pPr>
            <w:pStyle w:val="B4EE550F81B84585A255509D77F93F3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D755295E0534ED9B4FD03D787917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7FD99-17A0-4233-9AEF-8FE2658A348A}"/>
      </w:docPartPr>
      <w:docPartBody>
        <w:p w:rsidR="00860AE0" w:rsidRDefault="00860AE0" w:rsidP="00860AE0">
          <w:pPr>
            <w:pStyle w:val="9D755295E0534ED9B4FD03D7879176C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1EEFCB9477A49D1919F61C8A1AC3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55F1A-E1A7-47AF-B793-BD38C54BEB80}"/>
      </w:docPartPr>
      <w:docPartBody>
        <w:p w:rsidR="00860AE0" w:rsidRDefault="00860AE0" w:rsidP="00860AE0">
          <w:pPr>
            <w:pStyle w:val="F1EEFCB9477A49D1919F61C8A1AC3A6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AD34111595F435C87BCA122CDC39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BF333-B32D-47F7-B17C-C16029513630}"/>
      </w:docPartPr>
      <w:docPartBody>
        <w:p w:rsidR="00860AE0" w:rsidRDefault="00860AE0" w:rsidP="00860AE0">
          <w:pPr>
            <w:pStyle w:val="0AD34111595F435C87BCA122CDC3923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BB2C2457BC244E4A1BE656EBBE71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84FE6-1F89-470A-9549-EFFA554352BB}"/>
      </w:docPartPr>
      <w:docPartBody>
        <w:p w:rsidR="00860AE0" w:rsidRDefault="00860AE0" w:rsidP="00860AE0">
          <w:pPr>
            <w:pStyle w:val="9BB2C2457BC244E4A1BE656EBBE7176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F4C1D3A19884026985F60585455A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B4162-E61E-446F-8E9B-571A87F3ABFF}"/>
      </w:docPartPr>
      <w:docPartBody>
        <w:p w:rsidR="00860AE0" w:rsidRDefault="00860AE0" w:rsidP="00860AE0">
          <w:pPr>
            <w:pStyle w:val="5F4C1D3A19884026985F60585455AA8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3274A443E3420492CFD553A8556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5D29F-C3AF-458C-8A0D-5E8BB4166A27}"/>
      </w:docPartPr>
      <w:docPartBody>
        <w:p w:rsidR="00860AE0" w:rsidRDefault="00860AE0" w:rsidP="00860AE0">
          <w:pPr>
            <w:pStyle w:val="853274A443E3420492CFD553A855666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0527C1293154008A2D9119FC2C92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91D22-07E0-4791-9D3A-B0D6BD3DA9A1}"/>
      </w:docPartPr>
      <w:docPartBody>
        <w:p w:rsidR="00860AE0" w:rsidRDefault="00860AE0" w:rsidP="00860AE0">
          <w:pPr>
            <w:pStyle w:val="10527C1293154008A2D9119FC2C9283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5016EC77E41466DB1CA9CB6F0997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46784-444A-44B6-8008-E3992FE36800}"/>
      </w:docPartPr>
      <w:docPartBody>
        <w:p w:rsidR="00860AE0" w:rsidRDefault="00860AE0" w:rsidP="00860AE0">
          <w:pPr>
            <w:pStyle w:val="45016EC77E41466DB1CA9CB6F09978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DE1BDB2404747A886F1FC310EBA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52783-E0C4-4D7E-93B8-7B7446D836B7}"/>
      </w:docPartPr>
      <w:docPartBody>
        <w:p w:rsidR="00860AE0" w:rsidRDefault="00860AE0" w:rsidP="00860AE0">
          <w:pPr>
            <w:pStyle w:val="3DE1BDB2404747A886F1FC310EBAF6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D26DD23FD6A47DCBBDA50D217E62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8E1A8-A147-4199-9C37-A2F03639C210}"/>
      </w:docPartPr>
      <w:docPartBody>
        <w:p w:rsidR="00860AE0" w:rsidRDefault="00860AE0" w:rsidP="00860AE0">
          <w:pPr>
            <w:pStyle w:val="1D26DD23FD6A47DCBBDA50D217E62B1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F241470D4BD4B8282A7CFDE80AC2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8B096-6A4C-46B6-8A84-88C502C0969D}"/>
      </w:docPartPr>
      <w:docPartBody>
        <w:p w:rsidR="00860AE0" w:rsidRDefault="00860AE0" w:rsidP="00860AE0">
          <w:pPr>
            <w:pStyle w:val="DF241470D4BD4B8282A7CFDE80AC297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3F4429E97EE41CDBACBE71E624AF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712F8-D422-4D0E-91FE-A7EA4D6C5346}"/>
      </w:docPartPr>
      <w:docPartBody>
        <w:p w:rsidR="00860AE0" w:rsidRDefault="00860AE0" w:rsidP="00860AE0">
          <w:pPr>
            <w:pStyle w:val="E3F4429E97EE41CDBACBE71E624AF1C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A5527FB2434467DAFADE489918D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7309F-4299-4CD0-B2AB-DEEDF101C86B}"/>
      </w:docPartPr>
      <w:docPartBody>
        <w:p w:rsidR="00860AE0" w:rsidRDefault="00860AE0" w:rsidP="00860AE0">
          <w:pPr>
            <w:pStyle w:val="9A5527FB2434467DAFADE489918DBE9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DF1997F8EA4F3A87B67DB611F09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9A47C-EEFA-4CC1-BE51-7FDE4B34C19E}"/>
      </w:docPartPr>
      <w:docPartBody>
        <w:p w:rsidR="00860AE0" w:rsidRDefault="00860AE0" w:rsidP="00860AE0">
          <w:pPr>
            <w:pStyle w:val="FDDF1997F8EA4F3A87B67DB611F09F2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E1A642ABF6E4EBCB2DB9E5850DC3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FBFD6-7787-4C66-91B0-BF207B1B4239}"/>
      </w:docPartPr>
      <w:docPartBody>
        <w:p w:rsidR="00860AE0" w:rsidRDefault="00860AE0" w:rsidP="00860AE0">
          <w:pPr>
            <w:pStyle w:val="0E1A642ABF6E4EBCB2DB9E5850DC3E0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7383C489F6F4806B15F541A5DDBF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16773-709E-428D-A435-766386810D42}"/>
      </w:docPartPr>
      <w:docPartBody>
        <w:p w:rsidR="00860AE0" w:rsidRDefault="00860AE0" w:rsidP="00860AE0">
          <w:pPr>
            <w:pStyle w:val="C7383C489F6F4806B15F541A5DDBF4F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AEBA7C97BA54B37AF16D1BFD1B4A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39F60-6804-4E69-830B-29E6C9FB835D}"/>
      </w:docPartPr>
      <w:docPartBody>
        <w:p w:rsidR="00860AE0" w:rsidRDefault="00860AE0" w:rsidP="00860AE0">
          <w:pPr>
            <w:pStyle w:val="7AEBA7C97BA54B37AF16D1BFD1B4A2B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E0098BFD8304ABDBA32E3A072567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37EE6-022C-474F-BC56-37FBD4AE2DA9}"/>
      </w:docPartPr>
      <w:docPartBody>
        <w:p w:rsidR="00860AE0" w:rsidRDefault="00860AE0" w:rsidP="00860AE0">
          <w:pPr>
            <w:pStyle w:val="8E0098BFD8304ABDBA32E3A072567C0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6C028CCCAFE4519BE0C3B4768EEC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D732B-3905-4742-B18E-D3628F96E5B4}"/>
      </w:docPartPr>
      <w:docPartBody>
        <w:p w:rsidR="00860AE0" w:rsidRDefault="00860AE0" w:rsidP="00860AE0">
          <w:pPr>
            <w:pStyle w:val="66C028CCCAFE4519BE0C3B4768EEC79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ABAB2F334CF405B91171E5E43CF4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55E74-C5D8-4D10-9E1D-DCE0CCDA7295}"/>
      </w:docPartPr>
      <w:docPartBody>
        <w:p w:rsidR="00860AE0" w:rsidRDefault="00860AE0" w:rsidP="00860AE0">
          <w:pPr>
            <w:pStyle w:val="7ABAB2F334CF405B91171E5E43CF424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D827882586440CF9A14DFD86A2BF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9EDEB-E9E0-4E61-B5CD-FBD937A49640}"/>
      </w:docPartPr>
      <w:docPartBody>
        <w:p w:rsidR="00860AE0" w:rsidRDefault="00860AE0" w:rsidP="00860AE0">
          <w:pPr>
            <w:pStyle w:val="8D827882586440CF9A14DFD86A2BF41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6DF833D6D7E412CAB0BEC2C960BE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8E8DE-5F83-48B8-A68B-C46A4B07469F}"/>
      </w:docPartPr>
      <w:docPartBody>
        <w:p w:rsidR="00860AE0" w:rsidRDefault="00860AE0" w:rsidP="00860AE0">
          <w:pPr>
            <w:pStyle w:val="F6DF833D6D7E412CAB0BEC2C960BEE9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FBC0BA73CAF496AA5A0746C44AE0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C9897-F810-4106-B263-D3C07282DA92}"/>
      </w:docPartPr>
      <w:docPartBody>
        <w:p w:rsidR="007B74FA" w:rsidRDefault="00860AE0" w:rsidP="00860AE0">
          <w:pPr>
            <w:pStyle w:val="2FBC0BA73CAF496AA5A0746C44AE01B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02D5971FF8B430AA757E10F24D45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7FB02-F5B5-4415-8F63-1561D2BDD910}"/>
      </w:docPartPr>
      <w:docPartBody>
        <w:p w:rsidR="007B74FA" w:rsidRDefault="00860AE0" w:rsidP="00860AE0">
          <w:pPr>
            <w:pStyle w:val="D02D5971FF8B430AA757E10F24D4586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FBEDA2BB4F7449A9639A0C60A6F8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FCB93-79A0-4AAF-A817-43B270011599}"/>
      </w:docPartPr>
      <w:docPartBody>
        <w:p w:rsidR="007B74FA" w:rsidRDefault="00860AE0" w:rsidP="00860AE0">
          <w:pPr>
            <w:pStyle w:val="FFBEDA2BB4F7449A9639A0C60A6F83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251D9CD932841A0968E60613DF5A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77576-3C77-4221-B403-543A1D900F48}"/>
      </w:docPartPr>
      <w:docPartBody>
        <w:p w:rsidR="007B74FA" w:rsidRDefault="00860AE0" w:rsidP="00860AE0">
          <w:pPr>
            <w:pStyle w:val="9251D9CD932841A0968E60613DF5AAE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91EAD3211AE401C8C58F1F5E53B6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9B3D1-445A-4E1E-80F5-37EE0F019A59}"/>
      </w:docPartPr>
      <w:docPartBody>
        <w:p w:rsidR="007B74FA" w:rsidRDefault="00860AE0" w:rsidP="00860AE0">
          <w:pPr>
            <w:pStyle w:val="A91EAD3211AE401C8C58F1F5E53B6C8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858F31005B04955826A36BE32050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F30C0-2C11-41DD-8294-0A17F4D8A22E}"/>
      </w:docPartPr>
      <w:docPartBody>
        <w:p w:rsidR="007B74FA" w:rsidRDefault="00860AE0" w:rsidP="00860AE0">
          <w:pPr>
            <w:pStyle w:val="6858F31005B04955826A36BE320504E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B272B09339A4EBD94510DFECDBC6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1B7E4-4DEC-4F1E-9979-64F7084DFE62}"/>
      </w:docPartPr>
      <w:docPartBody>
        <w:p w:rsidR="007B74FA" w:rsidRDefault="00860AE0" w:rsidP="00860AE0">
          <w:pPr>
            <w:pStyle w:val="1B272B09339A4EBD94510DFECDBC661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7F397EE8FA048FB8AEAF9537BAAE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3EE5B-0EB3-470A-8B31-80772AF27144}"/>
      </w:docPartPr>
      <w:docPartBody>
        <w:p w:rsidR="007B74FA" w:rsidRDefault="00860AE0" w:rsidP="00860AE0">
          <w:pPr>
            <w:pStyle w:val="57F397EE8FA048FB8AEAF9537BAAEAC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5F6909244AE4D3A8A77F0FFA8B36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6399E-AFCC-4CFF-A5BF-D037E4673364}"/>
      </w:docPartPr>
      <w:docPartBody>
        <w:p w:rsidR="007B74FA" w:rsidRDefault="00860AE0" w:rsidP="00860AE0">
          <w:pPr>
            <w:pStyle w:val="95F6909244AE4D3A8A77F0FFA8B3696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89F93C5BBC2465EA974C6A89ED63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DF8BC-CBFC-4F8F-BAEF-393A8BEA4FF8}"/>
      </w:docPartPr>
      <w:docPartBody>
        <w:p w:rsidR="007B74FA" w:rsidRDefault="00860AE0" w:rsidP="00860AE0">
          <w:pPr>
            <w:pStyle w:val="C89F93C5BBC2465EA974C6A89ED638C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F16AC2018EB4018AF8344254AF7B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CD5A8-F560-4071-B28B-040579FAAD1E}"/>
      </w:docPartPr>
      <w:docPartBody>
        <w:p w:rsidR="007B74FA" w:rsidRDefault="00860AE0" w:rsidP="00860AE0">
          <w:pPr>
            <w:pStyle w:val="2F16AC2018EB4018AF8344254AF7BD5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2B4A59BDBA64B5E98C02B3F6170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E522C-5566-40AC-AF7C-F6F39E32E516}"/>
      </w:docPartPr>
      <w:docPartBody>
        <w:p w:rsidR="007B74FA" w:rsidRDefault="00860AE0" w:rsidP="00860AE0">
          <w:pPr>
            <w:pStyle w:val="E2B4A59BDBA64B5E98C02B3F6170953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26DAC5D584C4B65B32FDE0B2B090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0D91A-17A9-4A92-A5A9-1914F567325A}"/>
      </w:docPartPr>
      <w:docPartBody>
        <w:p w:rsidR="007B74FA" w:rsidRDefault="00860AE0" w:rsidP="00860AE0">
          <w:pPr>
            <w:pStyle w:val="726DAC5D584C4B65B32FDE0B2B0905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57CB60F61744351AAFABE00DE79A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F2B55-FB33-44CA-8D55-0F82593B8B33}"/>
      </w:docPartPr>
      <w:docPartBody>
        <w:p w:rsidR="007B74FA" w:rsidRDefault="00860AE0" w:rsidP="00860AE0">
          <w:pPr>
            <w:pStyle w:val="757CB60F61744351AAFABE00DE79A82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1EBDD47BA1D4B4BA8AD15831CEFF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641A9-1D1C-4524-ADB0-991CCE8D8081}"/>
      </w:docPartPr>
      <w:docPartBody>
        <w:p w:rsidR="007B74FA" w:rsidRDefault="00860AE0" w:rsidP="00860AE0">
          <w:pPr>
            <w:pStyle w:val="C1EBDD47BA1D4B4BA8AD15831CEFF28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572AC862E14400A8439DC97C903C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6E31C-DE23-44DA-9D13-1B14B8B9A87A}"/>
      </w:docPartPr>
      <w:docPartBody>
        <w:p w:rsidR="007B74FA" w:rsidRDefault="00860AE0" w:rsidP="00860AE0">
          <w:pPr>
            <w:pStyle w:val="4572AC862E14400A8439DC97C903CFB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2439BC5783A4D97ADD6CE8687FF2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B45A0-1A1E-40E0-87F5-6C80B2995823}"/>
      </w:docPartPr>
      <w:docPartBody>
        <w:p w:rsidR="007B74FA" w:rsidRDefault="00860AE0" w:rsidP="00860AE0">
          <w:pPr>
            <w:pStyle w:val="92439BC5783A4D97ADD6CE8687FF24C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1F0757515954D569CF410FFDBE4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26C8A-F2DD-4804-A295-732149A8D969}"/>
      </w:docPartPr>
      <w:docPartBody>
        <w:p w:rsidR="007B74FA" w:rsidRDefault="00860AE0" w:rsidP="00860AE0">
          <w:pPr>
            <w:pStyle w:val="E1F0757515954D569CF410FFDBE4AFB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0D4EA5BECF24C63B7A5F4A7803C4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09DCA-A1FD-44AD-81B9-E2415B5B3071}"/>
      </w:docPartPr>
      <w:docPartBody>
        <w:p w:rsidR="007B74FA" w:rsidRDefault="00860AE0" w:rsidP="00860AE0">
          <w:pPr>
            <w:pStyle w:val="C0D4EA5BECF24C63B7A5F4A7803C4A3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83CFEC77AD24C2193D2308ACA992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7B38E-09BB-42C7-9BC1-879B5F4703C1}"/>
      </w:docPartPr>
      <w:docPartBody>
        <w:p w:rsidR="007B74FA" w:rsidRDefault="00860AE0" w:rsidP="00860AE0">
          <w:pPr>
            <w:pStyle w:val="E83CFEC77AD24C2193D2308ACA992F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EDDD65184C54851BEDF60092F006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85BC1-7F19-4649-9CED-C8AFEA4FA17B}"/>
      </w:docPartPr>
      <w:docPartBody>
        <w:p w:rsidR="007B74FA" w:rsidRDefault="00860AE0" w:rsidP="00860AE0">
          <w:pPr>
            <w:pStyle w:val="4EDDD65184C54851BEDF60092F00641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8D7853102A54F5996DED39DDF8EB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48EE3-0291-4713-8BAF-B24650FBE9B0}"/>
      </w:docPartPr>
      <w:docPartBody>
        <w:p w:rsidR="007B74FA" w:rsidRDefault="00860AE0" w:rsidP="00860AE0">
          <w:pPr>
            <w:pStyle w:val="08D7853102A54F5996DED39DDF8EB2E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7A3F788E1A74BF3AC2AE872D9A87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DA061-C9C1-4DC5-8965-F558D1A8E395}"/>
      </w:docPartPr>
      <w:docPartBody>
        <w:p w:rsidR="007B74FA" w:rsidRDefault="00860AE0" w:rsidP="00860AE0">
          <w:pPr>
            <w:pStyle w:val="E7A3F788E1A74BF3AC2AE872D9A87AC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D96E928738749159C89A183601B6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68E2B-7617-42A6-9772-1587D387D3B3}"/>
      </w:docPartPr>
      <w:docPartBody>
        <w:p w:rsidR="007B74FA" w:rsidRDefault="00860AE0" w:rsidP="00860AE0">
          <w:pPr>
            <w:pStyle w:val="4D96E928738749159C89A183601B67E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4528048C5364839BB8AB1F246A2A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7FC4F-5181-4D05-A0C0-0C96D2B29C2C}"/>
      </w:docPartPr>
      <w:docPartBody>
        <w:p w:rsidR="007B74FA" w:rsidRDefault="00860AE0" w:rsidP="00860AE0">
          <w:pPr>
            <w:pStyle w:val="F4528048C5364839BB8AB1F246A2AF9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D79D1C47CF047A1AD0D75E0DAF4C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6A294-4DC4-4CB6-B5E2-DB10065C20FE}"/>
      </w:docPartPr>
      <w:docPartBody>
        <w:p w:rsidR="007B74FA" w:rsidRDefault="00860AE0" w:rsidP="00860AE0">
          <w:pPr>
            <w:pStyle w:val="CD79D1C47CF047A1AD0D75E0DAF4C1D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CD4F68FD78B4D89B1642CB7597D6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35682-56D2-40FF-9BB4-93A953E0A633}"/>
      </w:docPartPr>
      <w:docPartBody>
        <w:p w:rsidR="007B74FA" w:rsidRDefault="00860AE0" w:rsidP="00860AE0">
          <w:pPr>
            <w:pStyle w:val="3CD4F68FD78B4D89B1642CB7597D6F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36E41C82A814A7D9A91B58B60ADF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4CB54-2448-4CC8-924D-4554C88DD06E}"/>
      </w:docPartPr>
      <w:docPartBody>
        <w:p w:rsidR="007B74FA" w:rsidRDefault="00860AE0" w:rsidP="00860AE0">
          <w:pPr>
            <w:pStyle w:val="736E41C82A814A7D9A91B58B60ADFA3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25513EE7137473A8FBE5D7A4F90F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0BE6F-A71D-436E-85CB-0A13793E0D68}"/>
      </w:docPartPr>
      <w:docPartBody>
        <w:p w:rsidR="007B74FA" w:rsidRDefault="00860AE0" w:rsidP="00860AE0">
          <w:pPr>
            <w:pStyle w:val="425513EE7137473A8FBE5D7A4F90F11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D232E44D14449B5A892DB045D243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1F718-004A-4197-A4EA-61E32248B811}"/>
      </w:docPartPr>
      <w:docPartBody>
        <w:p w:rsidR="007B74FA" w:rsidRDefault="00860AE0" w:rsidP="00860AE0">
          <w:pPr>
            <w:pStyle w:val="8D232E44D14449B5A892DB045D2430A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C297614308A41FCB3D19204DF8D5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DDAD-3FC5-4AEB-9CEE-58E689503AFB}"/>
      </w:docPartPr>
      <w:docPartBody>
        <w:p w:rsidR="007B74FA" w:rsidRDefault="00860AE0" w:rsidP="00860AE0">
          <w:pPr>
            <w:pStyle w:val="8C297614308A41FCB3D19204DF8D50A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E27C2DD98134C4BAD0C105EA35AF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EA0CD-792D-42F4-89F0-C4D861592647}"/>
      </w:docPartPr>
      <w:docPartBody>
        <w:p w:rsidR="007B74FA" w:rsidRDefault="00860AE0" w:rsidP="00860AE0">
          <w:pPr>
            <w:pStyle w:val="2E27C2DD98134C4BAD0C105EA35AF8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317A32677F44E4F9657DF9C2DE42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60A01-42A2-429F-BC2F-F45848B2AE99}"/>
      </w:docPartPr>
      <w:docPartBody>
        <w:p w:rsidR="007B74FA" w:rsidRDefault="00860AE0" w:rsidP="00860AE0">
          <w:pPr>
            <w:pStyle w:val="A317A32677F44E4F9657DF9C2DE42B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546E049EED47F6BF3DA15FDB78B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F93-D3EE-447C-8D02-45BB08502578}"/>
      </w:docPartPr>
      <w:docPartBody>
        <w:p w:rsidR="007B74FA" w:rsidRDefault="00860AE0" w:rsidP="00860AE0">
          <w:pPr>
            <w:pStyle w:val="FD546E049EED47F6BF3DA15FDB78B53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5EB9D75270849B398158BB35D6B1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48C20-2A2D-4B4E-9DD7-1EEF704AE0AA}"/>
      </w:docPartPr>
      <w:docPartBody>
        <w:p w:rsidR="007B74FA" w:rsidRDefault="00860AE0" w:rsidP="00860AE0">
          <w:pPr>
            <w:pStyle w:val="C5EB9D75270849B398158BB35D6B177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48E95D7C8D74BD6997770F0D8BDA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DD386-4F31-408D-8E42-D5B659541BEA}"/>
      </w:docPartPr>
      <w:docPartBody>
        <w:p w:rsidR="007B74FA" w:rsidRDefault="00860AE0" w:rsidP="00860AE0">
          <w:pPr>
            <w:pStyle w:val="348E95D7C8D74BD6997770F0D8BDAAC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6EE6885C5CA4353B8F6DCD523FC4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D66E8-D541-452F-97C2-7A053242F9EA}"/>
      </w:docPartPr>
      <w:docPartBody>
        <w:p w:rsidR="007B74FA" w:rsidRDefault="00860AE0" w:rsidP="00860AE0">
          <w:pPr>
            <w:pStyle w:val="56EE6885C5CA4353B8F6DCD523FC41F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F5A83327CE2493A97A483D4B489E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FB1EF-46F1-4C97-A8E8-B75D77952B7C}"/>
      </w:docPartPr>
      <w:docPartBody>
        <w:p w:rsidR="007B74FA" w:rsidRDefault="00860AE0" w:rsidP="00860AE0">
          <w:pPr>
            <w:pStyle w:val="6F5A83327CE2493A97A483D4B489E77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DC7FD48DB674005BD1DD3951E4A2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9129D-8A2C-4E20-B674-33953A1CA51D}"/>
      </w:docPartPr>
      <w:docPartBody>
        <w:p w:rsidR="007B74FA" w:rsidRDefault="00860AE0" w:rsidP="00860AE0">
          <w:pPr>
            <w:pStyle w:val="DDC7FD48DB674005BD1DD3951E4A281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B74158B52934DCB8C1D8885BF176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BADBD-1312-4F61-8A3B-F277B9E26FDA}"/>
      </w:docPartPr>
      <w:docPartBody>
        <w:p w:rsidR="007B74FA" w:rsidRDefault="00860AE0" w:rsidP="00860AE0">
          <w:pPr>
            <w:pStyle w:val="AB74158B52934DCB8C1D8885BF176F2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76DE4C490474A7F89F22167E4955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E765B-62B1-4305-834D-519278A000A8}"/>
      </w:docPartPr>
      <w:docPartBody>
        <w:p w:rsidR="007B74FA" w:rsidRDefault="00860AE0" w:rsidP="00860AE0">
          <w:pPr>
            <w:pStyle w:val="476DE4C490474A7F89F22167E4955C1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6AD8DF798DB49919BD499F5746BF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D7411-4394-427C-A813-CA0641C49316}"/>
      </w:docPartPr>
      <w:docPartBody>
        <w:p w:rsidR="007B74FA" w:rsidRDefault="00860AE0" w:rsidP="00860AE0">
          <w:pPr>
            <w:pStyle w:val="E6AD8DF798DB49919BD499F5746BF65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5338E4A6CB84147966C4F731CEA3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E5F7-B40D-4DF9-90B6-B503016FCA97}"/>
      </w:docPartPr>
      <w:docPartBody>
        <w:p w:rsidR="007B74FA" w:rsidRDefault="00860AE0" w:rsidP="00860AE0">
          <w:pPr>
            <w:pStyle w:val="55338E4A6CB84147966C4F731CEA336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F343AAB31A84788BE4495465126C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D263E-EC01-41F8-AEB3-3AA23CBB09C4}"/>
      </w:docPartPr>
      <w:docPartBody>
        <w:p w:rsidR="007B74FA" w:rsidRDefault="00860AE0" w:rsidP="00860AE0">
          <w:pPr>
            <w:pStyle w:val="5F343AAB31A84788BE4495465126C1D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ECB49E1DBB8427F9CA53B87D13ED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58DF6-A6A9-4800-9D54-F119A8427209}"/>
      </w:docPartPr>
      <w:docPartBody>
        <w:p w:rsidR="007B74FA" w:rsidRDefault="00860AE0" w:rsidP="00860AE0">
          <w:pPr>
            <w:pStyle w:val="2ECB49E1DBB8427F9CA53B87D13EDA5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0DE1AC14A694E0BA7C06DC97A620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9E5E2-A7F7-4EF3-8ED1-6706223441BC}"/>
      </w:docPartPr>
      <w:docPartBody>
        <w:p w:rsidR="007B74FA" w:rsidRDefault="00860AE0" w:rsidP="00860AE0">
          <w:pPr>
            <w:pStyle w:val="50DE1AC14A694E0BA7C06DC97A6208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7C494F8F83A43339360CBCE2B7EB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78ECE-3C63-4166-9569-1122F5E6BE13}"/>
      </w:docPartPr>
      <w:docPartBody>
        <w:p w:rsidR="007B74FA" w:rsidRDefault="00860AE0" w:rsidP="00860AE0">
          <w:pPr>
            <w:pStyle w:val="F7C494F8F83A43339360CBCE2B7EB5D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3140106B2C0477DA7F37649FC4AC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331F6-0E21-41F9-8A63-2F57FB89E585}"/>
      </w:docPartPr>
      <w:docPartBody>
        <w:p w:rsidR="007B74FA" w:rsidRDefault="00860AE0" w:rsidP="00860AE0">
          <w:pPr>
            <w:pStyle w:val="93140106B2C0477DA7F37649FC4AC8E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D79B7D679D24CEEACE69DB48D268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2520F-5E4B-4E2A-B27C-15574F082C97}"/>
      </w:docPartPr>
      <w:docPartBody>
        <w:p w:rsidR="007B74FA" w:rsidRDefault="00860AE0" w:rsidP="00860AE0">
          <w:pPr>
            <w:pStyle w:val="AD79B7D679D24CEEACE69DB48D2680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4B288CA1C524E16A80FB78519A4B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76989-9BB0-4EED-B0C2-D297C5ACC8D3}"/>
      </w:docPartPr>
      <w:docPartBody>
        <w:p w:rsidR="007B74FA" w:rsidRDefault="00860AE0" w:rsidP="00860AE0">
          <w:pPr>
            <w:pStyle w:val="E4B288CA1C524E16A80FB78519A4B38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596A0998B864A11BD788D5A7FAE1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F542E-FAB9-45FE-B348-B9060D58C153}"/>
      </w:docPartPr>
      <w:docPartBody>
        <w:p w:rsidR="007B74FA" w:rsidRDefault="00860AE0" w:rsidP="00860AE0">
          <w:pPr>
            <w:pStyle w:val="C596A0998B864A11BD788D5A7FAE12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5BED84FA4C241B48AF723106CEEF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6A335-CCE0-4197-A220-959E2AF7F808}"/>
      </w:docPartPr>
      <w:docPartBody>
        <w:p w:rsidR="007B74FA" w:rsidRDefault="00860AE0" w:rsidP="00860AE0">
          <w:pPr>
            <w:pStyle w:val="A5BED84FA4C241B48AF723106CEEF8D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1CA6D6F3C114E2A871A157893B40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64CE1-3566-4AB6-B8EB-2D6582E0785B}"/>
      </w:docPartPr>
      <w:docPartBody>
        <w:p w:rsidR="007B74FA" w:rsidRDefault="00860AE0" w:rsidP="00860AE0">
          <w:pPr>
            <w:pStyle w:val="11CA6D6F3C114E2A871A157893B40C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AF404441CD42BAAE369DE1DD88D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6BFCC-9D96-41BC-9390-5091701F8DCB}"/>
      </w:docPartPr>
      <w:docPartBody>
        <w:p w:rsidR="007B74FA" w:rsidRDefault="00860AE0" w:rsidP="00860AE0">
          <w:pPr>
            <w:pStyle w:val="FDAF404441CD42BAAE369DE1DD88DBE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3543037A5F94EA88DC2868D4518C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7F2A1-FE5A-4D73-B8B0-09025ACA0F98}"/>
      </w:docPartPr>
      <w:docPartBody>
        <w:p w:rsidR="007B74FA" w:rsidRDefault="00860AE0" w:rsidP="00860AE0">
          <w:pPr>
            <w:pStyle w:val="A3543037A5F94EA88DC2868D4518CF4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E45F592CAB74A57930848C4AF54A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B0C66-2F30-4749-9DD2-D1D05116E539}"/>
      </w:docPartPr>
      <w:docPartBody>
        <w:p w:rsidR="007B74FA" w:rsidRDefault="00860AE0" w:rsidP="00860AE0">
          <w:pPr>
            <w:pStyle w:val="2E45F592CAB74A57930848C4AF54A83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2C1178635A04DAE9A26F4E3169F5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7E221-EAE3-4D15-AEAC-F437AEF6A556}"/>
      </w:docPartPr>
      <w:docPartBody>
        <w:p w:rsidR="007B74FA" w:rsidRDefault="00860AE0" w:rsidP="00860AE0">
          <w:pPr>
            <w:pStyle w:val="02C1178635A04DAE9A26F4E3169F59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533483BE6884075A77DBF3F73EF2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53AE1-FF6A-4120-8E68-0C61F2C72557}"/>
      </w:docPartPr>
      <w:docPartBody>
        <w:p w:rsidR="007B74FA" w:rsidRDefault="00860AE0" w:rsidP="00860AE0">
          <w:pPr>
            <w:pStyle w:val="B533483BE6884075A77DBF3F73EF2EA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ABCCA1DA09C4DF9B505199855C28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59804-F163-4D86-9124-46121F197251}"/>
      </w:docPartPr>
      <w:docPartBody>
        <w:p w:rsidR="007B74FA" w:rsidRDefault="00860AE0" w:rsidP="00860AE0">
          <w:pPr>
            <w:pStyle w:val="5ABCCA1DA09C4DF9B505199855C2882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030997D1D9747DC86886419A505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17A3C-5489-403E-B735-2A70E7A0BFA2}"/>
      </w:docPartPr>
      <w:docPartBody>
        <w:p w:rsidR="007B74FA" w:rsidRDefault="00860AE0" w:rsidP="00860AE0">
          <w:pPr>
            <w:pStyle w:val="7030997D1D9747DC86886419A50572F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7305FB1B859439D886077DE1CD98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FEBCB-4F73-4BAC-8CA2-3A26B882DEEB}"/>
      </w:docPartPr>
      <w:docPartBody>
        <w:p w:rsidR="007B74FA" w:rsidRDefault="00860AE0" w:rsidP="00860AE0">
          <w:pPr>
            <w:pStyle w:val="87305FB1B859439D886077DE1CD9854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0D440AD0F6C42599504824ACB502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BF1B4-3B0B-44CF-AAE5-26E518B5ADC4}"/>
      </w:docPartPr>
      <w:docPartBody>
        <w:p w:rsidR="003550E5" w:rsidRDefault="00A5259D" w:rsidP="00A5259D">
          <w:pPr>
            <w:pStyle w:val="A0D440AD0F6C42599504824ACB5023C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550D626E6A944B3BE09574674986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ADDDA-210A-4D0D-AB46-678873574133}"/>
      </w:docPartPr>
      <w:docPartBody>
        <w:p w:rsidR="003550E5" w:rsidRDefault="00A5259D" w:rsidP="00A5259D">
          <w:pPr>
            <w:pStyle w:val="9550D626E6A944B3BE0957467498649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505B4040D684F14BE8CCAF3EF0F2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83ED1-5228-497D-8EC6-0FFF173E4660}"/>
      </w:docPartPr>
      <w:docPartBody>
        <w:p w:rsidR="003550E5" w:rsidRDefault="00A5259D" w:rsidP="00A5259D">
          <w:pPr>
            <w:pStyle w:val="A505B4040D684F14BE8CCAF3EF0F297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ECF345597E049C3BC6A0B756D86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6DF52-5327-4CA9-BA80-3C01EC77B640}"/>
      </w:docPartPr>
      <w:docPartBody>
        <w:p w:rsidR="003550E5" w:rsidRDefault="00A5259D" w:rsidP="00A5259D">
          <w:pPr>
            <w:pStyle w:val="DECF345597E049C3BC6A0B756D8682C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CDA269D3A7A428AB26E013A74B82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1EECD-5628-43BA-9D2C-1C554E31E38A}"/>
      </w:docPartPr>
      <w:docPartBody>
        <w:p w:rsidR="003550E5" w:rsidRDefault="00A5259D" w:rsidP="00A5259D">
          <w:pPr>
            <w:pStyle w:val="8CDA269D3A7A428AB26E013A74B82C7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3F87CE41DD149E7B00AD30821F1A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D0C5D-F9B3-4307-A2C0-4926691F4CE1}"/>
      </w:docPartPr>
      <w:docPartBody>
        <w:p w:rsidR="003550E5" w:rsidRDefault="00A5259D" w:rsidP="00A5259D">
          <w:pPr>
            <w:pStyle w:val="63F87CE41DD149E7B00AD30821F1AF3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86BD86F7840435AAE89FB157011E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19D33-6AB1-4823-AE4F-82796611B208}"/>
      </w:docPartPr>
      <w:docPartBody>
        <w:p w:rsidR="003550E5" w:rsidRDefault="00A5259D" w:rsidP="00A5259D">
          <w:pPr>
            <w:pStyle w:val="C86BD86F7840435AAE89FB157011E16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F71DD29ABD647DF9CCE0AF5720D1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84C3B-948C-4D80-9AE4-A8392D8EB445}"/>
      </w:docPartPr>
      <w:docPartBody>
        <w:p w:rsidR="003550E5" w:rsidRDefault="00A5259D" w:rsidP="00A5259D">
          <w:pPr>
            <w:pStyle w:val="FF71DD29ABD647DF9CCE0AF5720D16F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CD3CC176BE748E5B3D54F0711BA7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100F6-1748-4627-8D87-BB8D10F650EA}"/>
      </w:docPartPr>
      <w:docPartBody>
        <w:p w:rsidR="003550E5" w:rsidRDefault="00A5259D" w:rsidP="00A5259D">
          <w:pPr>
            <w:pStyle w:val="CCD3CC176BE748E5B3D54F0711BA7E7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9B2A2AECA1846A4A373EDD0039BA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0E10-D56D-478F-BF35-F5894FAE50F5}"/>
      </w:docPartPr>
      <w:docPartBody>
        <w:p w:rsidR="003550E5" w:rsidRDefault="00A5259D" w:rsidP="00A5259D">
          <w:pPr>
            <w:pStyle w:val="49B2A2AECA1846A4A373EDD0039BA32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66BAA496943415ABA0469DE4FB8F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5B273-89A4-4474-B4AE-6CF0F7AE7177}"/>
      </w:docPartPr>
      <w:docPartBody>
        <w:p w:rsidR="003550E5" w:rsidRDefault="00A5259D" w:rsidP="00A5259D">
          <w:pPr>
            <w:pStyle w:val="966BAA496943415ABA0469DE4FB8F94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DD4C624374B4EFBB87DEDF7432A0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510E7-E190-4C70-92DD-DEBECC2DE98B}"/>
      </w:docPartPr>
      <w:docPartBody>
        <w:p w:rsidR="003550E5" w:rsidRDefault="00A5259D" w:rsidP="00A5259D">
          <w:pPr>
            <w:pStyle w:val="CDD4C624374B4EFBB87DEDF7432A047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8FF4A0051A8406FAF130033BFD1E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1D004-D78F-46BE-ADB5-C216BA2EF1B6}"/>
      </w:docPartPr>
      <w:docPartBody>
        <w:p w:rsidR="003550E5" w:rsidRDefault="00A5259D" w:rsidP="00A5259D">
          <w:pPr>
            <w:pStyle w:val="48FF4A0051A8406FAF130033BFD1EC5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6B25794CE904015B469076A30918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D4A11-307C-47B0-AE3F-BA66BCA696D6}"/>
      </w:docPartPr>
      <w:docPartBody>
        <w:p w:rsidR="003550E5" w:rsidRDefault="00A5259D" w:rsidP="00A5259D">
          <w:pPr>
            <w:pStyle w:val="86B25794CE904015B469076A3091844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A792836072048F3AD88F4B035F91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2A9D1-23B2-4687-907A-2434CC589CBC}"/>
      </w:docPartPr>
      <w:docPartBody>
        <w:p w:rsidR="003550E5" w:rsidRDefault="00A5259D" w:rsidP="00A5259D">
          <w:pPr>
            <w:pStyle w:val="8A792836072048F3AD88F4B035F9146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FE8B25AA51C4DFAB76A29B465B7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DD7E8-AE9C-42DC-BFE5-C7578AD06712}"/>
      </w:docPartPr>
      <w:docPartBody>
        <w:p w:rsidR="003550E5" w:rsidRDefault="00A5259D" w:rsidP="00A5259D">
          <w:pPr>
            <w:pStyle w:val="1FE8B25AA51C4DFAB76A29B465B758E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82F8FFB6EB2432F89E3018AB486E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6E554-0C38-4C8A-A119-52171C8FA051}"/>
      </w:docPartPr>
      <w:docPartBody>
        <w:p w:rsidR="003550E5" w:rsidRDefault="00A5259D" w:rsidP="00A5259D">
          <w:pPr>
            <w:pStyle w:val="182F8FFB6EB2432F89E3018AB486E68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14DD7968576456A9FF7720586E0B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C056C-919A-40E6-8DA5-531F85CF8F87}"/>
      </w:docPartPr>
      <w:docPartBody>
        <w:p w:rsidR="003550E5" w:rsidRDefault="00A5259D" w:rsidP="00A5259D">
          <w:pPr>
            <w:pStyle w:val="614DD7968576456A9FF7720586E0BF3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FC0F5EC6473419ABD077E0C03934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CBE7B-B8D6-4239-846A-06F35D93DE25}"/>
      </w:docPartPr>
      <w:docPartBody>
        <w:p w:rsidR="003550E5" w:rsidRDefault="00A5259D" w:rsidP="00A5259D">
          <w:pPr>
            <w:pStyle w:val="DFC0F5EC6473419ABD077E0C039342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DA4B6EC83C14A2EA4F58C93E894D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EBEAE-EA95-481F-88CB-AD4F2953E917}"/>
      </w:docPartPr>
      <w:docPartBody>
        <w:p w:rsidR="003550E5" w:rsidRDefault="00A5259D" w:rsidP="00A5259D">
          <w:pPr>
            <w:pStyle w:val="BDA4B6EC83C14A2EA4F58C93E894DBD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55B4C58F8754E38B278C2E2E3294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12175-3074-43F4-9113-2CBB2C84C7A3}"/>
      </w:docPartPr>
      <w:docPartBody>
        <w:p w:rsidR="003550E5" w:rsidRDefault="00A5259D" w:rsidP="00A5259D">
          <w:pPr>
            <w:pStyle w:val="E55B4C58F8754E38B278C2E2E329448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99361507CC4427B92FBFCA8263B7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87A64-17A5-4662-9D21-23DB71E57257}"/>
      </w:docPartPr>
      <w:docPartBody>
        <w:p w:rsidR="003550E5" w:rsidRDefault="00A5259D" w:rsidP="00A5259D">
          <w:pPr>
            <w:pStyle w:val="B99361507CC4427B92FBFCA8263B7E0B"/>
          </w:pPr>
          <w:r w:rsidRPr="009149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E0"/>
    <w:rsid w:val="003550E5"/>
    <w:rsid w:val="007B74FA"/>
    <w:rsid w:val="00860AE0"/>
    <w:rsid w:val="008A1035"/>
    <w:rsid w:val="009B6B1D"/>
    <w:rsid w:val="00A5259D"/>
    <w:rsid w:val="00C27213"/>
    <w:rsid w:val="00D2411D"/>
    <w:rsid w:val="00DA7D89"/>
    <w:rsid w:val="00E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259D"/>
    <w:rPr>
      <w:color w:val="808080"/>
    </w:rPr>
  </w:style>
  <w:style w:type="paragraph" w:customStyle="1" w:styleId="B18E210CB96B49ABA0901B3D7D6837A4">
    <w:name w:val="B18E210CB96B49ABA0901B3D7D6837A4"/>
    <w:rsid w:val="00860AE0"/>
  </w:style>
  <w:style w:type="paragraph" w:customStyle="1" w:styleId="B7FFD417304D4805A19F9385E434906C">
    <w:name w:val="B7FFD417304D4805A19F9385E434906C"/>
    <w:rsid w:val="00860AE0"/>
  </w:style>
  <w:style w:type="paragraph" w:customStyle="1" w:styleId="7C75C43B5F0248878AF4DEEB350C48EF">
    <w:name w:val="7C75C43B5F0248878AF4DEEB350C48EF"/>
    <w:rsid w:val="00860AE0"/>
  </w:style>
  <w:style w:type="paragraph" w:customStyle="1" w:styleId="945C7C6D080E4A10A86E564E359FBE37">
    <w:name w:val="945C7C6D080E4A10A86E564E359FBE37"/>
    <w:rsid w:val="00860AE0"/>
  </w:style>
  <w:style w:type="paragraph" w:customStyle="1" w:styleId="E0799E9C0A55453FA050C18B845F78A2">
    <w:name w:val="E0799E9C0A55453FA050C18B845F78A2"/>
    <w:rsid w:val="00860AE0"/>
  </w:style>
  <w:style w:type="paragraph" w:customStyle="1" w:styleId="9CF748C90FFD44E7B55E3F258DA7CFD4">
    <w:name w:val="9CF748C90FFD44E7B55E3F258DA7CFD4"/>
    <w:rsid w:val="00860AE0"/>
  </w:style>
  <w:style w:type="paragraph" w:customStyle="1" w:styleId="834F8C8B2DB345318EBB1884377C6B40">
    <w:name w:val="834F8C8B2DB345318EBB1884377C6B40"/>
    <w:rsid w:val="00860AE0"/>
  </w:style>
  <w:style w:type="paragraph" w:customStyle="1" w:styleId="5CAB4424106C4BB6AC6AF39A19E5E4E1">
    <w:name w:val="5CAB4424106C4BB6AC6AF39A19E5E4E1"/>
    <w:rsid w:val="00860AE0"/>
  </w:style>
  <w:style w:type="paragraph" w:customStyle="1" w:styleId="1AE83338B0F4405A8E26244C719AD555">
    <w:name w:val="1AE83338B0F4405A8E26244C719AD555"/>
    <w:rsid w:val="00860AE0"/>
  </w:style>
  <w:style w:type="paragraph" w:customStyle="1" w:styleId="06A7451A158D4AFDBF505F4BE9CC1EBA">
    <w:name w:val="06A7451A158D4AFDBF505F4BE9CC1EBA"/>
    <w:rsid w:val="00860AE0"/>
  </w:style>
  <w:style w:type="paragraph" w:customStyle="1" w:styleId="911798365CD543F4AA7806696FE27497">
    <w:name w:val="911798365CD543F4AA7806696FE27497"/>
    <w:rsid w:val="00860AE0"/>
  </w:style>
  <w:style w:type="paragraph" w:customStyle="1" w:styleId="0E762E7FCE5D4703A83ED1CAB6246184">
    <w:name w:val="0E762E7FCE5D4703A83ED1CAB6246184"/>
    <w:rsid w:val="00860AE0"/>
  </w:style>
  <w:style w:type="paragraph" w:customStyle="1" w:styleId="F1CD16F6790842E4B14980800350512B">
    <w:name w:val="F1CD16F6790842E4B14980800350512B"/>
    <w:rsid w:val="00860AE0"/>
  </w:style>
  <w:style w:type="paragraph" w:customStyle="1" w:styleId="CD47BC1EC766476FBA5BD08E6AFA9E55">
    <w:name w:val="CD47BC1EC766476FBA5BD08E6AFA9E55"/>
    <w:rsid w:val="00860AE0"/>
  </w:style>
  <w:style w:type="paragraph" w:customStyle="1" w:styleId="8AF7D54B60214098977B8DA8D76DFD51">
    <w:name w:val="8AF7D54B60214098977B8DA8D76DFD51"/>
    <w:rsid w:val="00860AE0"/>
  </w:style>
  <w:style w:type="paragraph" w:customStyle="1" w:styleId="76B2ACE9F50E40B7818B2034EDE1F557">
    <w:name w:val="76B2ACE9F50E40B7818B2034EDE1F557"/>
    <w:rsid w:val="00860AE0"/>
  </w:style>
  <w:style w:type="paragraph" w:customStyle="1" w:styleId="3C8B69527631478C972EB8137FEA0D08">
    <w:name w:val="3C8B69527631478C972EB8137FEA0D08"/>
    <w:rsid w:val="00860AE0"/>
  </w:style>
  <w:style w:type="paragraph" w:customStyle="1" w:styleId="DC257926D407460BBCA498F2D0D747DE">
    <w:name w:val="DC257926D407460BBCA498F2D0D747DE"/>
    <w:rsid w:val="00860AE0"/>
  </w:style>
  <w:style w:type="paragraph" w:customStyle="1" w:styleId="53868527ECFE4D1F9DB95334DCA22422">
    <w:name w:val="53868527ECFE4D1F9DB95334DCA22422"/>
    <w:rsid w:val="00860AE0"/>
  </w:style>
  <w:style w:type="paragraph" w:customStyle="1" w:styleId="DABA880E72CC4DCDA537FB2DF165844B">
    <w:name w:val="DABA880E72CC4DCDA537FB2DF165844B"/>
    <w:rsid w:val="00860AE0"/>
  </w:style>
  <w:style w:type="paragraph" w:customStyle="1" w:styleId="388E17C13F3C47E797A28A62BFD80F51">
    <w:name w:val="388E17C13F3C47E797A28A62BFD80F51"/>
    <w:rsid w:val="00860AE0"/>
  </w:style>
  <w:style w:type="paragraph" w:customStyle="1" w:styleId="752EA381843944BD91ECA743E4D43593">
    <w:name w:val="752EA381843944BD91ECA743E4D43593"/>
    <w:rsid w:val="00860AE0"/>
  </w:style>
  <w:style w:type="paragraph" w:customStyle="1" w:styleId="7266C8A4834A4F29B842D54132C62F6A">
    <w:name w:val="7266C8A4834A4F29B842D54132C62F6A"/>
    <w:rsid w:val="00860AE0"/>
  </w:style>
  <w:style w:type="paragraph" w:customStyle="1" w:styleId="AE7D093D03934019B6C0DF54C648A36C">
    <w:name w:val="AE7D093D03934019B6C0DF54C648A36C"/>
    <w:rsid w:val="00860AE0"/>
  </w:style>
  <w:style w:type="paragraph" w:customStyle="1" w:styleId="2CE95E1617D04B7C988A17153BE160E0">
    <w:name w:val="2CE95E1617D04B7C988A17153BE160E0"/>
    <w:rsid w:val="00860AE0"/>
  </w:style>
  <w:style w:type="paragraph" w:customStyle="1" w:styleId="13A3EC258FE348A0ACA8951ECBC5F7E6">
    <w:name w:val="13A3EC258FE348A0ACA8951ECBC5F7E6"/>
    <w:rsid w:val="00860AE0"/>
  </w:style>
  <w:style w:type="paragraph" w:customStyle="1" w:styleId="E278C9CF71734A979CB61ABAC63E6551">
    <w:name w:val="E278C9CF71734A979CB61ABAC63E6551"/>
    <w:rsid w:val="00860AE0"/>
  </w:style>
  <w:style w:type="paragraph" w:customStyle="1" w:styleId="C5910CBD3A744376B258E7BB6E33DD2E">
    <w:name w:val="C5910CBD3A744376B258E7BB6E33DD2E"/>
    <w:rsid w:val="00860AE0"/>
  </w:style>
  <w:style w:type="paragraph" w:customStyle="1" w:styleId="5C63EBF33C294926BD151E5770844991">
    <w:name w:val="5C63EBF33C294926BD151E5770844991"/>
    <w:rsid w:val="00860AE0"/>
  </w:style>
  <w:style w:type="paragraph" w:customStyle="1" w:styleId="B0C8F89021A94FF0B5C73E48F3347A8A">
    <w:name w:val="B0C8F89021A94FF0B5C73E48F3347A8A"/>
    <w:rsid w:val="00860AE0"/>
  </w:style>
  <w:style w:type="paragraph" w:customStyle="1" w:styleId="76B7CF5504614BF99433B1B751ED818D">
    <w:name w:val="76B7CF5504614BF99433B1B751ED818D"/>
    <w:rsid w:val="00860AE0"/>
  </w:style>
  <w:style w:type="paragraph" w:customStyle="1" w:styleId="F880EC60316A478EB6AFBD033CDFC774">
    <w:name w:val="F880EC60316A478EB6AFBD033CDFC774"/>
    <w:rsid w:val="00860AE0"/>
  </w:style>
  <w:style w:type="paragraph" w:customStyle="1" w:styleId="57A7300972DF403C90AD2EAA1D9231AD">
    <w:name w:val="57A7300972DF403C90AD2EAA1D9231AD"/>
    <w:rsid w:val="00860AE0"/>
  </w:style>
  <w:style w:type="paragraph" w:customStyle="1" w:styleId="A0D440AD0F6C42599504824ACB5023CB">
    <w:name w:val="A0D440AD0F6C42599504824ACB5023CB"/>
    <w:rsid w:val="00A5259D"/>
  </w:style>
  <w:style w:type="paragraph" w:customStyle="1" w:styleId="2B7C17E838F04756BA61F7E4E93ACACD">
    <w:name w:val="2B7C17E838F04756BA61F7E4E93ACACD"/>
    <w:rsid w:val="00860AE0"/>
  </w:style>
  <w:style w:type="paragraph" w:customStyle="1" w:styleId="D714007B85A44A3793270E08055D8113">
    <w:name w:val="D714007B85A44A3793270E08055D8113"/>
    <w:rsid w:val="00860AE0"/>
  </w:style>
  <w:style w:type="paragraph" w:customStyle="1" w:styleId="7C9382AA8BDC45CDB8287E2150DE4B56">
    <w:name w:val="7C9382AA8BDC45CDB8287E2150DE4B56"/>
    <w:rsid w:val="00860AE0"/>
  </w:style>
  <w:style w:type="paragraph" w:customStyle="1" w:styleId="03308096402F426E865ADEDF7A1BAAC3">
    <w:name w:val="03308096402F426E865ADEDF7A1BAAC3"/>
    <w:rsid w:val="00860AE0"/>
  </w:style>
  <w:style w:type="paragraph" w:customStyle="1" w:styleId="7CE97C53A3BB4EB7A0D563486909AB50">
    <w:name w:val="7CE97C53A3BB4EB7A0D563486909AB50"/>
    <w:rsid w:val="00860AE0"/>
  </w:style>
  <w:style w:type="paragraph" w:customStyle="1" w:styleId="2118DBDE9F584C568772F9E68B9B74C2">
    <w:name w:val="2118DBDE9F584C568772F9E68B9B74C2"/>
    <w:rsid w:val="00860AE0"/>
  </w:style>
  <w:style w:type="paragraph" w:customStyle="1" w:styleId="2FB09D674CE4478F9F4B9BBA10F2F27B">
    <w:name w:val="2FB09D674CE4478F9F4B9BBA10F2F27B"/>
    <w:rsid w:val="00860AE0"/>
  </w:style>
  <w:style w:type="paragraph" w:customStyle="1" w:styleId="CE8433C28B5C4A1C826C7186DC27CC3F">
    <w:name w:val="CE8433C28B5C4A1C826C7186DC27CC3F"/>
    <w:rsid w:val="00860AE0"/>
  </w:style>
  <w:style w:type="paragraph" w:customStyle="1" w:styleId="0C6F55AE58BB44B787276CCC49E9C586">
    <w:name w:val="0C6F55AE58BB44B787276CCC49E9C586"/>
    <w:rsid w:val="00860AE0"/>
  </w:style>
  <w:style w:type="paragraph" w:customStyle="1" w:styleId="910FE7D35A72467AA6C5700B6B7E9992">
    <w:name w:val="910FE7D35A72467AA6C5700B6B7E9992"/>
    <w:rsid w:val="00860AE0"/>
  </w:style>
  <w:style w:type="paragraph" w:customStyle="1" w:styleId="A4172E290AE0405C888A4E6962ED904F">
    <w:name w:val="A4172E290AE0405C888A4E6962ED904F"/>
    <w:rsid w:val="00860AE0"/>
  </w:style>
  <w:style w:type="paragraph" w:customStyle="1" w:styleId="85A0A6C0D1474DF89A0A53BE36FE4D36">
    <w:name w:val="85A0A6C0D1474DF89A0A53BE36FE4D36"/>
    <w:rsid w:val="00860AE0"/>
  </w:style>
  <w:style w:type="paragraph" w:customStyle="1" w:styleId="85C598A931C6480A8631E30C6F4B99C0">
    <w:name w:val="85C598A931C6480A8631E30C6F4B99C0"/>
    <w:rsid w:val="00860AE0"/>
  </w:style>
  <w:style w:type="paragraph" w:customStyle="1" w:styleId="E99557360308410A801F28CC22432557">
    <w:name w:val="E99557360308410A801F28CC22432557"/>
    <w:rsid w:val="00860AE0"/>
  </w:style>
  <w:style w:type="paragraph" w:customStyle="1" w:styleId="FDF2BFCFEA864E9A9EA306CD6F322F8E">
    <w:name w:val="FDF2BFCFEA864E9A9EA306CD6F322F8E"/>
    <w:rsid w:val="00860AE0"/>
  </w:style>
  <w:style w:type="paragraph" w:customStyle="1" w:styleId="09D1FED54F114F0FAF6BF51F9784D399">
    <w:name w:val="09D1FED54F114F0FAF6BF51F9784D399"/>
    <w:rsid w:val="00860AE0"/>
  </w:style>
  <w:style w:type="paragraph" w:customStyle="1" w:styleId="59D32FEBB36B49DCB132EFF4BF4AF2B7">
    <w:name w:val="59D32FEBB36B49DCB132EFF4BF4AF2B7"/>
    <w:rsid w:val="00860AE0"/>
  </w:style>
  <w:style w:type="paragraph" w:customStyle="1" w:styleId="08633A9CB07340DDB8AB8B7CD5B2A476">
    <w:name w:val="08633A9CB07340DDB8AB8B7CD5B2A476"/>
    <w:rsid w:val="00860AE0"/>
  </w:style>
  <w:style w:type="paragraph" w:customStyle="1" w:styleId="538F3D9077804DC7A5B4F97213FDFFEF">
    <w:name w:val="538F3D9077804DC7A5B4F97213FDFFEF"/>
    <w:rsid w:val="00860AE0"/>
  </w:style>
  <w:style w:type="paragraph" w:customStyle="1" w:styleId="E1B62272D5AC4449959787F633CFECB5">
    <w:name w:val="E1B62272D5AC4449959787F633CFECB5"/>
    <w:rsid w:val="00860AE0"/>
  </w:style>
  <w:style w:type="paragraph" w:customStyle="1" w:styleId="0AD8AA0D9CDD43B292D513142A3DD51D">
    <w:name w:val="0AD8AA0D9CDD43B292D513142A3DD51D"/>
    <w:rsid w:val="00860AE0"/>
  </w:style>
  <w:style w:type="paragraph" w:customStyle="1" w:styleId="2A887D25AE0C481A921C6B643469651D">
    <w:name w:val="2A887D25AE0C481A921C6B643469651D"/>
    <w:rsid w:val="00860AE0"/>
  </w:style>
  <w:style w:type="paragraph" w:customStyle="1" w:styleId="8A56B23B99B2464DA69B655B6112F376">
    <w:name w:val="8A56B23B99B2464DA69B655B6112F376"/>
    <w:rsid w:val="00860AE0"/>
  </w:style>
  <w:style w:type="paragraph" w:customStyle="1" w:styleId="4571AE1116764C3DB48C3993DF77A116">
    <w:name w:val="4571AE1116764C3DB48C3993DF77A116"/>
    <w:rsid w:val="00860AE0"/>
  </w:style>
  <w:style w:type="paragraph" w:customStyle="1" w:styleId="AD2EE52D2481470AA7D53684258C4277">
    <w:name w:val="AD2EE52D2481470AA7D53684258C4277"/>
    <w:rsid w:val="00860AE0"/>
  </w:style>
  <w:style w:type="paragraph" w:customStyle="1" w:styleId="4F09812828EA45989363D7B3CC805B6C">
    <w:name w:val="4F09812828EA45989363D7B3CC805B6C"/>
    <w:rsid w:val="00860AE0"/>
  </w:style>
  <w:style w:type="paragraph" w:customStyle="1" w:styleId="277F046D413641FD9ACB9E35106C7828">
    <w:name w:val="277F046D413641FD9ACB9E35106C7828"/>
    <w:rsid w:val="00860AE0"/>
  </w:style>
  <w:style w:type="paragraph" w:customStyle="1" w:styleId="75DAD3DB8F3B40FC946D5ED84A95F773">
    <w:name w:val="75DAD3DB8F3B40FC946D5ED84A95F773"/>
    <w:rsid w:val="00860AE0"/>
  </w:style>
  <w:style w:type="paragraph" w:customStyle="1" w:styleId="D63F2FD0315E4597ADD01EEDBD0B5642">
    <w:name w:val="D63F2FD0315E4597ADD01EEDBD0B5642"/>
    <w:rsid w:val="00860AE0"/>
  </w:style>
  <w:style w:type="paragraph" w:customStyle="1" w:styleId="CBBDC54EB4B24717999156E0BCA7D428">
    <w:name w:val="CBBDC54EB4B24717999156E0BCA7D428"/>
    <w:rsid w:val="00860AE0"/>
  </w:style>
  <w:style w:type="paragraph" w:customStyle="1" w:styleId="E690B10EC74948149FBEE73D8A43E75D">
    <w:name w:val="E690B10EC74948149FBEE73D8A43E75D"/>
    <w:rsid w:val="00860AE0"/>
  </w:style>
  <w:style w:type="paragraph" w:customStyle="1" w:styleId="BBBD1DA74C6041D4BA0B2E26CE99E86B">
    <w:name w:val="BBBD1DA74C6041D4BA0B2E26CE99E86B"/>
    <w:rsid w:val="00860AE0"/>
  </w:style>
  <w:style w:type="paragraph" w:customStyle="1" w:styleId="CCA7E0032FC24476A4B8A9B320385EE6">
    <w:name w:val="CCA7E0032FC24476A4B8A9B320385EE6"/>
    <w:rsid w:val="00860AE0"/>
  </w:style>
  <w:style w:type="paragraph" w:customStyle="1" w:styleId="9659B534F12340C58FE2CA8645768390">
    <w:name w:val="9659B534F12340C58FE2CA8645768390"/>
    <w:rsid w:val="00860AE0"/>
  </w:style>
  <w:style w:type="paragraph" w:customStyle="1" w:styleId="D2568AED496C442CA3495B6520E4A26B">
    <w:name w:val="D2568AED496C442CA3495B6520E4A26B"/>
    <w:rsid w:val="00860AE0"/>
  </w:style>
  <w:style w:type="paragraph" w:customStyle="1" w:styleId="747FCA4D0B484F2A824CA957DE6D8ABE">
    <w:name w:val="747FCA4D0B484F2A824CA957DE6D8ABE"/>
    <w:rsid w:val="00860AE0"/>
  </w:style>
  <w:style w:type="paragraph" w:customStyle="1" w:styleId="00B95E7039EC48189A86FBA26E9C0A2E">
    <w:name w:val="00B95E7039EC48189A86FBA26E9C0A2E"/>
    <w:rsid w:val="00860AE0"/>
  </w:style>
  <w:style w:type="paragraph" w:customStyle="1" w:styleId="C49A0DC8ADF64CB79933B9F09AD5D490">
    <w:name w:val="C49A0DC8ADF64CB79933B9F09AD5D490"/>
    <w:rsid w:val="00860AE0"/>
  </w:style>
  <w:style w:type="paragraph" w:customStyle="1" w:styleId="2CDA24CA810C4636B9370B7D03AF1DBA">
    <w:name w:val="2CDA24CA810C4636B9370B7D03AF1DBA"/>
    <w:rsid w:val="00860AE0"/>
  </w:style>
  <w:style w:type="paragraph" w:customStyle="1" w:styleId="93F75EA4A05B4861AE62049E36699A91">
    <w:name w:val="93F75EA4A05B4861AE62049E36699A91"/>
    <w:rsid w:val="00860AE0"/>
  </w:style>
  <w:style w:type="paragraph" w:customStyle="1" w:styleId="CE6207C878A1473AB2EE9F5BE8F14697">
    <w:name w:val="CE6207C878A1473AB2EE9F5BE8F14697"/>
    <w:rsid w:val="00860AE0"/>
  </w:style>
  <w:style w:type="paragraph" w:customStyle="1" w:styleId="840E38DA77A34A03AE6DA43B230E2454">
    <w:name w:val="840E38DA77A34A03AE6DA43B230E2454"/>
    <w:rsid w:val="00860AE0"/>
  </w:style>
  <w:style w:type="paragraph" w:customStyle="1" w:styleId="487967E89D954E75A47C1CCC4C514FE3">
    <w:name w:val="487967E89D954E75A47C1CCC4C514FE3"/>
    <w:rsid w:val="00860AE0"/>
  </w:style>
  <w:style w:type="paragraph" w:customStyle="1" w:styleId="B4EE550F81B84585A255509D77F93F31">
    <w:name w:val="B4EE550F81B84585A255509D77F93F31"/>
    <w:rsid w:val="00860AE0"/>
  </w:style>
  <w:style w:type="paragraph" w:customStyle="1" w:styleId="9D755295E0534ED9B4FD03D7879176CC">
    <w:name w:val="9D755295E0534ED9B4FD03D7879176CC"/>
    <w:rsid w:val="00860AE0"/>
  </w:style>
  <w:style w:type="paragraph" w:customStyle="1" w:styleId="F1EEFCB9477A49D1919F61C8A1AC3A67">
    <w:name w:val="F1EEFCB9477A49D1919F61C8A1AC3A67"/>
    <w:rsid w:val="00860AE0"/>
  </w:style>
  <w:style w:type="paragraph" w:customStyle="1" w:styleId="0AD34111595F435C87BCA122CDC3923C">
    <w:name w:val="0AD34111595F435C87BCA122CDC3923C"/>
    <w:rsid w:val="00860AE0"/>
  </w:style>
  <w:style w:type="paragraph" w:customStyle="1" w:styleId="9BB2C2457BC244E4A1BE656EBBE71766">
    <w:name w:val="9BB2C2457BC244E4A1BE656EBBE71766"/>
    <w:rsid w:val="00860AE0"/>
  </w:style>
  <w:style w:type="paragraph" w:customStyle="1" w:styleId="5F4C1D3A19884026985F60585455AA86">
    <w:name w:val="5F4C1D3A19884026985F60585455AA86"/>
    <w:rsid w:val="00860AE0"/>
  </w:style>
  <w:style w:type="paragraph" w:customStyle="1" w:styleId="853274A443E3420492CFD553A8556666">
    <w:name w:val="853274A443E3420492CFD553A8556666"/>
    <w:rsid w:val="00860AE0"/>
  </w:style>
  <w:style w:type="paragraph" w:customStyle="1" w:styleId="10527C1293154008A2D9119FC2C9283C">
    <w:name w:val="10527C1293154008A2D9119FC2C9283C"/>
    <w:rsid w:val="00860AE0"/>
  </w:style>
  <w:style w:type="paragraph" w:customStyle="1" w:styleId="45016EC77E41466DB1CA9CB6F09978AD">
    <w:name w:val="45016EC77E41466DB1CA9CB6F09978AD"/>
    <w:rsid w:val="00860AE0"/>
  </w:style>
  <w:style w:type="paragraph" w:customStyle="1" w:styleId="3DE1BDB2404747A886F1FC310EBAF6AD">
    <w:name w:val="3DE1BDB2404747A886F1FC310EBAF6AD"/>
    <w:rsid w:val="00860AE0"/>
  </w:style>
  <w:style w:type="paragraph" w:customStyle="1" w:styleId="1D26DD23FD6A47DCBBDA50D217E62B12">
    <w:name w:val="1D26DD23FD6A47DCBBDA50D217E62B12"/>
    <w:rsid w:val="00860AE0"/>
  </w:style>
  <w:style w:type="paragraph" w:customStyle="1" w:styleId="DF241470D4BD4B8282A7CFDE80AC2970">
    <w:name w:val="DF241470D4BD4B8282A7CFDE80AC2970"/>
    <w:rsid w:val="00860AE0"/>
  </w:style>
  <w:style w:type="paragraph" w:customStyle="1" w:styleId="E3F4429E97EE41CDBACBE71E624AF1C9">
    <w:name w:val="E3F4429E97EE41CDBACBE71E624AF1C9"/>
    <w:rsid w:val="00860AE0"/>
  </w:style>
  <w:style w:type="paragraph" w:customStyle="1" w:styleId="9A5527FB2434467DAFADE489918DBE9A">
    <w:name w:val="9A5527FB2434467DAFADE489918DBE9A"/>
    <w:rsid w:val="00860AE0"/>
  </w:style>
  <w:style w:type="paragraph" w:customStyle="1" w:styleId="FDDF1997F8EA4F3A87B67DB611F09F26">
    <w:name w:val="FDDF1997F8EA4F3A87B67DB611F09F26"/>
    <w:rsid w:val="00860AE0"/>
  </w:style>
  <w:style w:type="paragraph" w:customStyle="1" w:styleId="0E1A642ABF6E4EBCB2DB9E5850DC3E09">
    <w:name w:val="0E1A642ABF6E4EBCB2DB9E5850DC3E09"/>
    <w:rsid w:val="00860AE0"/>
  </w:style>
  <w:style w:type="paragraph" w:customStyle="1" w:styleId="C7383C489F6F4806B15F541A5DDBF4F7">
    <w:name w:val="C7383C489F6F4806B15F541A5DDBF4F7"/>
    <w:rsid w:val="00860AE0"/>
  </w:style>
  <w:style w:type="paragraph" w:customStyle="1" w:styleId="7AEBA7C97BA54B37AF16D1BFD1B4A2B0">
    <w:name w:val="7AEBA7C97BA54B37AF16D1BFD1B4A2B0"/>
    <w:rsid w:val="00860AE0"/>
  </w:style>
  <w:style w:type="paragraph" w:customStyle="1" w:styleId="8E0098BFD8304ABDBA32E3A072567C04">
    <w:name w:val="8E0098BFD8304ABDBA32E3A072567C04"/>
    <w:rsid w:val="00860AE0"/>
  </w:style>
  <w:style w:type="paragraph" w:customStyle="1" w:styleId="66C028CCCAFE4519BE0C3B4768EEC794">
    <w:name w:val="66C028CCCAFE4519BE0C3B4768EEC794"/>
    <w:rsid w:val="00860AE0"/>
  </w:style>
  <w:style w:type="paragraph" w:customStyle="1" w:styleId="7ABAB2F334CF405B91171E5E43CF4240">
    <w:name w:val="7ABAB2F334CF405B91171E5E43CF4240"/>
    <w:rsid w:val="00860AE0"/>
  </w:style>
  <w:style w:type="paragraph" w:customStyle="1" w:styleId="8D827882586440CF9A14DFD86A2BF415">
    <w:name w:val="8D827882586440CF9A14DFD86A2BF415"/>
    <w:rsid w:val="00860AE0"/>
  </w:style>
  <w:style w:type="paragraph" w:customStyle="1" w:styleId="F6DF833D6D7E412CAB0BEC2C960BEE9E">
    <w:name w:val="F6DF833D6D7E412CAB0BEC2C960BEE9E"/>
    <w:rsid w:val="00860AE0"/>
  </w:style>
  <w:style w:type="paragraph" w:customStyle="1" w:styleId="2FBC0BA73CAF496AA5A0746C44AE01BC">
    <w:name w:val="2FBC0BA73CAF496AA5A0746C44AE01BC"/>
    <w:rsid w:val="00860AE0"/>
  </w:style>
  <w:style w:type="paragraph" w:customStyle="1" w:styleId="D02D5971FF8B430AA757E10F24D4586E">
    <w:name w:val="D02D5971FF8B430AA757E10F24D4586E"/>
    <w:rsid w:val="00860AE0"/>
  </w:style>
  <w:style w:type="paragraph" w:customStyle="1" w:styleId="FFBEDA2BB4F7449A9639A0C60A6F83AD">
    <w:name w:val="FFBEDA2BB4F7449A9639A0C60A6F83AD"/>
    <w:rsid w:val="00860AE0"/>
  </w:style>
  <w:style w:type="paragraph" w:customStyle="1" w:styleId="9251D9CD932841A0968E60613DF5AAE0">
    <w:name w:val="9251D9CD932841A0968E60613DF5AAE0"/>
    <w:rsid w:val="00860AE0"/>
  </w:style>
  <w:style w:type="paragraph" w:customStyle="1" w:styleId="A91EAD3211AE401C8C58F1F5E53B6C88">
    <w:name w:val="A91EAD3211AE401C8C58F1F5E53B6C88"/>
    <w:rsid w:val="00860AE0"/>
  </w:style>
  <w:style w:type="paragraph" w:customStyle="1" w:styleId="6858F31005B04955826A36BE320504E4">
    <w:name w:val="6858F31005B04955826A36BE320504E4"/>
    <w:rsid w:val="00860AE0"/>
  </w:style>
  <w:style w:type="paragraph" w:customStyle="1" w:styleId="1B272B09339A4EBD94510DFECDBC661E">
    <w:name w:val="1B272B09339A4EBD94510DFECDBC661E"/>
    <w:rsid w:val="00860AE0"/>
  </w:style>
  <w:style w:type="paragraph" w:customStyle="1" w:styleId="57F397EE8FA048FB8AEAF9537BAAEAC1">
    <w:name w:val="57F397EE8FA048FB8AEAF9537BAAEAC1"/>
    <w:rsid w:val="00860AE0"/>
  </w:style>
  <w:style w:type="paragraph" w:customStyle="1" w:styleId="95F6909244AE4D3A8A77F0FFA8B36966">
    <w:name w:val="95F6909244AE4D3A8A77F0FFA8B36966"/>
    <w:rsid w:val="00860AE0"/>
  </w:style>
  <w:style w:type="paragraph" w:customStyle="1" w:styleId="C89F93C5BBC2465EA974C6A89ED638C0">
    <w:name w:val="C89F93C5BBC2465EA974C6A89ED638C0"/>
    <w:rsid w:val="00860AE0"/>
  </w:style>
  <w:style w:type="paragraph" w:customStyle="1" w:styleId="2F16AC2018EB4018AF8344254AF7BD58">
    <w:name w:val="2F16AC2018EB4018AF8344254AF7BD58"/>
    <w:rsid w:val="00860AE0"/>
  </w:style>
  <w:style w:type="paragraph" w:customStyle="1" w:styleId="E2B4A59BDBA64B5E98C02B3F61709531">
    <w:name w:val="E2B4A59BDBA64B5E98C02B3F61709531"/>
    <w:rsid w:val="00860AE0"/>
  </w:style>
  <w:style w:type="paragraph" w:customStyle="1" w:styleId="726DAC5D584C4B65B32FDE0B2B090550">
    <w:name w:val="726DAC5D584C4B65B32FDE0B2B090550"/>
    <w:rsid w:val="00860AE0"/>
  </w:style>
  <w:style w:type="paragraph" w:customStyle="1" w:styleId="757CB60F61744351AAFABE00DE79A827">
    <w:name w:val="757CB60F61744351AAFABE00DE79A827"/>
    <w:rsid w:val="00860AE0"/>
  </w:style>
  <w:style w:type="paragraph" w:customStyle="1" w:styleId="C1EBDD47BA1D4B4BA8AD15831CEFF282">
    <w:name w:val="C1EBDD47BA1D4B4BA8AD15831CEFF282"/>
    <w:rsid w:val="00860AE0"/>
  </w:style>
  <w:style w:type="paragraph" w:customStyle="1" w:styleId="4572AC862E14400A8439DC97C903CFB6">
    <w:name w:val="4572AC862E14400A8439DC97C903CFB6"/>
    <w:rsid w:val="00860AE0"/>
  </w:style>
  <w:style w:type="paragraph" w:customStyle="1" w:styleId="92439BC5783A4D97ADD6CE8687FF24C6">
    <w:name w:val="92439BC5783A4D97ADD6CE8687FF24C6"/>
    <w:rsid w:val="00860AE0"/>
  </w:style>
  <w:style w:type="paragraph" w:customStyle="1" w:styleId="E1F0757515954D569CF410FFDBE4AFBD">
    <w:name w:val="E1F0757515954D569CF410FFDBE4AFBD"/>
    <w:rsid w:val="00860AE0"/>
  </w:style>
  <w:style w:type="paragraph" w:customStyle="1" w:styleId="C0D4EA5BECF24C63B7A5F4A7803C4A36">
    <w:name w:val="C0D4EA5BECF24C63B7A5F4A7803C4A36"/>
    <w:rsid w:val="00860AE0"/>
  </w:style>
  <w:style w:type="paragraph" w:customStyle="1" w:styleId="E83CFEC77AD24C2193D2308ACA992FA9">
    <w:name w:val="E83CFEC77AD24C2193D2308ACA992FA9"/>
    <w:rsid w:val="00860AE0"/>
  </w:style>
  <w:style w:type="paragraph" w:customStyle="1" w:styleId="4EDDD65184C54851BEDF60092F006417">
    <w:name w:val="4EDDD65184C54851BEDF60092F006417"/>
    <w:rsid w:val="00860AE0"/>
  </w:style>
  <w:style w:type="paragraph" w:customStyle="1" w:styleId="08D7853102A54F5996DED39DDF8EB2E4">
    <w:name w:val="08D7853102A54F5996DED39DDF8EB2E4"/>
    <w:rsid w:val="00860AE0"/>
  </w:style>
  <w:style w:type="paragraph" w:customStyle="1" w:styleId="E7A3F788E1A74BF3AC2AE872D9A87AC8">
    <w:name w:val="E7A3F788E1A74BF3AC2AE872D9A87AC8"/>
    <w:rsid w:val="00860AE0"/>
  </w:style>
  <w:style w:type="paragraph" w:customStyle="1" w:styleId="4D96E928738749159C89A183601B67ED">
    <w:name w:val="4D96E928738749159C89A183601B67ED"/>
    <w:rsid w:val="00860AE0"/>
  </w:style>
  <w:style w:type="paragraph" w:customStyle="1" w:styleId="F4528048C5364839BB8AB1F246A2AF98">
    <w:name w:val="F4528048C5364839BB8AB1F246A2AF98"/>
    <w:rsid w:val="00860AE0"/>
  </w:style>
  <w:style w:type="paragraph" w:customStyle="1" w:styleId="CD79D1C47CF047A1AD0D75E0DAF4C1DF">
    <w:name w:val="CD79D1C47CF047A1AD0D75E0DAF4C1DF"/>
    <w:rsid w:val="00860AE0"/>
  </w:style>
  <w:style w:type="paragraph" w:customStyle="1" w:styleId="3CD4F68FD78B4D89B1642CB7597D6FA9">
    <w:name w:val="3CD4F68FD78B4D89B1642CB7597D6FA9"/>
    <w:rsid w:val="00860AE0"/>
  </w:style>
  <w:style w:type="paragraph" w:customStyle="1" w:styleId="736E41C82A814A7D9A91B58B60ADFA34">
    <w:name w:val="736E41C82A814A7D9A91B58B60ADFA34"/>
    <w:rsid w:val="00860AE0"/>
  </w:style>
  <w:style w:type="paragraph" w:customStyle="1" w:styleId="425513EE7137473A8FBE5D7A4F90F115">
    <w:name w:val="425513EE7137473A8FBE5D7A4F90F115"/>
    <w:rsid w:val="00860AE0"/>
  </w:style>
  <w:style w:type="paragraph" w:customStyle="1" w:styleId="8D232E44D14449B5A892DB045D2430A5">
    <w:name w:val="8D232E44D14449B5A892DB045D2430A5"/>
    <w:rsid w:val="00860AE0"/>
  </w:style>
  <w:style w:type="paragraph" w:customStyle="1" w:styleId="8C297614308A41FCB3D19204DF8D50AB">
    <w:name w:val="8C297614308A41FCB3D19204DF8D50AB"/>
    <w:rsid w:val="00860AE0"/>
  </w:style>
  <w:style w:type="paragraph" w:customStyle="1" w:styleId="2E27C2DD98134C4BAD0C105EA35AF87C">
    <w:name w:val="2E27C2DD98134C4BAD0C105EA35AF87C"/>
    <w:rsid w:val="00860AE0"/>
  </w:style>
  <w:style w:type="paragraph" w:customStyle="1" w:styleId="A317A32677F44E4F9657DF9C2DE42B7C">
    <w:name w:val="A317A32677F44E4F9657DF9C2DE42B7C"/>
    <w:rsid w:val="00860AE0"/>
  </w:style>
  <w:style w:type="paragraph" w:customStyle="1" w:styleId="FD546E049EED47F6BF3DA15FDB78B532">
    <w:name w:val="FD546E049EED47F6BF3DA15FDB78B532"/>
    <w:rsid w:val="00860AE0"/>
  </w:style>
  <w:style w:type="paragraph" w:customStyle="1" w:styleId="C5EB9D75270849B398158BB35D6B177F">
    <w:name w:val="C5EB9D75270849B398158BB35D6B177F"/>
    <w:rsid w:val="00860AE0"/>
  </w:style>
  <w:style w:type="paragraph" w:customStyle="1" w:styleId="348E95D7C8D74BD6997770F0D8BDAACC">
    <w:name w:val="348E95D7C8D74BD6997770F0D8BDAACC"/>
    <w:rsid w:val="00860AE0"/>
  </w:style>
  <w:style w:type="paragraph" w:customStyle="1" w:styleId="56EE6885C5CA4353B8F6DCD523FC41FA">
    <w:name w:val="56EE6885C5CA4353B8F6DCD523FC41FA"/>
    <w:rsid w:val="00860AE0"/>
  </w:style>
  <w:style w:type="paragraph" w:customStyle="1" w:styleId="6F5A83327CE2493A97A483D4B489E77B">
    <w:name w:val="6F5A83327CE2493A97A483D4B489E77B"/>
    <w:rsid w:val="00860AE0"/>
  </w:style>
  <w:style w:type="paragraph" w:customStyle="1" w:styleId="DDC7FD48DB674005BD1DD3951E4A2814">
    <w:name w:val="DDC7FD48DB674005BD1DD3951E4A2814"/>
    <w:rsid w:val="00860AE0"/>
  </w:style>
  <w:style w:type="paragraph" w:customStyle="1" w:styleId="AB74158B52934DCB8C1D8885BF176F25">
    <w:name w:val="AB74158B52934DCB8C1D8885BF176F25"/>
    <w:rsid w:val="00860AE0"/>
  </w:style>
  <w:style w:type="paragraph" w:customStyle="1" w:styleId="476DE4C490474A7F89F22167E4955C12">
    <w:name w:val="476DE4C490474A7F89F22167E4955C12"/>
    <w:rsid w:val="00860AE0"/>
  </w:style>
  <w:style w:type="paragraph" w:customStyle="1" w:styleId="E6AD8DF798DB49919BD499F5746BF65B">
    <w:name w:val="E6AD8DF798DB49919BD499F5746BF65B"/>
    <w:rsid w:val="00860AE0"/>
  </w:style>
  <w:style w:type="paragraph" w:customStyle="1" w:styleId="55338E4A6CB84147966C4F731CEA336D">
    <w:name w:val="55338E4A6CB84147966C4F731CEA336D"/>
    <w:rsid w:val="00860AE0"/>
  </w:style>
  <w:style w:type="paragraph" w:customStyle="1" w:styleId="5F343AAB31A84788BE4495465126C1DE">
    <w:name w:val="5F343AAB31A84788BE4495465126C1DE"/>
    <w:rsid w:val="00860AE0"/>
  </w:style>
  <w:style w:type="paragraph" w:customStyle="1" w:styleId="2ECB49E1DBB8427F9CA53B87D13EDA5C">
    <w:name w:val="2ECB49E1DBB8427F9CA53B87D13EDA5C"/>
    <w:rsid w:val="00860AE0"/>
  </w:style>
  <w:style w:type="paragraph" w:customStyle="1" w:styleId="50DE1AC14A694E0BA7C06DC97A620850">
    <w:name w:val="50DE1AC14A694E0BA7C06DC97A620850"/>
    <w:rsid w:val="00860AE0"/>
  </w:style>
  <w:style w:type="paragraph" w:customStyle="1" w:styleId="F7C494F8F83A43339360CBCE2B7EB5DB">
    <w:name w:val="F7C494F8F83A43339360CBCE2B7EB5DB"/>
    <w:rsid w:val="00860AE0"/>
  </w:style>
  <w:style w:type="paragraph" w:customStyle="1" w:styleId="93140106B2C0477DA7F37649FC4AC8E7">
    <w:name w:val="93140106B2C0477DA7F37649FC4AC8E7"/>
    <w:rsid w:val="00860AE0"/>
  </w:style>
  <w:style w:type="paragraph" w:customStyle="1" w:styleId="AD79B7D679D24CEEACE69DB48D2680A9">
    <w:name w:val="AD79B7D679D24CEEACE69DB48D2680A9"/>
    <w:rsid w:val="00860AE0"/>
  </w:style>
  <w:style w:type="paragraph" w:customStyle="1" w:styleId="E4B288CA1C524E16A80FB78519A4B38E">
    <w:name w:val="E4B288CA1C524E16A80FB78519A4B38E"/>
    <w:rsid w:val="00860AE0"/>
  </w:style>
  <w:style w:type="paragraph" w:customStyle="1" w:styleId="C596A0998B864A11BD788D5A7FAE1255">
    <w:name w:val="C596A0998B864A11BD788D5A7FAE1255"/>
    <w:rsid w:val="00860AE0"/>
  </w:style>
  <w:style w:type="paragraph" w:customStyle="1" w:styleId="A5BED84FA4C241B48AF723106CEEF8D2">
    <w:name w:val="A5BED84FA4C241B48AF723106CEEF8D2"/>
    <w:rsid w:val="00860AE0"/>
  </w:style>
  <w:style w:type="paragraph" w:customStyle="1" w:styleId="11CA6D6F3C114E2A871A157893B40C7C">
    <w:name w:val="11CA6D6F3C114E2A871A157893B40C7C"/>
    <w:rsid w:val="00860AE0"/>
  </w:style>
  <w:style w:type="paragraph" w:customStyle="1" w:styleId="FDAF404441CD42BAAE369DE1DD88DBEF">
    <w:name w:val="FDAF404441CD42BAAE369DE1DD88DBEF"/>
    <w:rsid w:val="00860AE0"/>
  </w:style>
  <w:style w:type="paragraph" w:customStyle="1" w:styleId="A3543037A5F94EA88DC2868D4518CF46">
    <w:name w:val="A3543037A5F94EA88DC2868D4518CF46"/>
    <w:rsid w:val="00860AE0"/>
  </w:style>
  <w:style w:type="paragraph" w:customStyle="1" w:styleId="2E45F592CAB74A57930848C4AF54A83F">
    <w:name w:val="2E45F592CAB74A57930848C4AF54A83F"/>
    <w:rsid w:val="00860AE0"/>
  </w:style>
  <w:style w:type="paragraph" w:customStyle="1" w:styleId="02C1178635A04DAE9A26F4E3169F5955">
    <w:name w:val="02C1178635A04DAE9A26F4E3169F5955"/>
    <w:rsid w:val="00860AE0"/>
  </w:style>
  <w:style w:type="paragraph" w:customStyle="1" w:styleId="B533483BE6884075A77DBF3F73EF2EA0">
    <w:name w:val="B533483BE6884075A77DBF3F73EF2EA0"/>
    <w:rsid w:val="00860AE0"/>
  </w:style>
  <w:style w:type="paragraph" w:customStyle="1" w:styleId="5ABCCA1DA09C4DF9B505199855C2882A">
    <w:name w:val="5ABCCA1DA09C4DF9B505199855C2882A"/>
    <w:rsid w:val="00860AE0"/>
  </w:style>
  <w:style w:type="paragraph" w:customStyle="1" w:styleId="7030997D1D9747DC86886419A50572FD">
    <w:name w:val="7030997D1D9747DC86886419A50572FD"/>
    <w:rsid w:val="00860AE0"/>
  </w:style>
  <w:style w:type="paragraph" w:customStyle="1" w:styleId="87305FB1B859439D886077DE1CD9854C">
    <w:name w:val="87305FB1B859439D886077DE1CD9854C"/>
    <w:rsid w:val="00860AE0"/>
  </w:style>
  <w:style w:type="paragraph" w:customStyle="1" w:styleId="9550D626E6A944B3BE0957467498649E">
    <w:name w:val="9550D626E6A944B3BE0957467498649E"/>
    <w:rsid w:val="00A5259D"/>
  </w:style>
  <w:style w:type="paragraph" w:customStyle="1" w:styleId="A505B4040D684F14BE8CCAF3EF0F297E">
    <w:name w:val="A505B4040D684F14BE8CCAF3EF0F297E"/>
    <w:rsid w:val="00A5259D"/>
  </w:style>
  <w:style w:type="paragraph" w:customStyle="1" w:styleId="DECF345597E049C3BC6A0B756D8682C7">
    <w:name w:val="DECF345597E049C3BC6A0B756D8682C7"/>
    <w:rsid w:val="00A5259D"/>
  </w:style>
  <w:style w:type="paragraph" w:customStyle="1" w:styleId="8CDA269D3A7A428AB26E013A74B82C7E">
    <w:name w:val="8CDA269D3A7A428AB26E013A74B82C7E"/>
    <w:rsid w:val="00A5259D"/>
  </w:style>
  <w:style w:type="paragraph" w:customStyle="1" w:styleId="63F87CE41DD149E7B00AD30821F1AF37">
    <w:name w:val="63F87CE41DD149E7B00AD30821F1AF37"/>
    <w:rsid w:val="00A5259D"/>
  </w:style>
  <w:style w:type="paragraph" w:customStyle="1" w:styleId="C86BD86F7840435AAE89FB157011E161">
    <w:name w:val="C86BD86F7840435AAE89FB157011E161"/>
    <w:rsid w:val="00A5259D"/>
  </w:style>
  <w:style w:type="paragraph" w:customStyle="1" w:styleId="FF71DD29ABD647DF9CCE0AF5720D16F3">
    <w:name w:val="FF71DD29ABD647DF9CCE0AF5720D16F3"/>
    <w:rsid w:val="00A5259D"/>
  </w:style>
  <w:style w:type="paragraph" w:customStyle="1" w:styleId="CCD3CC176BE748E5B3D54F0711BA7E7E">
    <w:name w:val="CCD3CC176BE748E5B3D54F0711BA7E7E"/>
    <w:rsid w:val="00A5259D"/>
  </w:style>
  <w:style w:type="paragraph" w:customStyle="1" w:styleId="49B2A2AECA1846A4A373EDD0039BA321">
    <w:name w:val="49B2A2AECA1846A4A373EDD0039BA321"/>
    <w:rsid w:val="00A5259D"/>
  </w:style>
  <w:style w:type="paragraph" w:customStyle="1" w:styleId="966BAA496943415ABA0469DE4FB8F947">
    <w:name w:val="966BAA496943415ABA0469DE4FB8F947"/>
    <w:rsid w:val="00A5259D"/>
  </w:style>
  <w:style w:type="paragraph" w:customStyle="1" w:styleId="CDD4C624374B4EFBB87DEDF7432A0473">
    <w:name w:val="CDD4C624374B4EFBB87DEDF7432A0473"/>
    <w:rsid w:val="00A5259D"/>
  </w:style>
  <w:style w:type="paragraph" w:customStyle="1" w:styleId="48FF4A0051A8406FAF130033BFD1EC5D">
    <w:name w:val="48FF4A0051A8406FAF130033BFD1EC5D"/>
    <w:rsid w:val="00A5259D"/>
  </w:style>
  <w:style w:type="paragraph" w:customStyle="1" w:styleId="86B25794CE904015B469076A30918446">
    <w:name w:val="86B25794CE904015B469076A30918446"/>
    <w:rsid w:val="00A5259D"/>
  </w:style>
  <w:style w:type="paragraph" w:customStyle="1" w:styleId="8A792836072048F3AD88F4B035F91463">
    <w:name w:val="8A792836072048F3AD88F4B035F91463"/>
    <w:rsid w:val="00A5259D"/>
  </w:style>
  <w:style w:type="paragraph" w:customStyle="1" w:styleId="1FE8B25AA51C4DFAB76A29B465B758E5">
    <w:name w:val="1FE8B25AA51C4DFAB76A29B465B758E5"/>
    <w:rsid w:val="00A5259D"/>
  </w:style>
  <w:style w:type="paragraph" w:customStyle="1" w:styleId="182F8FFB6EB2432F89E3018AB486E68E">
    <w:name w:val="182F8FFB6EB2432F89E3018AB486E68E"/>
    <w:rsid w:val="00A5259D"/>
  </w:style>
  <w:style w:type="paragraph" w:customStyle="1" w:styleId="614DD7968576456A9FF7720586E0BF38">
    <w:name w:val="614DD7968576456A9FF7720586E0BF38"/>
    <w:rsid w:val="00A5259D"/>
  </w:style>
  <w:style w:type="paragraph" w:customStyle="1" w:styleId="DFC0F5EC6473419ABD077E0C0393427C">
    <w:name w:val="DFC0F5EC6473419ABD077E0C0393427C"/>
    <w:rsid w:val="00A5259D"/>
  </w:style>
  <w:style w:type="paragraph" w:customStyle="1" w:styleId="BDA4B6EC83C14A2EA4F58C93E894DBDC">
    <w:name w:val="BDA4B6EC83C14A2EA4F58C93E894DBDC"/>
    <w:rsid w:val="00A5259D"/>
  </w:style>
  <w:style w:type="paragraph" w:customStyle="1" w:styleId="E55B4C58F8754E38B278C2E2E329448A">
    <w:name w:val="E55B4C58F8754E38B278C2E2E329448A"/>
    <w:rsid w:val="00A5259D"/>
  </w:style>
  <w:style w:type="paragraph" w:customStyle="1" w:styleId="B99361507CC4427B92FBFCA8263B7E0B">
    <w:name w:val="B99361507CC4427B92FBFCA8263B7E0B"/>
    <w:rsid w:val="00A525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5AD11-D36B-46A2-A3C4-A3F5FFDC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2021-05-06T19:40:00Z</dcterms:created>
  <dcterms:modified xsi:type="dcterms:W3CDTF">2021-05-06T19:40:00Z</dcterms:modified>
</cp:coreProperties>
</file>